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9000"/>
        <w:gridCol w:w="5400"/>
      </w:tblGrid>
      <w:tr w:rsidR="00321922" w:rsidTr="009E4E4F">
        <w:trPr>
          <w:trHeight w:hRule="exact" w:val="1368"/>
        </w:trPr>
        <w:tc>
          <w:tcPr>
            <w:tcW w:w="3125" w:type="pct"/>
            <w:tcBorders>
              <w:bottom w:val="single" w:sz="8" w:space="0" w:color="BFBFBF" w:themeColor="background1" w:themeShade="BF"/>
            </w:tcBorders>
            <w:vAlign w:val="center"/>
          </w:tcPr>
          <w:p w:rsidR="00321922" w:rsidRPr="00A15C2B" w:rsidRDefault="00321922" w:rsidP="009E4E4F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sz w:val="32"/>
                <w:szCs w:val="32"/>
              </w:rPr>
            </w:pPr>
            <w:r w:rsidRPr="002A3AAB">
              <w:rPr>
                <w:rFonts w:ascii="Perpetua Titling MT" w:hAnsi="Perpetua Titling MT"/>
                <w:sz w:val="32"/>
                <w:szCs w:val="32"/>
              </w:rPr>
              <w:t>EDUCATION BY ENGAGEMENT</w:t>
            </w:r>
          </w:p>
        </w:tc>
        <w:tc>
          <w:tcPr>
            <w:tcW w:w="187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21922" w:rsidRPr="002A3AAB" w:rsidRDefault="00321922" w:rsidP="00E71745">
            <w:pPr>
              <w:pStyle w:val="Year"/>
              <w:rPr>
                <w:rFonts w:ascii="Perpetua Titling MT" w:hAnsi="Perpetua Titling MT"/>
                <w:b w:val="0"/>
                <w:sz w:val="80"/>
                <w:szCs w:val="80"/>
              </w:rPr>
            </w:pPr>
            <w:r w:rsidRPr="002A3AAB">
              <w:rPr>
                <w:rFonts w:ascii="Perpetua Titling MT" w:hAnsi="Perpetua Titling MT"/>
                <w:b w:val="0"/>
                <w:color w:val="000000" w:themeColor="text1"/>
                <w:sz w:val="80"/>
                <w:szCs w:val="80"/>
              </w:rPr>
              <w:fldChar w:fldCharType="begin"/>
            </w:r>
            <w:r w:rsidRPr="002A3AAB">
              <w:rPr>
                <w:rFonts w:ascii="Perpetua Titling MT" w:hAnsi="Perpetua Titling MT"/>
                <w:b w:val="0"/>
                <w:color w:val="000000" w:themeColor="text1"/>
                <w:sz w:val="80"/>
                <w:szCs w:val="80"/>
              </w:rPr>
              <w:instrText xml:space="preserve"> DOCVARIABLE  MonthStart \@  yyyy   \* MERGEFORMAT </w:instrText>
            </w:r>
            <w:r w:rsidRPr="002A3AAB">
              <w:rPr>
                <w:rFonts w:ascii="Perpetua Titling MT" w:hAnsi="Perpetua Titling MT"/>
                <w:b w:val="0"/>
                <w:color w:val="000000" w:themeColor="text1"/>
                <w:sz w:val="80"/>
                <w:szCs w:val="80"/>
              </w:rPr>
              <w:fldChar w:fldCharType="separate"/>
            </w:r>
            <w:r w:rsidRPr="002A3AAB">
              <w:rPr>
                <w:rFonts w:ascii="Perpetua Titling MT" w:hAnsi="Perpetua Titling MT"/>
                <w:b w:val="0"/>
                <w:color w:val="000000" w:themeColor="text1"/>
                <w:sz w:val="80"/>
                <w:szCs w:val="80"/>
              </w:rPr>
              <w:fldChar w:fldCharType="begin"/>
            </w:r>
            <w:r w:rsidRPr="002A3AAB">
              <w:rPr>
                <w:rFonts w:ascii="Perpetua Titling MT" w:hAnsi="Perpetua Titling MT"/>
                <w:b w:val="0"/>
                <w:color w:val="000000" w:themeColor="text1"/>
                <w:sz w:val="80"/>
                <w:szCs w:val="80"/>
              </w:rPr>
              <w:instrText xml:space="preserve"> DOCVARIABLE  MonthStart \@ MMMM \* MERGEFORMAT </w:instrText>
            </w:r>
            <w:r w:rsidRPr="002A3AAB">
              <w:rPr>
                <w:rFonts w:ascii="Perpetua Titling MT" w:hAnsi="Perpetua Titling MT"/>
                <w:b w:val="0"/>
                <w:color w:val="000000" w:themeColor="text1"/>
                <w:sz w:val="80"/>
                <w:szCs w:val="80"/>
              </w:rPr>
              <w:fldChar w:fldCharType="separate"/>
            </w:r>
            <w:r w:rsidRPr="002A3AAB">
              <w:rPr>
                <w:rFonts w:ascii="Perpetua Titling MT" w:hAnsi="Perpetua Titling MT"/>
                <w:b w:val="0"/>
                <w:color w:val="000000" w:themeColor="text1"/>
                <w:sz w:val="80"/>
                <w:szCs w:val="80"/>
              </w:rPr>
              <w:t>August</w:t>
            </w:r>
            <w:r w:rsidRPr="002A3AAB">
              <w:rPr>
                <w:rFonts w:ascii="Perpetua Titling MT" w:hAnsi="Perpetua Titling MT"/>
                <w:b w:val="0"/>
                <w:color w:val="000000" w:themeColor="text1"/>
                <w:sz w:val="80"/>
                <w:szCs w:val="80"/>
              </w:rPr>
              <w:fldChar w:fldCharType="end"/>
            </w:r>
            <w:r w:rsidRPr="002A3AAB">
              <w:rPr>
                <w:rFonts w:ascii="Perpetua Titling MT" w:hAnsi="Perpetua Titling MT"/>
                <w:b w:val="0"/>
                <w:color w:val="000000" w:themeColor="text1"/>
                <w:sz w:val="80"/>
                <w:szCs w:val="80"/>
              </w:rPr>
              <w:t xml:space="preserve"> 201</w:t>
            </w:r>
            <w:r w:rsidR="00E71745">
              <w:rPr>
                <w:rFonts w:ascii="Perpetua Titling MT" w:hAnsi="Perpetua Titling MT"/>
                <w:b w:val="0"/>
                <w:color w:val="000000" w:themeColor="text1"/>
                <w:sz w:val="80"/>
                <w:szCs w:val="80"/>
              </w:rPr>
              <w:t>8</w:t>
            </w:r>
            <w:r w:rsidRPr="002A3AAB">
              <w:rPr>
                <w:rFonts w:ascii="Perpetua Titling MT" w:hAnsi="Perpetua Titling MT"/>
                <w:b w:val="0"/>
                <w:color w:val="000000" w:themeColor="text1"/>
                <w:sz w:val="80"/>
                <w:szCs w:val="80"/>
              </w:rPr>
              <w:fldChar w:fldCharType="end"/>
            </w:r>
          </w:p>
        </w:tc>
      </w:tr>
      <w:tr w:rsidR="00321922" w:rsidTr="009E4E4F">
        <w:tc>
          <w:tcPr>
            <w:tcW w:w="3125" w:type="pct"/>
            <w:tcBorders>
              <w:top w:val="single" w:sz="8" w:space="0" w:color="BFBFBF" w:themeColor="background1" w:themeShade="BF"/>
              <w:bottom w:val="nil"/>
            </w:tcBorders>
          </w:tcPr>
          <w:p w:rsidR="00321922" w:rsidRDefault="00321922" w:rsidP="009E4E4F">
            <w:pPr>
              <w:pStyle w:val="NoSpacing"/>
            </w:pPr>
          </w:p>
        </w:tc>
        <w:tc>
          <w:tcPr>
            <w:tcW w:w="1875" w:type="pct"/>
            <w:tcBorders>
              <w:top w:val="single" w:sz="8" w:space="0" w:color="BFBFBF" w:themeColor="background1" w:themeShade="BF"/>
              <w:bottom w:val="nil"/>
            </w:tcBorders>
          </w:tcPr>
          <w:p w:rsidR="00321922" w:rsidRDefault="00321922" w:rsidP="009E4E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321922" w:rsidTr="009E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668A20D525DD4EA8B9A9CF1F59C8CA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321922" w:rsidRDefault="00321922" w:rsidP="009E4E4F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1020851123"/>
                <w:placeholder>
                  <w:docPart w:val="97934ED5189C4183944AE0EEE1E6E62B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1121034790"/>
                <w:placeholder>
                  <w:docPart w:val="9F2874C4935143538729926924A7F666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328132386"/>
                <w:placeholder>
                  <w:docPart w:val="49A1B5BD8E524955A38063D8887B736C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1241452743"/>
                <w:placeholder>
                  <w:docPart w:val="4E2D0C1BEED64EC6B44B2A9F3AC36485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65336403"/>
                <w:placeholder>
                  <w:docPart w:val="D05D1E4F0533470A8E973B00CEAD9F7E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321922" w:rsidRDefault="00D02750" w:rsidP="009E4E4F">
            <w:pPr>
              <w:pStyle w:val="Days"/>
            </w:pPr>
            <w:sdt>
              <w:sdtPr>
                <w:id w:val="825547652"/>
                <w:placeholder>
                  <w:docPart w:val="BD309ED14FCD45D8BECC8E8534F9D46A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Saturday</w:t>
                </w:r>
              </w:sdtContent>
            </w:sdt>
          </w:p>
        </w:tc>
      </w:tr>
      <w:tr w:rsidR="00321922" w:rsidTr="009E4E4F">
        <w:tc>
          <w:tcPr>
            <w:tcW w:w="714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321922" w:rsidRDefault="00321922" w:rsidP="00E71745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Default="00E71745" w:rsidP="009E4E4F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321922" w:rsidRDefault="00E71745" w:rsidP="009E4E4F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321922" w:rsidRDefault="00E71745" w:rsidP="009E4E4F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321922" w:rsidRDefault="00E71745" w:rsidP="009E4E4F">
            <w:pPr>
              <w:pStyle w:val="Dates"/>
            </w:pPr>
            <w:r>
              <w:t>4</w:t>
            </w:r>
          </w:p>
        </w:tc>
      </w:tr>
      <w:tr w:rsidR="00321922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</w:tr>
      <w:tr w:rsidR="00321922" w:rsidTr="009E4E4F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11</w:t>
            </w:r>
          </w:p>
        </w:tc>
      </w:tr>
      <w:tr w:rsidR="00321922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E04F72" w:rsidP="009E4E4F">
            <w:pPr>
              <w:rPr>
                <w:strike/>
              </w:rPr>
            </w:pPr>
            <w:r w:rsidRPr="0012104D">
              <w:rPr>
                <w:strike/>
                <w:color w:val="auto"/>
              </w:rPr>
              <w:t>ACT Registration Deadline for 9/8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</w:tr>
      <w:tr w:rsidR="00321922" w:rsidTr="009E4E4F"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18</w:t>
            </w:r>
          </w:p>
        </w:tc>
      </w:tr>
      <w:tr w:rsidR="00321922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BB3697" w:rsidP="009E4E4F">
            <w:pPr>
              <w:rPr>
                <w:strike/>
              </w:rPr>
            </w:pPr>
            <w:r w:rsidRPr="0012104D">
              <w:rPr>
                <w:strike/>
                <w:color w:val="auto"/>
              </w:rPr>
              <w:t>SAT Late Registration for 8/25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</w:tr>
      <w:tr w:rsidR="00321922" w:rsidTr="009E4E4F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25</w:t>
            </w:r>
          </w:p>
        </w:tc>
      </w:tr>
      <w:tr w:rsidR="00321922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  <w:r w:rsidRPr="0012104D">
              <w:rPr>
                <w:strike/>
                <w:color w:val="auto"/>
              </w:rPr>
              <w:t>SAT Test Date</w:t>
            </w:r>
            <w:r w:rsidR="00BB3697" w:rsidRPr="0012104D">
              <w:rPr>
                <w:strike/>
                <w:color w:val="auto"/>
              </w:rPr>
              <w:t xml:space="preserve"> (none offered at target schools)</w:t>
            </w:r>
          </w:p>
        </w:tc>
      </w:tr>
      <w:tr w:rsidR="00321922" w:rsidTr="009E4E4F"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71745" w:rsidP="009E4E4F">
            <w:pPr>
              <w:pStyle w:val="Dates"/>
              <w:rPr>
                <w:strike/>
                <w:color w:val="auto"/>
              </w:rPr>
            </w:pPr>
            <w:r w:rsidRPr="0012104D">
              <w:rPr>
                <w:strike/>
                <w:color w:val="auto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31</w:t>
            </w:r>
            <w:r w:rsidR="00321922" w:rsidRPr="0012104D">
              <w:rPr>
                <w:strike/>
              </w:rPr>
              <w:fldChar w:fldCharType="begin"/>
            </w:r>
            <w:r w:rsidR="00321922" w:rsidRPr="0012104D">
              <w:rPr>
                <w:strike/>
              </w:rPr>
              <w:instrText xml:space="preserve">IF </w:instrText>
            </w:r>
            <w:r w:rsidR="00321922" w:rsidRPr="0012104D">
              <w:rPr>
                <w:strike/>
              </w:rPr>
              <w:fldChar w:fldCharType="begin"/>
            </w:r>
            <w:r w:rsidR="00321922" w:rsidRPr="0012104D">
              <w:rPr>
                <w:strike/>
              </w:rPr>
              <w:instrText xml:space="preserve"> =E10</w:instrText>
            </w:r>
            <w:r w:rsidR="00321922" w:rsidRPr="0012104D">
              <w:rPr>
                <w:strike/>
              </w:rPr>
              <w:fldChar w:fldCharType="separate"/>
            </w:r>
            <w:r w:rsidR="00321922" w:rsidRPr="0012104D">
              <w:rPr>
                <w:strike/>
                <w:noProof/>
              </w:rPr>
              <w:instrText>31</w:instrText>
            </w:r>
            <w:r w:rsidR="00321922" w:rsidRPr="0012104D">
              <w:rPr>
                <w:strike/>
              </w:rPr>
              <w:fldChar w:fldCharType="end"/>
            </w:r>
            <w:r w:rsidR="00321922" w:rsidRPr="0012104D">
              <w:rPr>
                <w:strike/>
              </w:rPr>
              <w:instrText xml:space="preserve"> = 0,"" </w:instrText>
            </w:r>
            <w:r w:rsidR="00321922" w:rsidRPr="0012104D">
              <w:rPr>
                <w:strike/>
              </w:rPr>
              <w:fldChar w:fldCharType="begin"/>
            </w:r>
            <w:r w:rsidR="00321922" w:rsidRPr="0012104D">
              <w:rPr>
                <w:strike/>
              </w:rPr>
              <w:instrText xml:space="preserve"> IF </w:instrText>
            </w:r>
            <w:r w:rsidR="00321922" w:rsidRPr="0012104D">
              <w:rPr>
                <w:strike/>
              </w:rPr>
              <w:fldChar w:fldCharType="begin"/>
            </w:r>
            <w:r w:rsidR="00321922" w:rsidRPr="0012104D">
              <w:rPr>
                <w:strike/>
              </w:rPr>
              <w:instrText xml:space="preserve"> =E10 </w:instrText>
            </w:r>
            <w:r w:rsidR="00321922" w:rsidRPr="0012104D">
              <w:rPr>
                <w:strike/>
              </w:rPr>
              <w:fldChar w:fldCharType="separate"/>
            </w:r>
            <w:r w:rsidR="00321922" w:rsidRPr="0012104D">
              <w:rPr>
                <w:strike/>
                <w:noProof/>
              </w:rPr>
              <w:instrText>31</w:instrText>
            </w:r>
            <w:r w:rsidR="00321922" w:rsidRPr="0012104D">
              <w:rPr>
                <w:strike/>
              </w:rPr>
              <w:fldChar w:fldCharType="end"/>
            </w:r>
            <w:r w:rsidR="00321922" w:rsidRPr="0012104D">
              <w:rPr>
                <w:strike/>
              </w:rPr>
              <w:instrText xml:space="preserve">  &lt; </w:instrText>
            </w:r>
            <w:r w:rsidR="00321922" w:rsidRPr="0012104D">
              <w:rPr>
                <w:strike/>
              </w:rPr>
              <w:fldChar w:fldCharType="begin"/>
            </w:r>
            <w:r w:rsidR="00321922" w:rsidRPr="0012104D">
              <w:rPr>
                <w:strike/>
              </w:rPr>
              <w:instrText xml:space="preserve"> DocVariable MonthEnd \@ d </w:instrText>
            </w:r>
            <w:r w:rsidR="00321922" w:rsidRPr="0012104D">
              <w:rPr>
                <w:strike/>
              </w:rPr>
              <w:fldChar w:fldCharType="separate"/>
            </w:r>
            <w:r w:rsidR="00321922" w:rsidRPr="0012104D">
              <w:rPr>
                <w:strike/>
              </w:rPr>
              <w:instrText>31</w:instrText>
            </w:r>
            <w:r w:rsidR="00321922" w:rsidRPr="0012104D">
              <w:rPr>
                <w:strike/>
              </w:rPr>
              <w:fldChar w:fldCharType="end"/>
            </w:r>
            <w:r w:rsidR="00321922" w:rsidRPr="0012104D">
              <w:rPr>
                <w:strike/>
              </w:rPr>
              <w:instrText xml:space="preserve">  </w:instrText>
            </w:r>
            <w:r w:rsidR="00321922" w:rsidRPr="0012104D">
              <w:rPr>
                <w:strike/>
              </w:rPr>
              <w:fldChar w:fldCharType="begin"/>
            </w:r>
            <w:r w:rsidR="00321922" w:rsidRPr="0012104D">
              <w:rPr>
                <w:strike/>
              </w:rPr>
              <w:instrText xml:space="preserve"> =E10+1 </w:instrText>
            </w:r>
            <w:r w:rsidR="00321922" w:rsidRPr="0012104D">
              <w:rPr>
                <w:strike/>
              </w:rPr>
              <w:fldChar w:fldCharType="separate"/>
            </w:r>
            <w:r w:rsidR="00321922" w:rsidRPr="0012104D">
              <w:rPr>
                <w:strike/>
                <w:noProof/>
              </w:rPr>
              <w:instrText>29</w:instrText>
            </w:r>
            <w:r w:rsidR="00321922" w:rsidRPr="0012104D">
              <w:rPr>
                <w:strike/>
              </w:rPr>
              <w:fldChar w:fldCharType="end"/>
            </w:r>
            <w:r w:rsidR="00321922" w:rsidRPr="0012104D">
              <w:rPr>
                <w:strike/>
              </w:rPr>
              <w:instrText xml:space="preserve"> "" </w:instrText>
            </w:r>
            <w:r w:rsidR="00321922" w:rsidRPr="0012104D">
              <w:rPr>
                <w:strike/>
              </w:rPr>
              <w:fldChar w:fldCharType="end"/>
            </w:r>
            <w:r w:rsidR="00321922" w:rsidRPr="0012104D">
              <w:rPr>
                <w:strike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321922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IF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=F10</w:instrText>
            </w:r>
            <w:r w:rsidRPr="0012104D">
              <w:rPr>
                <w:strike/>
              </w:rPr>
              <w:fldChar w:fldCharType="separate"/>
            </w:r>
            <w:r w:rsidRPr="0012104D">
              <w:rPr>
                <w:strike/>
                <w:noProof/>
              </w:rPr>
              <w:instrText>0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instrText xml:space="preserve"> = 0,""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IF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=F10 </w:instrText>
            </w:r>
            <w:r w:rsidRPr="0012104D">
              <w:rPr>
                <w:strike/>
              </w:rPr>
              <w:fldChar w:fldCharType="separate"/>
            </w:r>
            <w:r w:rsidRPr="0012104D">
              <w:rPr>
                <w:strike/>
                <w:noProof/>
              </w:rPr>
              <w:instrText>29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instrText xml:space="preserve">  &lt;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DocVariable MonthEnd \@ d </w:instrText>
            </w:r>
            <w:r w:rsidRPr="0012104D">
              <w:rPr>
                <w:strike/>
              </w:rPr>
              <w:fldChar w:fldCharType="separate"/>
            </w:r>
            <w:r w:rsidRPr="0012104D">
              <w:rPr>
                <w:strike/>
              </w:rPr>
              <w:instrText>31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instrText xml:space="preserve"> 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=F10+1 </w:instrText>
            </w:r>
            <w:r w:rsidRPr="0012104D">
              <w:rPr>
                <w:strike/>
              </w:rPr>
              <w:fldChar w:fldCharType="separate"/>
            </w:r>
            <w:r w:rsidRPr="0012104D">
              <w:rPr>
                <w:strike/>
                <w:noProof/>
              </w:rPr>
              <w:instrText>30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instrText xml:space="preserve"> "" </w:instrText>
            </w:r>
            <w:r w:rsidRPr="0012104D">
              <w:rPr>
                <w:strike/>
              </w:rPr>
              <w:fldChar w:fldCharType="separate"/>
            </w:r>
            <w:r w:rsidRPr="0012104D">
              <w:rPr>
                <w:strike/>
                <w:noProof/>
              </w:rPr>
              <w:instrText>30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fldChar w:fldCharType="end"/>
            </w:r>
          </w:p>
        </w:tc>
      </w:tr>
      <w:tr w:rsidR="00321922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  <w:r w:rsidRPr="0012104D">
              <w:rPr>
                <w:strike/>
                <w:color w:val="auto"/>
              </w:rPr>
              <w:t>HS Begins – LUHS, PA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501420" w:rsidP="000B7822">
            <w:pPr>
              <w:rPr>
                <w:strike/>
              </w:rPr>
            </w:pPr>
            <w:r w:rsidRPr="0012104D">
              <w:rPr>
                <w:strike/>
                <w:color w:val="000000" w:themeColor="text1"/>
              </w:rPr>
              <w:t>HS Begins- NCUHS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  <w:color w:val="auto"/>
              </w:rPr>
            </w:pPr>
            <w:r w:rsidRPr="0012104D">
              <w:rPr>
                <w:strike/>
                <w:color w:val="auto"/>
              </w:rPr>
              <w:t>HS Begins – EFHS, RHS</w:t>
            </w:r>
            <w:r w:rsidR="000B7822" w:rsidRPr="0012104D">
              <w:rPr>
                <w:strike/>
                <w:color w:val="auto"/>
              </w:rPr>
              <w:t>,</w:t>
            </w:r>
          </w:p>
          <w:p w:rsidR="00321922" w:rsidRPr="0012104D" w:rsidRDefault="00321922" w:rsidP="009E4E4F">
            <w:pPr>
              <w:rPr>
                <w:strike/>
                <w:color w:val="auto"/>
              </w:rPr>
            </w:pPr>
            <w:r w:rsidRPr="0012104D">
              <w:rPr>
                <w:strike/>
                <w:color w:val="auto"/>
              </w:rPr>
              <w:t>BFA</w:t>
            </w:r>
            <w:r w:rsidR="000B7822" w:rsidRPr="0012104D">
              <w:rPr>
                <w:strike/>
                <w:color w:val="auto"/>
              </w:rPr>
              <w:t>, MVU</w:t>
            </w:r>
          </w:p>
          <w:p w:rsidR="00321922" w:rsidRPr="0012104D" w:rsidRDefault="00321922" w:rsidP="009E4E4F">
            <w:pPr>
              <w:rPr>
                <w:strike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E179B7" w:rsidP="009E4E4F">
            <w:pPr>
              <w:rPr>
                <w:strike/>
              </w:rPr>
            </w:pPr>
            <w:r w:rsidRPr="0012104D">
              <w:rPr>
                <w:strike/>
                <w:color w:val="auto"/>
              </w:rPr>
              <w:t>No School – LUHS, PA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</w:tr>
      <w:tr w:rsidR="00321922" w:rsidTr="009E4E4F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IF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=G10</w:instrText>
            </w:r>
            <w:r w:rsidRPr="0012104D">
              <w:rPr>
                <w:strike/>
              </w:rPr>
              <w:fldChar w:fldCharType="separate"/>
            </w:r>
            <w:r w:rsidRPr="0012104D">
              <w:rPr>
                <w:strike/>
                <w:noProof/>
              </w:rPr>
              <w:instrText>0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instrText xml:space="preserve"> = 0,""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IF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=G10 </w:instrText>
            </w:r>
            <w:r w:rsidRPr="0012104D">
              <w:rPr>
                <w:strike/>
              </w:rPr>
              <w:fldChar w:fldCharType="separate"/>
            </w:r>
            <w:r w:rsidRPr="0012104D">
              <w:rPr>
                <w:strike/>
                <w:noProof/>
              </w:rPr>
              <w:instrText>30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instrText xml:space="preserve">  &lt;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DocVariable MonthEnd \@ d </w:instrText>
            </w:r>
            <w:r w:rsidRPr="0012104D">
              <w:rPr>
                <w:strike/>
              </w:rPr>
              <w:fldChar w:fldCharType="separate"/>
            </w:r>
            <w:r w:rsidRPr="0012104D">
              <w:rPr>
                <w:strike/>
              </w:rPr>
              <w:instrText>31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instrText xml:space="preserve"> 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=G10+1 </w:instrText>
            </w:r>
            <w:r w:rsidRPr="0012104D">
              <w:rPr>
                <w:strike/>
              </w:rPr>
              <w:fldChar w:fldCharType="separate"/>
            </w:r>
            <w:r w:rsidRPr="0012104D">
              <w:rPr>
                <w:strike/>
                <w:noProof/>
              </w:rPr>
              <w:instrText>31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instrText xml:space="preserve"> "" </w:instrText>
            </w:r>
            <w:r w:rsidRPr="0012104D">
              <w:rPr>
                <w:strike/>
              </w:rPr>
              <w:fldChar w:fldCharType="separate"/>
            </w:r>
            <w:r w:rsidRPr="0012104D">
              <w:rPr>
                <w:strike/>
                <w:noProof/>
              </w:rPr>
              <w:instrText>31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IF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=A12</w:instrText>
            </w:r>
            <w:r w:rsidRPr="0012104D">
              <w:rPr>
                <w:strike/>
              </w:rPr>
              <w:fldChar w:fldCharType="separate"/>
            </w:r>
            <w:r w:rsidRPr="0012104D">
              <w:rPr>
                <w:strike/>
                <w:noProof/>
              </w:rPr>
              <w:instrText>0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instrText xml:space="preserve"> = 0,""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IF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=A12 </w:instrText>
            </w:r>
            <w:r w:rsidRPr="0012104D">
              <w:rPr>
                <w:strike/>
              </w:rPr>
              <w:fldChar w:fldCharType="separate"/>
            </w:r>
            <w:r w:rsidRPr="0012104D">
              <w:rPr>
                <w:strike/>
                <w:noProof/>
              </w:rPr>
              <w:instrText>31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instrText xml:space="preserve">  &lt;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DocVariable MonthEnd \@ d </w:instrText>
            </w:r>
            <w:r w:rsidRPr="0012104D">
              <w:rPr>
                <w:strike/>
              </w:rPr>
              <w:fldChar w:fldCharType="separate"/>
            </w:r>
            <w:r w:rsidRPr="0012104D">
              <w:rPr>
                <w:strike/>
              </w:rPr>
              <w:instrText>31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instrText xml:space="preserve"> 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=A12+1 </w:instrText>
            </w:r>
            <w:r w:rsidRPr="0012104D">
              <w:rPr>
                <w:strike/>
              </w:rPr>
              <w:fldChar w:fldCharType="separate"/>
            </w:r>
            <w:r w:rsidRPr="0012104D">
              <w:rPr>
                <w:strike/>
                <w:noProof/>
              </w:rPr>
              <w:instrText>31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instrText xml:space="preserve"> "" 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pStyle w:val="Dates"/>
              <w:rPr>
                <w:strike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pStyle w:val="Dates"/>
              <w:rPr>
                <w:strike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pStyle w:val="Dates"/>
              <w:rPr>
                <w:strike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pStyle w:val="Dates"/>
              <w:rPr>
                <w:strike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pStyle w:val="Dates"/>
              <w:rPr>
                <w:strike/>
              </w:rPr>
            </w:pPr>
          </w:p>
        </w:tc>
      </w:tr>
      <w:tr w:rsidR="00321922" w:rsidTr="009E4E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</w:tr>
    </w:tbl>
    <w:tbl>
      <w:tblPr>
        <w:tblStyle w:val="PlainTable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5"/>
        <w:gridCol w:w="3583"/>
        <w:gridCol w:w="3581"/>
        <w:gridCol w:w="3581"/>
      </w:tblGrid>
      <w:tr w:rsidR="00321922" w:rsidTr="009E4E4F">
        <w:trPr>
          <w:trHeight w:hRule="exact" w:val="1881"/>
        </w:trPr>
        <w:tc>
          <w:tcPr>
            <w:tcW w:w="3649" w:type="dxa"/>
            <w:tcMar>
              <w:left w:w="0" w:type="dxa"/>
            </w:tcMar>
            <w:vAlign w:val="center"/>
          </w:tcPr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Upward Bound at</w:t>
            </w:r>
          </w:p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Northern Vermont</w:t>
            </w:r>
          </w:p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University - Johnson</w:t>
            </w:r>
          </w:p>
          <w:p w:rsidR="00321922" w:rsidRPr="00D81814" w:rsidRDefault="00321922" w:rsidP="009E4E4F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337 College Hill Road</w:t>
            </w:r>
          </w:p>
          <w:p w:rsidR="00321922" w:rsidRPr="00D81814" w:rsidRDefault="00321922" w:rsidP="009E4E4F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Johnson, VT</w:t>
            </w:r>
            <w:r>
              <w:rPr>
                <w:sz w:val="22"/>
                <w:szCs w:val="22"/>
                <w14:ligatures w14:val="none"/>
              </w:rPr>
              <w:t xml:space="preserve"> </w:t>
            </w:r>
            <w:r w:rsidRPr="00D81814">
              <w:rPr>
                <w:sz w:val="22"/>
                <w:szCs w:val="22"/>
                <w14:ligatures w14:val="none"/>
              </w:rPr>
              <w:t>05656</w:t>
            </w:r>
          </w:p>
          <w:p w:rsidR="00321922" w:rsidRDefault="00321922" w:rsidP="009E4E4F">
            <w:pPr>
              <w:widowControl w:val="0"/>
              <w:jc w:val="center"/>
            </w:pPr>
          </w:p>
          <w:p w:rsidR="00321922" w:rsidRDefault="00321922" w:rsidP="009E4E4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21922" w:rsidRDefault="00321922" w:rsidP="009E4E4F">
            <w:pPr>
              <w:pStyle w:val="Heading1"/>
              <w:jc w:val="center"/>
              <w:outlineLvl w:val="0"/>
            </w:pPr>
          </w:p>
        </w:tc>
        <w:tc>
          <w:tcPr>
            <w:tcW w:w="3583" w:type="dxa"/>
          </w:tcPr>
          <w:p w:rsidR="00321922" w:rsidRPr="00D81814" w:rsidRDefault="008C2183" w:rsidP="004733F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Tony.Blueter@</w:t>
            </w:r>
            <w:r w:rsidR="008A682A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r w:rsidR="004733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Erica.Fuller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@</w:t>
            </w:r>
            <w:r w:rsidR="008A682A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Office Fax: 802-635-1490</w:t>
            </w:r>
          </w:p>
        </w:tc>
        <w:tc>
          <w:tcPr>
            <w:tcW w:w="3584" w:type="dxa"/>
          </w:tcPr>
          <w:p w:rsidR="00321922" w:rsidRPr="00BA1A13" w:rsidRDefault="00D02750" w:rsidP="009E4E4F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4" w:history="1">
              <w:r w:rsidR="00321922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sat test centers &amp; codes</w:t>
              </w:r>
            </w:hyperlink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 </w:t>
            </w:r>
          </w:p>
          <w:p w:rsidR="00321922" w:rsidRPr="00BA1A13" w:rsidRDefault="00321922" w:rsidP="009E4E4F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 xml:space="preserve">BFA - St Albans </w:t>
            </w:r>
            <w:r w:rsidRPr="00BA1A13">
              <w:rPr>
                <w:rFonts w:ascii="Perpetua Titling MT" w:hAnsi="Perpetua Titling MT"/>
              </w:rPr>
              <w:tab/>
              <w:t xml:space="preserve">      46190</w:t>
            </w:r>
          </w:p>
          <w:p w:rsidR="00321922" w:rsidRPr="00BA1A13" w:rsidRDefault="00321922" w:rsidP="009E4E4F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321922" w:rsidRDefault="00321922" w:rsidP="009E4E4F"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46165</w:t>
            </w:r>
          </w:p>
        </w:tc>
        <w:tc>
          <w:tcPr>
            <w:tcW w:w="3584" w:type="dxa"/>
            <w:tcMar>
              <w:right w:w="0" w:type="dxa"/>
            </w:tcMar>
          </w:tcPr>
          <w:p w:rsidR="00321922" w:rsidRDefault="00D02750" w:rsidP="009E4E4F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5" w:anchor="dates" w:history="1">
              <w:r w:rsidR="00321922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ACT TEST CENTERS &amp; Codes</w:t>
              </w:r>
            </w:hyperlink>
          </w:p>
          <w:p w:rsidR="00321922" w:rsidRDefault="00321922" w:rsidP="009E4E4F">
            <w:pPr>
              <w:widowControl w:val="0"/>
              <w:rPr>
                <w:rFonts w:ascii="Perpetua Titling MT" w:hAnsi="Perpetua Titling MT"/>
              </w:rPr>
            </w:pP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BFA - St Albans</w:t>
            </w:r>
            <w:r>
              <w:rPr>
                <w:rFonts w:ascii="Perpetua Titling MT" w:hAnsi="Perpetua Titling MT"/>
              </w:rPr>
              <w:t xml:space="preserve"> </w:t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</w:t>
            </w:r>
            <w:r w:rsidRPr="00BA1A13">
              <w:rPr>
                <w:rFonts w:ascii="Perpetua Titling MT" w:hAnsi="Perpetua Titling MT"/>
              </w:rPr>
              <w:t>155600</w:t>
            </w: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241680</w:t>
            </w: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201760</w:t>
            </w:r>
          </w:p>
          <w:p w:rsidR="00321922" w:rsidRDefault="00321922" w:rsidP="009E4E4F">
            <w:pPr>
              <w:widowControl w:val="0"/>
            </w:pPr>
            <w:r>
              <w:t> </w:t>
            </w:r>
          </w:p>
          <w:p w:rsidR="00321922" w:rsidRDefault="00321922" w:rsidP="009E4E4F">
            <w:pPr>
              <w:widowControl w:val="0"/>
            </w:pPr>
          </w:p>
          <w:p w:rsidR="00321922" w:rsidRDefault="00321922" w:rsidP="009E4E4F"/>
        </w:tc>
      </w:tr>
    </w:tbl>
    <w:p w:rsidR="00321922" w:rsidRDefault="00321922" w:rsidP="00321922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9000"/>
        <w:gridCol w:w="5400"/>
      </w:tblGrid>
      <w:tr w:rsidR="00321922" w:rsidTr="009E4E4F">
        <w:trPr>
          <w:trHeight w:hRule="exact" w:val="1368"/>
        </w:trPr>
        <w:tc>
          <w:tcPr>
            <w:tcW w:w="3125" w:type="pct"/>
            <w:tcBorders>
              <w:bottom w:val="single" w:sz="8" w:space="0" w:color="BFBFBF" w:themeColor="background1" w:themeShade="BF"/>
            </w:tcBorders>
            <w:vAlign w:val="center"/>
          </w:tcPr>
          <w:p w:rsidR="00321922" w:rsidRPr="002A3AAB" w:rsidRDefault="00321922" w:rsidP="009E4E4F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b w:val="0"/>
                <w:sz w:val="80"/>
                <w:szCs w:val="80"/>
              </w:rPr>
            </w:pPr>
            <w:r w:rsidRPr="002A3AAB">
              <w:rPr>
                <w:rFonts w:ascii="Perpetua Titling MT" w:hAnsi="Perpetua Titling MT"/>
                <w:sz w:val="32"/>
                <w:szCs w:val="32"/>
              </w:rPr>
              <w:lastRenderedPageBreak/>
              <w:t>EDUCATION BY ENGAGEMENT</w:t>
            </w:r>
          </w:p>
        </w:tc>
        <w:tc>
          <w:tcPr>
            <w:tcW w:w="187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21922" w:rsidRPr="00B075A5" w:rsidRDefault="00321922" w:rsidP="00E71745">
            <w:pPr>
              <w:pStyle w:val="Year"/>
              <w:rPr>
                <w:rFonts w:ascii="Perpetua Titling MT" w:hAnsi="Perpetua Titling MT"/>
                <w:b w:val="0"/>
                <w:sz w:val="68"/>
                <w:szCs w:val="68"/>
              </w:rPr>
            </w:pPr>
            <w:r w:rsidRPr="00B075A5">
              <w:rPr>
                <w:rFonts w:ascii="Perpetua Titling MT" w:hAnsi="Perpetua Titling MT"/>
                <w:b w:val="0"/>
                <w:color w:val="000000" w:themeColor="text1"/>
                <w:sz w:val="68"/>
                <w:szCs w:val="68"/>
              </w:rPr>
              <w:fldChar w:fldCharType="begin"/>
            </w:r>
            <w:r w:rsidRPr="00B075A5">
              <w:rPr>
                <w:rFonts w:ascii="Perpetua Titling MT" w:hAnsi="Perpetua Titling MT"/>
                <w:b w:val="0"/>
                <w:color w:val="000000" w:themeColor="text1"/>
                <w:sz w:val="68"/>
                <w:szCs w:val="68"/>
              </w:rPr>
              <w:instrText xml:space="preserve"> DOCVARIABLE  MonthStart \@  yyyy   \* MERGEFORMAT </w:instrText>
            </w:r>
            <w:r w:rsidRPr="00B075A5">
              <w:rPr>
                <w:rFonts w:ascii="Perpetua Titling MT" w:hAnsi="Perpetua Titling MT"/>
                <w:b w:val="0"/>
                <w:color w:val="000000" w:themeColor="text1"/>
                <w:sz w:val="68"/>
                <w:szCs w:val="68"/>
              </w:rPr>
              <w:fldChar w:fldCharType="separate"/>
            </w:r>
            <w:r w:rsidRPr="00B075A5">
              <w:rPr>
                <w:rFonts w:ascii="Perpetua Titling MT" w:hAnsi="Perpetua Titling MT"/>
                <w:b w:val="0"/>
                <w:color w:val="000000" w:themeColor="text1"/>
                <w:sz w:val="68"/>
                <w:szCs w:val="68"/>
              </w:rPr>
              <w:t>September 201</w:t>
            </w:r>
            <w:r w:rsidR="00E71745">
              <w:rPr>
                <w:rFonts w:ascii="Perpetua Titling MT" w:hAnsi="Perpetua Titling MT"/>
                <w:b w:val="0"/>
                <w:color w:val="000000" w:themeColor="text1"/>
                <w:sz w:val="68"/>
                <w:szCs w:val="68"/>
              </w:rPr>
              <w:t>8</w:t>
            </w:r>
            <w:r w:rsidRPr="00B075A5">
              <w:rPr>
                <w:rFonts w:ascii="Perpetua Titling MT" w:hAnsi="Perpetua Titling MT"/>
                <w:b w:val="0"/>
                <w:color w:val="000000" w:themeColor="text1"/>
                <w:sz w:val="68"/>
                <w:szCs w:val="68"/>
              </w:rPr>
              <w:fldChar w:fldCharType="end"/>
            </w:r>
          </w:p>
        </w:tc>
      </w:tr>
      <w:tr w:rsidR="00321922" w:rsidTr="009E4E4F">
        <w:tc>
          <w:tcPr>
            <w:tcW w:w="3125" w:type="pct"/>
            <w:tcBorders>
              <w:top w:val="single" w:sz="8" w:space="0" w:color="BFBFBF" w:themeColor="background1" w:themeShade="BF"/>
              <w:bottom w:val="nil"/>
            </w:tcBorders>
          </w:tcPr>
          <w:p w:rsidR="00321922" w:rsidRDefault="00321922" w:rsidP="009E4E4F">
            <w:pPr>
              <w:pStyle w:val="NoSpacing"/>
            </w:pPr>
          </w:p>
        </w:tc>
        <w:tc>
          <w:tcPr>
            <w:tcW w:w="1875" w:type="pct"/>
            <w:tcBorders>
              <w:top w:val="single" w:sz="8" w:space="0" w:color="BFBFBF" w:themeColor="background1" w:themeShade="BF"/>
              <w:bottom w:val="nil"/>
            </w:tcBorders>
          </w:tcPr>
          <w:p w:rsidR="00321922" w:rsidRDefault="00321922" w:rsidP="009E4E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57"/>
        <w:gridCol w:w="1958"/>
        <w:gridCol w:w="2055"/>
        <w:gridCol w:w="2055"/>
        <w:gridCol w:w="1851"/>
        <w:gridCol w:w="2259"/>
        <w:gridCol w:w="2055"/>
      </w:tblGrid>
      <w:tr w:rsidR="00321922" w:rsidTr="009E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94083558"/>
            <w:placeholder>
              <w:docPart w:val="2619B3E41BE44C03BEA43D71614D42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321922" w:rsidRDefault="00321922" w:rsidP="009E4E4F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680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1190605321"/>
                <w:placeholder>
                  <w:docPart w:val="F1419ACEFB48426393A37C9C3BE1065A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643890491"/>
                <w:placeholder>
                  <w:docPart w:val="9C6AEDEF93BE4A498B08AD6D0291B63B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2120033508"/>
                <w:placeholder>
                  <w:docPart w:val="C0E483CC1E3A40EE880D2F598ADAD597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Wednesday</w:t>
                </w:r>
              </w:sdtContent>
            </w:sdt>
          </w:p>
        </w:tc>
        <w:tc>
          <w:tcPr>
            <w:tcW w:w="643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1949997977"/>
                <w:placeholder>
                  <w:docPart w:val="C685B75E578E4534A210537E0F08ED30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Thursday</w:t>
                </w:r>
              </w:sdtContent>
            </w:sdt>
          </w:p>
        </w:tc>
        <w:tc>
          <w:tcPr>
            <w:tcW w:w="785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343985692"/>
                <w:placeholder>
                  <w:docPart w:val="8C9480D5AFD04507B698F4E5BDC0F3E7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321922" w:rsidRDefault="00D02750" w:rsidP="009E4E4F">
            <w:pPr>
              <w:pStyle w:val="Days"/>
            </w:pPr>
            <w:sdt>
              <w:sdtPr>
                <w:id w:val="1584415331"/>
                <w:placeholder>
                  <w:docPart w:val="73DE5CF8FE024646B23327F4088D6A7A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Saturday</w:t>
                </w:r>
              </w:sdtContent>
            </w:sdt>
          </w:p>
        </w:tc>
      </w:tr>
      <w:tr w:rsidR="00321922" w:rsidTr="009E4E4F">
        <w:tc>
          <w:tcPr>
            <w:tcW w:w="749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</w:p>
        </w:tc>
        <w:tc>
          <w:tcPr>
            <w:tcW w:w="643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</w:p>
        </w:tc>
        <w:tc>
          <w:tcPr>
            <w:tcW w:w="785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Default="00E71745" w:rsidP="009E4E4F">
            <w:pPr>
              <w:pStyle w:val="Dates"/>
            </w:pPr>
            <w:r>
              <w:t>1</w:t>
            </w:r>
          </w:p>
        </w:tc>
      </w:tr>
      <w:tr w:rsidR="00321922" w:rsidTr="009E4E4F">
        <w:trPr>
          <w:trHeight w:hRule="exact" w:val="720"/>
        </w:trPr>
        <w:tc>
          <w:tcPr>
            <w:tcW w:w="749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85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</w:tr>
      <w:tr w:rsidR="00321922" w:rsidTr="009E4E4F">
        <w:tc>
          <w:tcPr>
            <w:tcW w:w="749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pStyle w:val="Dates"/>
              <w:rPr>
                <w:strike/>
              </w:rPr>
            </w:pPr>
            <w:r w:rsidRPr="0012104D">
              <w:rPr>
                <w:strike/>
                <w:color w:val="948A54" w:themeColor="background2" w:themeShade="80"/>
              </w:rPr>
              <w:t xml:space="preserve">Labor Day                </w:t>
            </w:r>
            <w:r w:rsidR="00E71745" w:rsidRPr="0012104D">
              <w:rPr>
                <w:strike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6</w:t>
            </w:r>
          </w:p>
        </w:tc>
        <w:tc>
          <w:tcPr>
            <w:tcW w:w="785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8</w:t>
            </w:r>
          </w:p>
        </w:tc>
      </w:tr>
      <w:tr w:rsidR="00321922" w:rsidTr="009E4E4F">
        <w:trPr>
          <w:trHeight w:hRule="exact" w:val="720"/>
        </w:trPr>
        <w:tc>
          <w:tcPr>
            <w:tcW w:w="749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  <w:r w:rsidRPr="0012104D">
              <w:rPr>
                <w:strike/>
                <w:color w:val="000000" w:themeColor="text1"/>
              </w:rPr>
              <w:t>No School – BFA, RHS, PA, LUHS, EFHS, NCHS, MVU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85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  <w:color w:val="auto"/>
              </w:rPr>
            </w:pPr>
            <w:r w:rsidRPr="0012104D">
              <w:rPr>
                <w:strike/>
                <w:color w:val="auto"/>
              </w:rPr>
              <w:t>SA</w:t>
            </w:r>
            <w:r w:rsidR="00BB3697" w:rsidRPr="0012104D">
              <w:rPr>
                <w:strike/>
                <w:color w:val="auto"/>
              </w:rPr>
              <w:t>T Registration Deadline for 10/6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  <w:r w:rsidRPr="0012104D">
              <w:rPr>
                <w:strike/>
                <w:color w:val="auto"/>
              </w:rPr>
              <w:t>ACT Test Date</w:t>
            </w:r>
            <w:r w:rsidR="00E04F72" w:rsidRPr="0012104D">
              <w:rPr>
                <w:strike/>
                <w:color w:val="auto"/>
              </w:rPr>
              <w:t xml:space="preserve"> </w:t>
            </w:r>
          </w:p>
        </w:tc>
      </w:tr>
      <w:tr w:rsidR="00321922" w:rsidTr="00AB01A0">
        <w:tc>
          <w:tcPr>
            <w:tcW w:w="749" w:type="pct"/>
            <w:tcBorders>
              <w:top w:val="single" w:sz="4" w:space="0" w:color="auto"/>
              <w:bottom w:val="nil"/>
            </w:tcBorders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9</w:t>
            </w:r>
          </w:p>
        </w:tc>
        <w:tc>
          <w:tcPr>
            <w:tcW w:w="680" w:type="pct"/>
            <w:tcBorders>
              <w:top w:val="single" w:sz="4" w:space="0" w:color="auto"/>
              <w:bottom w:val="nil"/>
            </w:tcBorders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ADAD2" w:themeFill="accent1" w:themeFillTint="33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12</w:t>
            </w:r>
          </w:p>
        </w:tc>
        <w:tc>
          <w:tcPr>
            <w:tcW w:w="643" w:type="pct"/>
            <w:tcBorders>
              <w:top w:val="single" w:sz="4" w:space="0" w:color="auto"/>
              <w:bottom w:val="nil"/>
            </w:tcBorders>
            <w:shd w:val="clear" w:color="auto" w:fill="FADAD2" w:themeFill="accent1" w:themeFillTint="33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bottom w:val="nil"/>
            </w:tcBorders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15</w:t>
            </w:r>
          </w:p>
        </w:tc>
      </w:tr>
      <w:tr w:rsidR="00321922" w:rsidTr="00AB01A0">
        <w:trPr>
          <w:trHeight w:hRule="exact" w:val="720"/>
        </w:trPr>
        <w:tc>
          <w:tcPr>
            <w:tcW w:w="749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ADAD2" w:themeFill="accent1" w:themeFillTint="33"/>
          </w:tcPr>
          <w:p w:rsidR="00321922" w:rsidRPr="0012104D" w:rsidRDefault="00AB01A0" w:rsidP="009E4E4F">
            <w:pPr>
              <w:rPr>
                <w:strike/>
                <w:color w:val="000000" w:themeColor="text1"/>
              </w:rPr>
            </w:pPr>
            <w:r w:rsidRPr="0012104D">
              <w:rPr>
                <w:b/>
                <w:strike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7998F1" wp14:editId="08ED2D98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188595</wp:posOffset>
                      </wp:positionV>
                      <wp:extent cx="152400" cy="57150"/>
                      <wp:effectExtent l="0" t="19050" r="38100" b="38100"/>
                      <wp:wrapNone/>
                      <wp:docPr id="59" name="Right Arrow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33E6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9" o:spid="_x0000_s1026" type="#_x0000_t13" style="position:absolute;margin-left:83.25pt;margin-top:14.85pt;width:12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" adj="17550" fillcolor="#b22600 [3209]" strokecolor="#b22600 [3209]" strokeweight=".25pt"/>
                  </w:pict>
                </mc:Fallback>
              </mc:AlternateContent>
            </w:r>
            <w:r w:rsidRPr="0012104D">
              <w:rPr>
                <w:b/>
                <w:strike/>
                <w:color w:val="000000" w:themeColor="text1"/>
              </w:rPr>
              <w:t>UB Night at NEACAC College Fair</w:t>
            </w:r>
            <w:r w:rsidRPr="0012104D">
              <w:rPr>
                <w:strike/>
                <w:color w:val="000000" w:themeColor="text1"/>
              </w:rPr>
              <w:t>–SMC</w:t>
            </w:r>
          </w:p>
          <w:p w:rsidR="00AB01A0" w:rsidRPr="0012104D" w:rsidRDefault="00AB01A0" w:rsidP="009E4E4F">
            <w:pPr>
              <w:rPr>
                <w:strike/>
                <w:color w:val="000000" w:themeColor="text1"/>
              </w:rPr>
            </w:pPr>
            <w:r w:rsidRPr="0012104D">
              <w:rPr>
                <w:strike/>
                <w:color w:val="000000" w:themeColor="text1"/>
              </w:rPr>
              <w:t>6:30p-8:30p  Gym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FADAD2" w:themeFill="accent1" w:themeFillTint="33"/>
          </w:tcPr>
          <w:p w:rsidR="00AB01A0" w:rsidRPr="0012104D" w:rsidRDefault="00AB01A0" w:rsidP="00AB01A0">
            <w:pPr>
              <w:rPr>
                <w:strike/>
                <w:color w:val="000000" w:themeColor="text1"/>
              </w:rPr>
            </w:pPr>
            <w:r w:rsidRPr="0012104D">
              <w:rPr>
                <w:b/>
                <w:strike/>
                <w:color w:val="000000" w:themeColor="text1"/>
              </w:rPr>
              <w:t>NEACAC College Fair</w:t>
            </w:r>
            <w:r w:rsidRPr="0012104D">
              <w:rPr>
                <w:strike/>
                <w:color w:val="000000" w:themeColor="text1"/>
              </w:rPr>
              <w:t xml:space="preserve"> – SMC </w:t>
            </w:r>
          </w:p>
          <w:p w:rsidR="00321922" w:rsidRPr="0012104D" w:rsidRDefault="00AB01A0" w:rsidP="009E4E4F">
            <w:pPr>
              <w:rPr>
                <w:strike/>
                <w:color w:val="000000" w:themeColor="text1"/>
              </w:rPr>
            </w:pPr>
            <w:r w:rsidRPr="0012104D">
              <w:rPr>
                <w:strike/>
                <w:color w:val="000000" w:themeColor="text1"/>
              </w:rPr>
              <w:t>9-11am  Gym</w:t>
            </w:r>
          </w:p>
        </w:tc>
        <w:tc>
          <w:tcPr>
            <w:tcW w:w="785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</w:tr>
      <w:tr w:rsidR="00321922" w:rsidTr="00501420">
        <w:trPr>
          <w:trHeight w:val="368"/>
        </w:trPr>
        <w:tc>
          <w:tcPr>
            <w:tcW w:w="749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16</w:t>
            </w:r>
          </w:p>
        </w:tc>
        <w:tc>
          <w:tcPr>
            <w:tcW w:w="680" w:type="pct"/>
            <w:tcBorders>
              <w:top w:val="single" w:sz="4" w:space="0" w:color="auto"/>
              <w:bottom w:val="nil"/>
            </w:tcBorders>
            <w:shd w:val="clear" w:color="auto" w:fill="F5D8CF" w:themeFill="accent3" w:themeFillTint="33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AB01A0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19</w:t>
            </w:r>
          </w:p>
        </w:tc>
        <w:tc>
          <w:tcPr>
            <w:tcW w:w="643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20</w:t>
            </w:r>
          </w:p>
        </w:tc>
        <w:tc>
          <w:tcPr>
            <w:tcW w:w="785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5D8CF" w:themeFill="accent3" w:themeFillTint="33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22</w:t>
            </w:r>
          </w:p>
        </w:tc>
      </w:tr>
      <w:tr w:rsidR="00321922" w:rsidTr="00501420">
        <w:trPr>
          <w:trHeight w:hRule="exact" w:val="720"/>
        </w:trPr>
        <w:tc>
          <w:tcPr>
            <w:tcW w:w="749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auto"/>
            </w:tcBorders>
            <w:shd w:val="clear" w:color="auto" w:fill="F5D8CF" w:themeFill="accent3" w:themeFillTint="33"/>
          </w:tcPr>
          <w:p w:rsidR="00321922" w:rsidRPr="0012104D" w:rsidRDefault="00097F97" w:rsidP="00097F97">
            <w:pPr>
              <w:jc w:val="center"/>
              <w:rPr>
                <w:b/>
                <w:strike/>
              </w:rPr>
            </w:pPr>
            <w:r w:rsidRPr="0012104D">
              <w:rPr>
                <w:b/>
                <w:strike/>
                <w:color w:val="000000" w:themeColor="text1"/>
              </w:rPr>
              <w:t>Pizza Fundraiser Materials Distribution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AB01A0" w:rsidP="009E4E4F">
            <w:pPr>
              <w:rPr>
                <w:strike/>
                <w:color w:val="FF0000"/>
              </w:rPr>
            </w:pPr>
            <w:r w:rsidRPr="0012104D">
              <w:rPr>
                <w:strike/>
                <w:color w:val="000000" w:themeColor="text1"/>
              </w:rPr>
              <w:t xml:space="preserve">8/25 SAT Scores Av.    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8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1922" w:rsidRPr="0012104D" w:rsidRDefault="00501420" w:rsidP="009E4E4F">
            <w:pPr>
              <w:rPr>
                <w:strike/>
              </w:rPr>
            </w:pPr>
            <w:r w:rsidRPr="0012104D">
              <w:rPr>
                <w:strike/>
                <w:color w:val="000000" w:themeColor="text1"/>
              </w:rPr>
              <w:t>Early Release- NCHS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5D8CF" w:themeFill="accent3" w:themeFillTint="33"/>
          </w:tcPr>
          <w:p w:rsidR="00321922" w:rsidRPr="0012104D" w:rsidRDefault="00097F97" w:rsidP="00097F97">
            <w:pPr>
              <w:jc w:val="center"/>
              <w:rPr>
                <w:b/>
                <w:strike/>
                <w:color w:val="auto"/>
              </w:rPr>
            </w:pPr>
            <w:r w:rsidRPr="0012104D">
              <w:rPr>
                <w:b/>
                <w:strike/>
                <w:color w:val="auto"/>
              </w:rPr>
              <w:t>SATURDAY COLLEGE</w:t>
            </w:r>
          </w:p>
          <w:p w:rsidR="002F0D1E" w:rsidRPr="0012104D" w:rsidRDefault="002F0D1E" w:rsidP="00097F97">
            <w:pPr>
              <w:jc w:val="center"/>
              <w:rPr>
                <w:b/>
                <w:strike/>
                <w:color w:val="auto"/>
              </w:rPr>
            </w:pPr>
            <w:r w:rsidRPr="0012104D">
              <w:rPr>
                <w:b/>
                <w:strike/>
                <w:color w:val="auto"/>
              </w:rPr>
              <w:t>(ALL)</w:t>
            </w:r>
          </w:p>
        </w:tc>
      </w:tr>
      <w:tr w:rsidR="00321922" w:rsidTr="00036D21">
        <w:tc>
          <w:tcPr>
            <w:tcW w:w="749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23</w:t>
            </w:r>
          </w:p>
        </w:tc>
        <w:tc>
          <w:tcPr>
            <w:tcW w:w="680" w:type="pct"/>
            <w:tcBorders>
              <w:top w:val="single" w:sz="4" w:space="0" w:color="auto"/>
              <w:bottom w:val="nil"/>
            </w:tcBorders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26</w:t>
            </w:r>
          </w:p>
        </w:tc>
        <w:tc>
          <w:tcPr>
            <w:tcW w:w="643" w:type="pct"/>
            <w:tcBorders>
              <w:top w:val="single" w:sz="4" w:space="0" w:color="auto"/>
              <w:bottom w:val="nil"/>
            </w:tcBorders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27</w:t>
            </w:r>
          </w:p>
        </w:tc>
        <w:tc>
          <w:tcPr>
            <w:tcW w:w="785" w:type="pct"/>
            <w:tcBorders>
              <w:top w:val="single" w:sz="4" w:space="0" w:color="auto"/>
              <w:bottom w:val="nil"/>
            </w:tcBorders>
            <w:shd w:val="clear" w:color="auto" w:fill="FADAD2" w:themeFill="accent1" w:themeFillTint="33"/>
          </w:tcPr>
          <w:p w:rsidR="00321922" w:rsidRPr="0012104D" w:rsidRDefault="00036D21" w:rsidP="00036D21">
            <w:pPr>
              <w:rPr>
                <w:strike/>
                <w:color w:val="auto"/>
              </w:rPr>
            </w:pPr>
            <w:r w:rsidRPr="0012104D">
              <w:rPr>
                <w:strike/>
                <w:color w:val="auto"/>
              </w:rPr>
              <w:t>ACT Reg. Deadline for      28 10/27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ADAD2" w:themeFill="accent1" w:themeFillTint="33"/>
          </w:tcPr>
          <w:p w:rsidR="00321922" w:rsidRPr="0012104D" w:rsidRDefault="00E71745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29</w:t>
            </w:r>
          </w:p>
        </w:tc>
      </w:tr>
      <w:tr w:rsidR="00321922" w:rsidTr="00036D21">
        <w:trPr>
          <w:trHeight w:hRule="exact" w:val="810"/>
        </w:trPr>
        <w:tc>
          <w:tcPr>
            <w:tcW w:w="74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1922" w:rsidRPr="0012104D" w:rsidRDefault="00321922" w:rsidP="009E4E4F">
            <w:pPr>
              <w:rPr>
                <w:rFonts w:asciiTheme="majorHAnsi" w:hAnsiTheme="majorHAnsi"/>
                <w:strike/>
                <w:color w:val="auto"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  <w:color w:val="auto"/>
              </w:rPr>
            </w:pPr>
            <w:r w:rsidRPr="0012104D">
              <w:rPr>
                <w:strike/>
                <w:color w:val="auto"/>
              </w:rPr>
              <w:t>SAT Late Registration for 10</w:t>
            </w:r>
            <w:r w:rsidR="00BB3697" w:rsidRPr="0012104D">
              <w:rPr>
                <w:strike/>
                <w:color w:val="auto"/>
              </w:rPr>
              <w:t>/6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  <w:color w:val="auto"/>
              </w:rPr>
            </w:pPr>
          </w:p>
        </w:tc>
        <w:tc>
          <w:tcPr>
            <w:tcW w:w="785" w:type="pct"/>
            <w:tcBorders>
              <w:top w:val="nil"/>
              <w:bottom w:val="single" w:sz="4" w:space="0" w:color="auto"/>
            </w:tcBorders>
            <w:shd w:val="clear" w:color="auto" w:fill="FADAD2" w:themeFill="accent1" w:themeFillTint="33"/>
          </w:tcPr>
          <w:p w:rsidR="00036D21" w:rsidRPr="0012104D" w:rsidRDefault="00036D21" w:rsidP="00036D21">
            <w:pPr>
              <w:rPr>
                <w:b/>
                <w:strike/>
                <w:color w:val="auto"/>
              </w:rPr>
            </w:pPr>
            <w:r w:rsidRPr="0012104D">
              <w:rPr>
                <w:b/>
                <w:strike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FAE41B" wp14:editId="6D0DA903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74295</wp:posOffset>
                      </wp:positionV>
                      <wp:extent cx="1593850" cy="45719"/>
                      <wp:effectExtent l="0" t="19050" r="44450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889C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77.55pt;margin-top:5.85pt;width:125.5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" adj="21290" fillcolor="#b22600 [3209]" strokecolor="#b22600 [3209]" strokeweight=".25pt"/>
                  </w:pict>
                </mc:Fallback>
              </mc:AlternateContent>
            </w:r>
            <w:r w:rsidRPr="0012104D">
              <w:rPr>
                <w:b/>
                <w:strike/>
                <w:color w:val="auto"/>
              </w:rPr>
              <w:t xml:space="preserve">NESL Conference  </w:t>
            </w:r>
          </w:p>
          <w:p w:rsidR="00036D21" w:rsidRPr="0012104D" w:rsidRDefault="00036D21" w:rsidP="00036D21">
            <w:pPr>
              <w:rPr>
                <w:strike/>
                <w:color w:val="auto"/>
              </w:rPr>
            </w:pPr>
            <w:r w:rsidRPr="0012104D">
              <w:rPr>
                <w:strike/>
                <w:color w:val="auto"/>
              </w:rPr>
              <w:t>Depart JSC at 3:00 pm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ADAD2" w:themeFill="accent1" w:themeFillTint="33"/>
          </w:tcPr>
          <w:p w:rsidR="00321922" w:rsidRPr="0012104D" w:rsidRDefault="00321922" w:rsidP="009E4E4F">
            <w:pPr>
              <w:rPr>
                <w:strike/>
              </w:rPr>
            </w:pPr>
          </w:p>
        </w:tc>
      </w:tr>
      <w:tr w:rsidR="00321922" w:rsidTr="00036D21">
        <w:tc>
          <w:tcPr>
            <w:tcW w:w="749" w:type="pct"/>
            <w:tcBorders>
              <w:top w:val="single" w:sz="4" w:space="0" w:color="auto"/>
              <w:bottom w:val="nil"/>
            </w:tcBorders>
            <w:shd w:val="clear" w:color="auto" w:fill="FADAD2" w:themeFill="accent1" w:themeFillTint="33"/>
          </w:tcPr>
          <w:p w:rsidR="00321922" w:rsidRPr="0012104D" w:rsidRDefault="00E71745" w:rsidP="009E4E4F">
            <w:pPr>
              <w:pStyle w:val="Dates"/>
              <w:rPr>
                <w:strike/>
                <w:color w:val="auto"/>
              </w:rPr>
            </w:pPr>
            <w:r w:rsidRPr="0012104D">
              <w:rPr>
                <w:strike/>
                <w:color w:val="auto"/>
              </w:rPr>
              <w:t>30</w:t>
            </w:r>
            <w:r w:rsidR="00321922" w:rsidRPr="0012104D">
              <w:rPr>
                <w:strike/>
                <w:color w:val="auto"/>
              </w:rPr>
              <w:fldChar w:fldCharType="begin"/>
            </w:r>
            <w:r w:rsidR="00321922" w:rsidRPr="0012104D">
              <w:rPr>
                <w:strike/>
                <w:color w:val="auto"/>
              </w:rPr>
              <w:instrText xml:space="preserve">IF </w:instrText>
            </w:r>
            <w:r w:rsidR="00321922" w:rsidRPr="0012104D">
              <w:rPr>
                <w:strike/>
                <w:color w:val="auto"/>
              </w:rPr>
              <w:fldChar w:fldCharType="begin"/>
            </w:r>
            <w:r w:rsidR="00321922" w:rsidRPr="0012104D">
              <w:rPr>
                <w:strike/>
                <w:color w:val="auto"/>
              </w:rPr>
              <w:instrText xml:space="preserve"> =G10</w:instrText>
            </w:r>
            <w:r w:rsidR="00321922" w:rsidRPr="0012104D">
              <w:rPr>
                <w:strike/>
                <w:color w:val="auto"/>
              </w:rPr>
              <w:fldChar w:fldCharType="separate"/>
            </w:r>
            <w:r w:rsidR="00321922" w:rsidRPr="0012104D">
              <w:rPr>
                <w:strike/>
                <w:noProof/>
                <w:color w:val="auto"/>
              </w:rPr>
              <w:instrText>0</w:instrText>
            </w:r>
            <w:r w:rsidR="00321922" w:rsidRPr="0012104D">
              <w:rPr>
                <w:strike/>
                <w:color w:val="auto"/>
              </w:rPr>
              <w:fldChar w:fldCharType="end"/>
            </w:r>
            <w:r w:rsidR="00321922" w:rsidRPr="0012104D">
              <w:rPr>
                <w:strike/>
                <w:color w:val="auto"/>
              </w:rPr>
              <w:instrText xml:space="preserve"> = 0,"" </w:instrText>
            </w:r>
            <w:r w:rsidR="00321922" w:rsidRPr="0012104D">
              <w:rPr>
                <w:strike/>
                <w:color w:val="auto"/>
              </w:rPr>
              <w:fldChar w:fldCharType="begin"/>
            </w:r>
            <w:r w:rsidR="00321922" w:rsidRPr="0012104D">
              <w:rPr>
                <w:strike/>
                <w:color w:val="auto"/>
              </w:rPr>
              <w:instrText xml:space="preserve"> IF </w:instrText>
            </w:r>
            <w:r w:rsidR="00321922" w:rsidRPr="0012104D">
              <w:rPr>
                <w:strike/>
                <w:color w:val="auto"/>
              </w:rPr>
              <w:fldChar w:fldCharType="begin"/>
            </w:r>
            <w:r w:rsidR="00321922" w:rsidRPr="0012104D">
              <w:rPr>
                <w:strike/>
                <w:color w:val="auto"/>
              </w:rPr>
              <w:instrText xml:space="preserve"> =G10 </w:instrText>
            </w:r>
            <w:r w:rsidR="00321922" w:rsidRPr="0012104D">
              <w:rPr>
                <w:strike/>
                <w:color w:val="auto"/>
              </w:rPr>
              <w:fldChar w:fldCharType="separate"/>
            </w:r>
            <w:r w:rsidR="00321922" w:rsidRPr="0012104D">
              <w:rPr>
                <w:strike/>
                <w:noProof/>
                <w:color w:val="auto"/>
              </w:rPr>
              <w:instrText>30</w:instrText>
            </w:r>
            <w:r w:rsidR="00321922" w:rsidRPr="0012104D">
              <w:rPr>
                <w:strike/>
                <w:color w:val="auto"/>
              </w:rPr>
              <w:fldChar w:fldCharType="end"/>
            </w:r>
            <w:r w:rsidR="00321922" w:rsidRPr="0012104D">
              <w:rPr>
                <w:strike/>
                <w:color w:val="auto"/>
              </w:rPr>
              <w:instrText xml:space="preserve">  &lt; </w:instrText>
            </w:r>
            <w:r w:rsidR="00321922" w:rsidRPr="0012104D">
              <w:rPr>
                <w:strike/>
                <w:color w:val="auto"/>
              </w:rPr>
              <w:fldChar w:fldCharType="begin"/>
            </w:r>
            <w:r w:rsidR="00321922" w:rsidRPr="0012104D">
              <w:rPr>
                <w:strike/>
                <w:color w:val="auto"/>
              </w:rPr>
              <w:instrText xml:space="preserve"> DocVariable MonthEnd \@ d </w:instrText>
            </w:r>
            <w:r w:rsidR="00321922" w:rsidRPr="0012104D">
              <w:rPr>
                <w:strike/>
                <w:color w:val="auto"/>
              </w:rPr>
              <w:fldChar w:fldCharType="separate"/>
            </w:r>
            <w:r w:rsidR="00321922" w:rsidRPr="0012104D">
              <w:rPr>
                <w:strike/>
                <w:color w:val="auto"/>
              </w:rPr>
              <w:instrText>31</w:instrText>
            </w:r>
            <w:r w:rsidR="00321922" w:rsidRPr="0012104D">
              <w:rPr>
                <w:strike/>
                <w:color w:val="auto"/>
              </w:rPr>
              <w:fldChar w:fldCharType="end"/>
            </w:r>
            <w:r w:rsidR="00321922" w:rsidRPr="0012104D">
              <w:rPr>
                <w:strike/>
                <w:color w:val="auto"/>
              </w:rPr>
              <w:instrText xml:space="preserve">  </w:instrText>
            </w:r>
            <w:r w:rsidR="00321922" w:rsidRPr="0012104D">
              <w:rPr>
                <w:strike/>
                <w:color w:val="auto"/>
              </w:rPr>
              <w:fldChar w:fldCharType="begin"/>
            </w:r>
            <w:r w:rsidR="00321922" w:rsidRPr="0012104D">
              <w:rPr>
                <w:strike/>
                <w:color w:val="auto"/>
              </w:rPr>
              <w:instrText xml:space="preserve"> =G10+1 </w:instrText>
            </w:r>
            <w:r w:rsidR="00321922" w:rsidRPr="0012104D">
              <w:rPr>
                <w:strike/>
                <w:color w:val="auto"/>
              </w:rPr>
              <w:fldChar w:fldCharType="separate"/>
            </w:r>
            <w:r w:rsidR="00321922" w:rsidRPr="0012104D">
              <w:rPr>
                <w:strike/>
                <w:noProof/>
                <w:color w:val="auto"/>
              </w:rPr>
              <w:instrText>31</w:instrText>
            </w:r>
            <w:r w:rsidR="00321922" w:rsidRPr="0012104D">
              <w:rPr>
                <w:strike/>
                <w:color w:val="auto"/>
              </w:rPr>
              <w:fldChar w:fldCharType="end"/>
            </w:r>
            <w:r w:rsidR="00321922" w:rsidRPr="0012104D">
              <w:rPr>
                <w:strike/>
                <w:color w:val="auto"/>
              </w:rPr>
              <w:instrText xml:space="preserve"> "" </w:instrText>
            </w:r>
            <w:r w:rsidR="00321922" w:rsidRPr="0012104D">
              <w:rPr>
                <w:strike/>
                <w:color w:val="auto"/>
              </w:rPr>
              <w:fldChar w:fldCharType="separate"/>
            </w:r>
            <w:r w:rsidR="00321922" w:rsidRPr="0012104D">
              <w:rPr>
                <w:strike/>
                <w:noProof/>
                <w:color w:val="auto"/>
              </w:rPr>
              <w:instrText>31</w:instrText>
            </w:r>
            <w:r w:rsidR="00321922" w:rsidRPr="0012104D">
              <w:rPr>
                <w:strike/>
                <w:color w:val="auto"/>
              </w:rPr>
              <w:fldChar w:fldCharType="end"/>
            </w:r>
            <w:r w:rsidR="00321922" w:rsidRPr="0012104D">
              <w:rPr>
                <w:strike/>
                <w:color w:val="auto"/>
              </w:rPr>
              <w:fldChar w:fldCharType="end"/>
            </w:r>
          </w:p>
        </w:tc>
        <w:tc>
          <w:tcPr>
            <w:tcW w:w="680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pStyle w:val="Dates"/>
              <w:rPr>
                <w:strike/>
                <w:color w:val="auto"/>
              </w:rPr>
            </w:pPr>
            <w:r w:rsidRPr="0012104D">
              <w:rPr>
                <w:strike/>
                <w:color w:val="auto"/>
              </w:rPr>
              <w:fldChar w:fldCharType="begin"/>
            </w:r>
            <w:r w:rsidRPr="0012104D">
              <w:rPr>
                <w:strike/>
                <w:color w:val="auto"/>
              </w:rPr>
              <w:instrText xml:space="preserve">IF </w:instrText>
            </w:r>
            <w:r w:rsidRPr="0012104D">
              <w:rPr>
                <w:strike/>
                <w:color w:val="auto"/>
              </w:rPr>
              <w:fldChar w:fldCharType="begin"/>
            </w:r>
            <w:r w:rsidRPr="0012104D">
              <w:rPr>
                <w:strike/>
                <w:color w:val="auto"/>
              </w:rPr>
              <w:instrText xml:space="preserve"> =A12</w:instrText>
            </w:r>
            <w:r w:rsidRPr="0012104D">
              <w:rPr>
                <w:strike/>
                <w:color w:val="auto"/>
              </w:rPr>
              <w:fldChar w:fldCharType="separate"/>
            </w:r>
            <w:r w:rsidRPr="0012104D">
              <w:rPr>
                <w:strike/>
                <w:noProof/>
                <w:color w:val="auto"/>
              </w:rPr>
              <w:instrText>0</w:instrText>
            </w:r>
            <w:r w:rsidRPr="0012104D">
              <w:rPr>
                <w:strike/>
                <w:color w:val="auto"/>
              </w:rPr>
              <w:fldChar w:fldCharType="end"/>
            </w:r>
            <w:r w:rsidRPr="0012104D">
              <w:rPr>
                <w:strike/>
                <w:color w:val="auto"/>
              </w:rPr>
              <w:instrText xml:space="preserve"> = 0,"" </w:instrText>
            </w:r>
            <w:r w:rsidRPr="0012104D">
              <w:rPr>
                <w:strike/>
                <w:color w:val="auto"/>
              </w:rPr>
              <w:fldChar w:fldCharType="begin"/>
            </w:r>
            <w:r w:rsidRPr="0012104D">
              <w:rPr>
                <w:strike/>
                <w:color w:val="auto"/>
              </w:rPr>
              <w:instrText xml:space="preserve"> IF </w:instrText>
            </w:r>
            <w:r w:rsidRPr="0012104D">
              <w:rPr>
                <w:strike/>
                <w:color w:val="auto"/>
              </w:rPr>
              <w:fldChar w:fldCharType="begin"/>
            </w:r>
            <w:r w:rsidRPr="0012104D">
              <w:rPr>
                <w:strike/>
                <w:color w:val="auto"/>
              </w:rPr>
              <w:instrText xml:space="preserve"> =A12 </w:instrText>
            </w:r>
            <w:r w:rsidRPr="0012104D">
              <w:rPr>
                <w:strike/>
                <w:color w:val="auto"/>
              </w:rPr>
              <w:fldChar w:fldCharType="separate"/>
            </w:r>
            <w:r w:rsidRPr="0012104D">
              <w:rPr>
                <w:strike/>
                <w:noProof/>
                <w:color w:val="auto"/>
              </w:rPr>
              <w:instrText>31</w:instrText>
            </w:r>
            <w:r w:rsidRPr="0012104D">
              <w:rPr>
                <w:strike/>
                <w:color w:val="auto"/>
              </w:rPr>
              <w:fldChar w:fldCharType="end"/>
            </w:r>
            <w:r w:rsidRPr="0012104D">
              <w:rPr>
                <w:strike/>
                <w:color w:val="auto"/>
              </w:rPr>
              <w:instrText xml:space="preserve">  &lt; </w:instrText>
            </w:r>
            <w:r w:rsidRPr="0012104D">
              <w:rPr>
                <w:strike/>
                <w:color w:val="auto"/>
              </w:rPr>
              <w:fldChar w:fldCharType="begin"/>
            </w:r>
            <w:r w:rsidRPr="0012104D">
              <w:rPr>
                <w:strike/>
                <w:color w:val="auto"/>
              </w:rPr>
              <w:instrText xml:space="preserve"> DocVariable MonthEnd \@ d </w:instrText>
            </w:r>
            <w:r w:rsidRPr="0012104D">
              <w:rPr>
                <w:strike/>
                <w:color w:val="auto"/>
              </w:rPr>
              <w:fldChar w:fldCharType="separate"/>
            </w:r>
            <w:r w:rsidRPr="0012104D">
              <w:rPr>
                <w:strike/>
                <w:color w:val="auto"/>
              </w:rPr>
              <w:instrText>31</w:instrText>
            </w:r>
            <w:r w:rsidRPr="0012104D">
              <w:rPr>
                <w:strike/>
                <w:color w:val="auto"/>
              </w:rPr>
              <w:fldChar w:fldCharType="end"/>
            </w:r>
            <w:r w:rsidRPr="0012104D">
              <w:rPr>
                <w:strike/>
                <w:color w:val="auto"/>
              </w:rPr>
              <w:instrText xml:space="preserve">  </w:instrText>
            </w:r>
            <w:r w:rsidRPr="0012104D">
              <w:rPr>
                <w:strike/>
                <w:color w:val="auto"/>
              </w:rPr>
              <w:fldChar w:fldCharType="begin"/>
            </w:r>
            <w:r w:rsidRPr="0012104D">
              <w:rPr>
                <w:strike/>
                <w:color w:val="auto"/>
              </w:rPr>
              <w:instrText xml:space="preserve"> =A12+1 </w:instrText>
            </w:r>
            <w:r w:rsidRPr="0012104D">
              <w:rPr>
                <w:strike/>
                <w:color w:val="auto"/>
              </w:rPr>
              <w:fldChar w:fldCharType="separate"/>
            </w:r>
            <w:r w:rsidRPr="0012104D">
              <w:rPr>
                <w:strike/>
                <w:noProof/>
                <w:color w:val="auto"/>
              </w:rPr>
              <w:instrText>31</w:instrText>
            </w:r>
            <w:r w:rsidRPr="0012104D">
              <w:rPr>
                <w:strike/>
                <w:color w:val="auto"/>
              </w:rPr>
              <w:fldChar w:fldCharType="end"/>
            </w:r>
            <w:r w:rsidRPr="0012104D">
              <w:rPr>
                <w:strike/>
                <w:color w:val="auto"/>
              </w:rPr>
              <w:instrText xml:space="preserve"> "" </w:instrText>
            </w:r>
            <w:r w:rsidRPr="0012104D">
              <w:rPr>
                <w:strike/>
                <w:color w:val="auto"/>
              </w:rPr>
              <w:fldChar w:fldCharType="end"/>
            </w:r>
            <w:r w:rsidRPr="0012104D">
              <w:rPr>
                <w:strike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pStyle w:val="Dates"/>
              <w:rPr>
                <w:strike/>
                <w:color w:val="auto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pStyle w:val="Dates"/>
              <w:rPr>
                <w:strike/>
                <w:color w:val="auto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pStyle w:val="Dates"/>
              <w:rPr>
                <w:strike/>
                <w:color w:val="auto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pStyle w:val="Dates"/>
              <w:rPr>
                <w:strike/>
                <w:color w:val="auto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pStyle w:val="Dates"/>
              <w:rPr>
                <w:strike/>
              </w:rPr>
            </w:pPr>
          </w:p>
        </w:tc>
      </w:tr>
      <w:tr w:rsidR="00321922" w:rsidTr="00036D21">
        <w:trPr>
          <w:trHeight w:hRule="exact" w:val="720"/>
        </w:trPr>
        <w:tc>
          <w:tcPr>
            <w:tcW w:w="749" w:type="pct"/>
            <w:tcBorders>
              <w:top w:val="nil"/>
            </w:tcBorders>
            <w:shd w:val="clear" w:color="auto" w:fill="FADAD2" w:themeFill="accent1" w:themeFillTint="33"/>
          </w:tcPr>
          <w:p w:rsidR="00036D21" w:rsidRPr="0012104D" w:rsidRDefault="00036D21" w:rsidP="00036D21">
            <w:pPr>
              <w:rPr>
                <w:strike/>
                <w:color w:val="auto"/>
                <w:vertAlign w:val="superscript"/>
              </w:rPr>
            </w:pPr>
            <w:r w:rsidRPr="0012104D">
              <w:rPr>
                <w:strike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19C3B0" wp14:editId="37750A7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72390</wp:posOffset>
                      </wp:positionV>
                      <wp:extent cx="1212850" cy="45719"/>
                      <wp:effectExtent l="0" t="19050" r="44450" b="3111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03683" id="Right Arrow 15" o:spid="_x0000_s1026" type="#_x0000_t13" style="position:absolute;margin-left:-1.9pt;margin-top:5.7pt;width:95.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" adj="21193" fillcolor="#b22600 [3209]" strokecolor="#b22600 [3209]" strokeweight=".25pt"/>
                  </w:pict>
                </mc:Fallback>
              </mc:AlternateContent>
            </w:r>
          </w:p>
          <w:p w:rsidR="00321922" w:rsidRPr="0012104D" w:rsidRDefault="00036D21" w:rsidP="00036D21">
            <w:pPr>
              <w:rPr>
                <w:strike/>
                <w:color w:val="auto"/>
              </w:rPr>
            </w:pPr>
            <w:r w:rsidRPr="0012104D">
              <w:rPr>
                <w:rFonts w:asciiTheme="majorHAnsi" w:hAnsiTheme="majorHAnsi"/>
                <w:strike/>
                <w:color w:val="auto"/>
              </w:rPr>
              <w:t>Return to JSC 2:30 pm</w:t>
            </w:r>
            <w:r w:rsidRPr="0012104D">
              <w:rPr>
                <w:strike/>
                <w:noProof/>
                <w:color w:val="auto"/>
              </w:rPr>
              <w:t xml:space="preserve"> </w:t>
            </w:r>
          </w:p>
        </w:tc>
        <w:tc>
          <w:tcPr>
            <w:tcW w:w="680" w:type="pct"/>
            <w:tcBorders>
              <w:top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  <w:color w:val="auto"/>
              </w:rPr>
            </w:pPr>
          </w:p>
        </w:tc>
        <w:tc>
          <w:tcPr>
            <w:tcW w:w="643" w:type="pct"/>
            <w:tcBorders>
              <w:top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  <w:color w:val="auto"/>
              </w:rPr>
            </w:pPr>
          </w:p>
        </w:tc>
        <w:tc>
          <w:tcPr>
            <w:tcW w:w="785" w:type="pct"/>
            <w:tcBorders>
              <w:top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</w:tr>
    </w:tbl>
    <w:tbl>
      <w:tblPr>
        <w:tblStyle w:val="PlainTable4"/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6"/>
        <w:gridCol w:w="3581"/>
        <w:gridCol w:w="1772"/>
        <w:gridCol w:w="1809"/>
        <w:gridCol w:w="3591"/>
      </w:tblGrid>
      <w:tr w:rsidR="00321922" w:rsidTr="009E4E4F">
        <w:trPr>
          <w:trHeight w:hRule="exact" w:val="1881"/>
        </w:trPr>
        <w:tc>
          <w:tcPr>
            <w:tcW w:w="3647" w:type="dxa"/>
            <w:tcMar>
              <w:left w:w="0" w:type="dxa"/>
            </w:tcMar>
            <w:vAlign w:val="center"/>
          </w:tcPr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Upward Bound at</w:t>
            </w:r>
          </w:p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Northern Vermont</w:t>
            </w:r>
          </w:p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University - Johnson</w:t>
            </w:r>
          </w:p>
          <w:p w:rsidR="00321922" w:rsidRPr="00D81814" w:rsidRDefault="00321922" w:rsidP="009E4E4F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337 College Hill Road</w:t>
            </w:r>
          </w:p>
          <w:p w:rsidR="00321922" w:rsidRPr="00D81814" w:rsidRDefault="00321922" w:rsidP="009E4E4F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Johnson, VT</w:t>
            </w:r>
            <w:r>
              <w:rPr>
                <w:sz w:val="22"/>
                <w:szCs w:val="22"/>
                <w14:ligatures w14:val="none"/>
              </w:rPr>
              <w:t xml:space="preserve"> </w:t>
            </w:r>
            <w:r w:rsidRPr="00D81814">
              <w:rPr>
                <w:sz w:val="22"/>
                <w:szCs w:val="22"/>
                <w14:ligatures w14:val="none"/>
              </w:rPr>
              <w:t>05656</w:t>
            </w:r>
          </w:p>
          <w:p w:rsidR="00321922" w:rsidRDefault="00321922" w:rsidP="009E4E4F">
            <w:pPr>
              <w:widowControl w:val="0"/>
              <w:jc w:val="center"/>
            </w:pPr>
          </w:p>
          <w:p w:rsidR="00321922" w:rsidRDefault="00321922" w:rsidP="009E4E4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21922" w:rsidRDefault="00321922" w:rsidP="009E4E4F">
            <w:pPr>
              <w:pStyle w:val="Heading1"/>
              <w:jc w:val="center"/>
              <w:outlineLvl w:val="0"/>
            </w:pPr>
          </w:p>
        </w:tc>
        <w:tc>
          <w:tcPr>
            <w:tcW w:w="3581" w:type="dxa"/>
          </w:tcPr>
          <w:p w:rsidR="00321922" w:rsidRPr="00D81814" w:rsidRDefault="004733F9" w:rsidP="009E4E4F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Tony.Blueter@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Erica.Fuller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@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Office Fax: 802-635-1490</w:t>
            </w:r>
          </w:p>
        </w:tc>
        <w:tc>
          <w:tcPr>
            <w:tcW w:w="3581" w:type="dxa"/>
            <w:gridSpan w:val="2"/>
          </w:tcPr>
          <w:p w:rsidR="00321922" w:rsidRPr="00BA1A13" w:rsidRDefault="00D02750" w:rsidP="009E4E4F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6" w:history="1">
              <w:r w:rsidR="00321922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sat test centers &amp; codes</w:t>
              </w:r>
            </w:hyperlink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 </w:t>
            </w:r>
          </w:p>
          <w:p w:rsidR="00321922" w:rsidRPr="00BA1A13" w:rsidRDefault="00321922" w:rsidP="009E4E4F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 xml:space="preserve">BFA - St Albans </w:t>
            </w:r>
            <w:r w:rsidRPr="00BA1A13">
              <w:rPr>
                <w:rFonts w:ascii="Perpetua Titling MT" w:hAnsi="Perpetua Titling MT"/>
              </w:rPr>
              <w:tab/>
              <w:t xml:space="preserve">      46190</w:t>
            </w:r>
          </w:p>
          <w:p w:rsidR="00321922" w:rsidRPr="00BA1A13" w:rsidRDefault="00321922" w:rsidP="009E4E4F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321922" w:rsidRDefault="00321922" w:rsidP="009E4E4F"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46165</w:t>
            </w:r>
          </w:p>
        </w:tc>
        <w:tc>
          <w:tcPr>
            <w:tcW w:w="3581" w:type="dxa"/>
            <w:tcMar>
              <w:right w:w="0" w:type="dxa"/>
            </w:tcMar>
          </w:tcPr>
          <w:p w:rsidR="00321922" w:rsidRDefault="00D02750" w:rsidP="009E4E4F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7" w:anchor="dates" w:history="1">
              <w:r w:rsidR="00321922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ACT TEST CENTERS &amp; Codes</w:t>
              </w:r>
            </w:hyperlink>
          </w:p>
          <w:p w:rsidR="00321922" w:rsidRDefault="00321922" w:rsidP="009E4E4F">
            <w:pPr>
              <w:widowControl w:val="0"/>
              <w:rPr>
                <w:rFonts w:ascii="Perpetua Titling MT" w:hAnsi="Perpetua Titling MT"/>
              </w:rPr>
            </w:pP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BFA - St Albans</w:t>
            </w:r>
            <w:r>
              <w:rPr>
                <w:rFonts w:ascii="Perpetua Titling MT" w:hAnsi="Perpetua Titling MT"/>
              </w:rPr>
              <w:t xml:space="preserve"> </w:t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</w:t>
            </w:r>
            <w:r w:rsidRPr="00BA1A13">
              <w:rPr>
                <w:rFonts w:ascii="Perpetua Titling MT" w:hAnsi="Perpetua Titling MT"/>
              </w:rPr>
              <w:t>155600</w:t>
            </w: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241680</w:t>
            </w: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201760</w:t>
            </w:r>
          </w:p>
          <w:p w:rsidR="00321922" w:rsidRDefault="00321922" w:rsidP="009E4E4F">
            <w:pPr>
              <w:widowControl w:val="0"/>
            </w:pPr>
            <w:r>
              <w:t> </w:t>
            </w:r>
          </w:p>
          <w:p w:rsidR="00321922" w:rsidRDefault="00321922" w:rsidP="009E4E4F">
            <w:pPr>
              <w:widowControl w:val="0"/>
            </w:pPr>
          </w:p>
          <w:p w:rsidR="00321922" w:rsidRDefault="00321922" w:rsidP="009E4E4F"/>
        </w:tc>
      </w:tr>
      <w:tr w:rsidR="00321922" w:rsidTr="009E4E4F">
        <w:tblPrEx>
          <w:tblBorders>
            <w:top w:val="single" w:sz="8" w:space="0" w:color="BFBFBF" w:themeColor="background1" w:themeShade="BF"/>
            <w:left w:val="none" w:sz="0" w:space="0" w:color="auto"/>
            <w:bottom w:val="single" w:sz="8" w:space="0" w:color="BFBFBF" w:themeColor="background1" w:themeShade="BF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rPr>
          <w:trHeight w:hRule="exact" w:val="1010"/>
        </w:trPr>
        <w:tc>
          <w:tcPr>
            <w:tcW w:w="9000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:rsidR="00321922" w:rsidRPr="00A15C2B" w:rsidRDefault="00321922" w:rsidP="009E4E4F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sz w:val="32"/>
                <w:szCs w:val="32"/>
              </w:rPr>
            </w:pPr>
            <w:r>
              <w:lastRenderedPageBreak/>
              <w:br w:type="page"/>
            </w:r>
            <w:r w:rsidRPr="002A3AAB">
              <w:rPr>
                <w:rFonts w:ascii="Perpetua Titling MT" w:hAnsi="Perpetua Titling MT"/>
                <w:sz w:val="32"/>
                <w:szCs w:val="32"/>
              </w:rPr>
              <w:t>EDUCATION BY ENGAGEMENT</w:t>
            </w:r>
          </w:p>
        </w:tc>
        <w:tc>
          <w:tcPr>
            <w:tcW w:w="5400" w:type="dxa"/>
            <w:gridSpan w:val="2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21922" w:rsidRPr="00D3796C" w:rsidRDefault="00321922" w:rsidP="00E71745">
            <w:pPr>
              <w:pStyle w:val="Year"/>
              <w:rPr>
                <w:rFonts w:ascii="Perpetua Titling MT" w:hAnsi="Perpetua Titling MT"/>
                <w:b w:val="0"/>
                <w:sz w:val="72"/>
                <w:szCs w:val="72"/>
              </w:rPr>
            </w:pPr>
            <w:r w:rsidRPr="00D3796C">
              <w:rPr>
                <w:rFonts w:ascii="Perpetua Titling MT" w:hAnsi="Perpetua Titling MT"/>
                <w:b w:val="0"/>
                <w:color w:val="000000" w:themeColor="text1"/>
                <w:sz w:val="72"/>
                <w:szCs w:val="72"/>
              </w:rPr>
              <w:fldChar w:fldCharType="begin"/>
            </w:r>
            <w:r w:rsidRPr="00D3796C">
              <w:rPr>
                <w:rFonts w:ascii="Perpetua Titling MT" w:hAnsi="Perpetua Titling MT"/>
                <w:b w:val="0"/>
                <w:color w:val="000000" w:themeColor="text1"/>
                <w:sz w:val="72"/>
                <w:szCs w:val="72"/>
              </w:rPr>
              <w:instrText xml:space="preserve"> DOCVARIABLE  MonthStart \@  yyyy   \* MERGEFORMAT </w:instrText>
            </w:r>
            <w:r w:rsidRPr="00D3796C">
              <w:rPr>
                <w:rFonts w:ascii="Perpetua Titling MT" w:hAnsi="Perpetua Titling MT"/>
                <w:b w:val="0"/>
                <w:color w:val="000000" w:themeColor="text1"/>
                <w:sz w:val="72"/>
                <w:szCs w:val="72"/>
              </w:rPr>
              <w:fldChar w:fldCharType="separate"/>
            </w:r>
            <w:r w:rsidRPr="00D3796C">
              <w:rPr>
                <w:rFonts w:ascii="Perpetua Titling MT" w:hAnsi="Perpetua Titling MT"/>
                <w:b w:val="0"/>
                <w:color w:val="000000" w:themeColor="text1"/>
                <w:sz w:val="72"/>
                <w:szCs w:val="72"/>
              </w:rPr>
              <w:t>October 201</w:t>
            </w:r>
            <w:r w:rsidR="00E71745">
              <w:rPr>
                <w:rFonts w:ascii="Perpetua Titling MT" w:hAnsi="Perpetua Titling MT"/>
                <w:b w:val="0"/>
                <w:color w:val="000000" w:themeColor="text1"/>
                <w:sz w:val="72"/>
                <w:szCs w:val="72"/>
              </w:rPr>
              <w:t>8</w:t>
            </w:r>
            <w:r w:rsidRPr="00D3796C">
              <w:rPr>
                <w:rFonts w:ascii="Perpetua Titling MT" w:hAnsi="Perpetua Titling MT"/>
                <w:b w:val="0"/>
                <w:color w:val="000000" w:themeColor="text1"/>
                <w:sz w:val="72"/>
                <w:szCs w:val="72"/>
              </w:rPr>
              <w:fldChar w:fldCharType="end"/>
            </w:r>
          </w:p>
        </w:tc>
      </w:tr>
      <w:tr w:rsidR="00321922" w:rsidTr="009E4E4F">
        <w:tblPrEx>
          <w:tblBorders>
            <w:top w:val="single" w:sz="8" w:space="0" w:color="BFBFBF" w:themeColor="background1" w:themeShade="BF"/>
            <w:left w:val="none" w:sz="0" w:space="0" w:color="auto"/>
            <w:bottom w:val="single" w:sz="8" w:space="0" w:color="BFBFBF" w:themeColor="background1" w:themeShade="BF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c>
          <w:tcPr>
            <w:tcW w:w="9000" w:type="dxa"/>
            <w:gridSpan w:val="3"/>
            <w:tcBorders>
              <w:top w:val="single" w:sz="8" w:space="0" w:color="BFBFBF" w:themeColor="background1" w:themeShade="BF"/>
              <w:bottom w:val="nil"/>
            </w:tcBorders>
          </w:tcPr>
          <w:p w:rsidR="00321922" w:rsidRDefault="00321922" w:rsidP="009E4E4F">
            <w:pPr>
              <w:pStyle w:val="NoSpacing"/>
            </w:pPr>
          </w:p>
        </w:tc>
        <w:tc>
          <w:tcPr>
            <w:tcW w:w="5400" w:type="dxa"/>
            <w:gridSpan w:val="2"/>
            <w:tcBorders>
              <w:top w:val="single" w:sz="8" w:space="0" w:color="BFBFBF" w:themeColor="background1" w:themeShade="BF"/>
              <w:bottom w:val="nil"/>
            </w:tcBorders>
          </w:tcPr>
          <w:p w:rsidR="00321922" w:rsidRDefault="00321922" w:rsidP="009E4E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5"/>
        <w:gridCol w:w="2055"/>
        <w:gridCol w:w="1914"/>
        <w:gridCol w:w="2072"/>
        <w:gridCol w:w="2184"/>
        <w:gridCol w:w="2055"/>
        <w:gridCol w:w="2055"/>
      </w:tblGrid>
      <w:tr w:rsidR="00321922" w:rsidTr="009E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526072522"/>
            <w:placeholder>
              <w:docPart w:val="E5B13537BE21417795ADA3674D3981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321922" w:rsidRDefault="00321922" w:rsidP="009E4E4F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1150055383"/>
                <w:placeholder>
                  <w:docPart w:val="F684CC3F664D4BD6A2A6D983FF4D80CF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Monday</w:t>
                </w:r>
              </w:sdtContent>
            </w:sdt>
          </w:p>
        </w:tc>
        <w:tc>
          <w:tcPr>
            <w:tcW w:w="665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1721637368"/>
                <w:placeholder>
                  <w:docPart w:val="365C5DF6AE034AC2955D1B18F9C0E70D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Tuesday</w:t>
                </w:r>
              </w:sdtContent>
            </w:sdt>
          </w:p>
        </w:tc>
        <w:tc>
          <w:tcPr>
            <w:tcW w:w="720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1655594945"/>
                <w:placeholder>
                  <w:docPart w:val="EEF81E3DA53C47C2BDC598AC8A9B0B84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Wednesday</w:t>
                </w:r>
              </w:sdtContent>
            </w:sdt>
          </w:p>
        </w:tc>
        <w:tc>
          <w:tcPr>
            <w:tcW w:w="759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9497931"/>
                <w:placeholder>
                  <w:docPart w:val="999839FE81E544E490542526A1A2A466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999809475"/>
                <w:placeholder>
                  <w:docPart w:val="D3C91BF3F100462CA3E7CDDB6A70068B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321922" w:rsidRDefault="00D02750" w:rsidP="009E4E4F">
            <w:pPr>
              <w:pStyle w:val="Days"/>
            </w:pPr>
            <w:sdt>
              <w:sdtPr>
                <w:id w:val="1698271881"/>
                <w:placeholder>
                  <w:docPart w:val="62F2FC29C0DC409AAC857640D8BEE8B2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Saturday</w:t>
                </w:r>
              </w:sdtContent>
            </w:sdt>
          </w:p>
        </w:tc>
      </w:tr>
      <w:tr w:rsidR="00321922" w:rsidTr="009E4E4F">
        <w:tc>
          <w:tcPr>
            <w:tcW w:w="714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Default="00E71745" w:rsidP="009E4E4F">
            <w:pPr>
              <w:pStyle w:val="Dates"/>
            </w:pPr>
            <w:r>
              <w:t>1</w:t>
            </w:r>
          </w:p>
        </w:tc>
        <w:tc>
          <w:tcPr>
            <w:tcW w:w="665" w:type="pct"/>
            <w:tcBorders>
              <w:bottom w:val="nil"/>
            </w:tcBorders>
          </w:tcPr>
          <w:p w:rsidR="00321922" w:rsidRDefault="00E71745" w:rsidP="009E4E4F">
            <w:pPr>
              <w:pStyle w:val="Dates"/>
            </w:pPr>
            <w:r>
              <w:t>2</w:t>
            </w:r>
          </w:p>
        </w:tc>
        <w:tc>
          <w:tcPr>
            <w:tcW w:w="720" w:type="pct"/>
            <w:tcBorders>
              <w:bottom w:val="nil"/>
            </w:tcBorders>
          </w:tcPr>
          <w:p w:rsidR="00321922" w:rsidRDefault="00E71745" w:rsidP="009E4E4F">
            <w:pPr>
              <w:pStyle w:val="Dates"/>
            </w:pPr>
            <w:r>
              <w:t>3</w:t>
            </w:r>
          </w:p>
        </w:tc>
        <w:tc>
          <w:tcPr>
            <w:tcW w:w="759" w:type="pct"/>
            <w:tcBorders>
              <w:bottom w:val="nil"/>
            </w:tcBorders>
          </w:tcPr>
          <w:p w:rsidR="00321922" w:rsidRDefault="00E71745" w:rsidP="009E4E4F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:rsidR="00321922" w:rsidRDefault="00E71745" w:rsidP="009E4E4F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:rsidR="00321922" w:rsidRDefault="00E71745" w:rsidP="009E4E4F">
            <w:pPr>
              <w:pStyle w:val="Dates"/>
            </w:pPr>
            <w:r>
              <w:t>6</w:t>
            </w:r>
          </w:p>
        </w:tc>
      </w:tr>
      <w:tr w:rsidR="00BB3697" w:rsidTr="009E4E4F">
        <w:trPr>
          <w:trHeight w:hRule="exact" w:val="837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</w:tcPr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auto"/>
            </w:tcBorders>
          </w:tcPr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759" w:type="pct"/>
            <w:tcBorders>
              <w:top w:val="nil"/>
              <w:bottom w:val="single" w:sz="4" w:space="0" w:color="auto"/>
            </w:tcBorders>
          </w:tcPr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BB3697" w:rsidRPr="0012104D" w:rsidRDefault="00BB3697" w:rsidP="00BB3697">
            <w:pPr>
              <w:rPr>
                <w:strike/>
                <w:color w:val="auto"/>
              </w:rPr>
            </w:pPr>
            <w:r w:rsidRPr="0012104D">
              <w:rPr>
                <w:strike/>
                <w:color w:val="auto"/>
              </w:rPr>
              <w:t>SAT registration deadline for 11/3</w:t>
            </w:r>
          </w:p>
          <w:p w:rsidR="00097F97" w:rsidRPr="0012104D" w:rsidRDefault="00097F97" w:rsidP="00BB3697">
            <w:pPr>
              <w:rPr>
                <w:b/>
                <w:strike/>
              </w:rPr>
            </w:pPr>
            <w:r w:rsidRPr="0012104D">
              <w:rPr>
                <w:b/>
                <w:strike/>
                <w:color w:val="auto"/>
              </w:rPr>
              <w:t>Pizza Fundraiser Due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BB3697" w:rsidRPr="0012104D" w:rsidRDefault="00995F48" w:rsidP="00BB3697">
            <w:pPr>
              <w:rPr>
                <w:strike/>
                <w:color w:val="auto"/>
              </w:rPr>
            </w:pPr>
            <w:r w:rsidRPr="0012104D">
              <w:rPr>
                <w:strike/>
                <w:color w:val="auto"/>
              </w:rPr>
              <w:t>SAT Test Date (BFA, LUHS, NC</w:t>
            </w:r>
            <w:r w:rsidR="00BB3697" w:rsidRPr="0012104D">
              <w:rPr>
                <w:strike/>
                <w:color w:val="auto"/>
              </w:rPr>
              <w:t>HS)</w:t>
            </w:r>
          </w:p>
          <w:p w:rsidR="00BB3697" w:rsidRPr="0012104D" w:rsidRDefault="00BB3697" w:rsidP="0057717B">
            <w:pPr>
              <w:rPr>
                <w:strike/>
              </w:rPr>
            </w:pPr>
          </w:p>
        </w:tc>
      </w:tr>
      <w:tr w:rsidR="00BB3697" w:rsidTr="00654151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BB3697" w:rsidRPr="0012104D" w:rsidRDefault="00BB3697" w:rsidP="009D438D">
            <w:pPr>
              <w:pStyle w:val="Dates"/>
              <w:jc w:val="left"/>
              <w:rPr>
                <w:strike/>
                <w:color w:val="auto"/>
              </w:rPr>
            </w:pPr>
            <w:r w:rsidRPr="0012104D">
              <w:rPr>
                <w:strike/>
                <w:color w:val="948A54" w:themeColor="background2" w:themeShade="80"/>
              </w:rPr>
              <w:t xml:space="preserve">Columbus Day      </w:t>
            </w:r>
            <w:r w:rsidR="009D438D" w:rsidRPr="0012104D">
              <w:rPr>
                <w:strike/>
                <w:color w:val="948A54" w:themeColor="background2" w:themeShade="80"/>
              </w:rPr>
              <w:t xml:space="preserve">      </w:t>
            </w:r>
            <w:r w:rsidRPr="0012104D">
              <w:rPr>
                <w:strike/>
                <w:color w:val="948A54" w:themeColor="background2" w:themeShade="80"/>
              </w:rPr>
              <w:t xml:space="preserve">   </w:t>
            </w:r>
            <w:r w:rsidRPr="0012104D">
              <w:rPr>
                <w:strike/>
                <w:color w:val="auto"/>
              </w:rPr>
              <w:t>8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FADAD2" w:themeFill="accent1" w:themeFillTint="33"/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ADAD2" w:themeFill="accent1" w:themeFillTint="33"/>
          </w:tcPr>
          <w:p w:rsidR="00BB3697" w:rsidRPr="0012104D" w:rsidRDefault="00BB3697" w:rsidP="00BB3697">
            <w:pPr>
              <w:pStyle w:val="Dates"/>
              <w:jc w:val="left"/>
              <w:rPr>
                <w:strike/>
                <w:color w:val="FF0000"/>
              </w:rPr>
            </w:pPr>
            <w:r w:rsidRPr="0012104D">
              <w:rPr>
                <w:strike/>
                <w:color w:val="000000" w:themeColor="text1"/>
              </w:rPr>
              <w:t xml:space="preserve">PSAT Test Day              13 </w:t>
            </w:r>
          </w:p>
        </w:tc>
      </w:tr>
      <w:tr w:rsidR="00BB3697" w:rsidTr="0065415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rPr>
                <w:strike/>
                <w:color w:val="auto"/>
              </w:rPr>
            </w:pPr>
            <w:r w:rsidRPr="0012104D">
              <w:rPr>
                <w:strike/>
                <w:color w:val="auto"/>
              </w:rPr>
              <w:t>UB Office Closed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shd w:val="clear" w:color="auto" w:fill="FADAD2" w:themeFill="accent1" w:themeFillTint="33"/>
          </w:tcPr>
          <w:p w:rsidR="00654151" w:rsidRPr="0012104D" w:rsidRDefault="00654151" w:rsidP="00654151">
            <w:pPr>
              <w:rPr>
                <w:b/>
                <w:strike/>
                <w:color w:val="auto"/>
              </w:rPr>
            </w:pPr>
            <w:r w:rsidRPr="0012104D">
              <w:rPr>
                <w:b/>
                <w:strike/>
                <w:color w:val="auto"/>
              </w:rPr>
              <w:t>VEOP Conference at VTC 8:45-2:45</w:t>
            </w:r>
          </w:p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rPr>
                <w:strike/>
                <w:color w:val="000000" w:themeColor="text1"/>
              </w:rPr>
            </w:pPr>
            <w:r w:rsidRPr="0012104D">
              <w:rPr>
                <w:strike/>
                <w:color w:val="000000" w:themeColor="text1"/>
              </w:rPr>
              <w:t>PSAT Primary Test Day</w:t>
            </w:r>
          </w:p>
          <w:p w:rsidR="00097F97" w:rsidRPr="0012104D" w:rsidRDefault="00097F97" w:rsidP="00BB3697">
            <w:pPr>
              <w:rPr>
                <w:strike/>
              </w:rPr>
            </w:pPr>
            <w:r w:rsidRPr="0012104D">
              <w:rPr>
                <w:strike/>
                <w:color w:val="000000" w:themeColor="text1"/>
              </w:rPr>
              <w:t>Pizza Order Placed</w:t>
            </w:r>
          </w:p>
        </w:tc>
        <w:tc>
          <w:tcPr>
            <w:tcW w:w="759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BB3697" w:rsidRPr="0012104D" w:rsidRDefault="00501420" w:rsidP="00BB3697">
            <w:pPr>
              <w:rPr>
                <w:strike/>
                <w:color w:val="000000" w:themeColor="text1"/>
              </w:rPr>
            </w:pPr>
            <w:r w:rsidRPr="0012104D">
              <w:rPr>
                <w:strike/>
                <w:color w:val="000000" w:themeColor="text1"/>
              </w:rPr>
              <w:t>No School- NCHS</w:t>
            </w:r>
          </w:p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ADAD2" w:themeFill="accent1" w:themeFillTint="33"/>
          </w:tcPr>
          <w:p w:rsidR="00BB3697" w:rsidRPr="0012104D" w:rsidRDefault="00097F97" w:rsidP="00AB01A0">
            <w:pPr>
              <w:shd w:val="clear" w:color="auto" w:fill="FADAD2" w:themeFill="accent1" w:themeFillTint="33"/>
              <w:jc w:val="center"/>
              <w:rPr>
                <w:strike/>
                <w:color w:val="auto"/>
              </w:rPr>
            </w:pPr>
            <w:r w:rsidRPr="0012104D">
              <w:rPr>
                <w:b/>
                <w:strike/>
                <w:color w:val="auto"/>
              </w:rPr>
              <w:t>SENIOR MEETING</w:t>
            </w:r>
          </w:p>
          <w:p w:rsidR="00BB3697" w:rsidRPr="0012104D" w:rsidRDefault="00BB3697" w:rsidP="00BB3697">
            <w:pPr>
              <w:rPr>
                <w:b/>
                <w:strike/>
                <w:color w:val="FF0000"/>
              </w:rPr>
            </w:pPr>
          </w:p>
        </w:tc>
      </w:tr>
      <w:tr w:rsidR="00BB3697" w:rsidTr="00654151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15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16</w:t>
            </w:r>
          </w:p>
        </w:tc>
        <w:tc>
          <w:tcPr>
            <w:tcW w:w="720" w:type="pct"/>
            <w:tcBorders>
              <w:top w:val="single" w:sz="4" w:space="0" w:color="auto"/>
              <w:bottom w:val="nil"/>
            </w:tcBorders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17</w:t>
            </w:r>
          </w:p>
        </w:tc>
        <w:tc>
          <w:tcPr>
            <w:tcW w:w="759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B3697" w:rsidRPr="0012104D" w:rsidRDefault="00BB3697" w:rsidP="00447D93">
            <w:pPr>
              <w:jc w:val="right"/>
              <w:rPr>
                <w:strike/>
                <w:color w:val="FF0000"/>
              </w:rPr>
            </w:pPr>
            <w:r w:rsidRPr="0012104D">
              <w:rPr>
                <w:strike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B3697" w:rsidRPr="0012104D" w:rsidRDefault="00BB3697" w:rsidP="00654151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B3697" w:rsidRPr="0012104D" w:rsidRDefault="00BB3697" w:rsidP="00447D93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20</w:t>
            </w:r>
          </w:p>
        </w:tc>
      </w:tr>
      <w:tr w:rsidR="00BB3697" w:rsidTr="0065415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B3697" w:rsidRPr="0012104D" w:rsidRDefault="00E451F2" w:rsidP="00BB3697">
            <w:pPr>
              <w:rPr>
                <w:strike/>
              </w:rPr>
            </w:pPr>
            <w:r w:rsidRPr="0012104D">
              <w:rPr>
                <w:strike/>
                <w:color w:val="auto"/>
              </w:rPr>
              <w:t>Late ACT Reg. Deadline for 10/27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501420" w:rsidRPr="0012104D" w:rsidRDefault="00501420" w:rsidP="00501420">
            <w:pPr>
              <w:rPr>
                <w:strike/>
                <w:color w:val="000000" w:themeColor="text1"/>
              </w:rPr>
            </w:pPr>
            <w:r w:rsidRPr="0012104D">
              <w:rPr>
                <w:strike/>
                <w:color w:val="000000" w:themeColor="text1"/>
              </w:rPr>
              <w:t>No School- NCHS</w:t>
            </w:r>
          </w:p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</w:tcPr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auto"/>
            </w:tcBorders>
          </w:tcPr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75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B3697" w:rsidRPr="0012104D" w:rsidRDefault="00B32983" w:rsidP="00BB3697">
            <w:pPr>
              <w:rPr>
                <w:strike/>
                <w:color w:val="FF0000"/>
              </w:rPr>
            </w:pPr>
            <w:r w:rsidRPr="0012104D">
              <w:rPr>
                <w:strike/>
                <w:color w:val="000000" w:themeColor="text1"/>
              </w:rPr>
              <w:t>No School-</w:t>
            </w:r>
            <w:r w:rsidR="000B7822" w:rsidRPr="0012104D">
              <w:rPr>
                <w:strike/>
                <w:color w:val="000000" w:themeColor="text1"/>
              </w:rPr>
              <w:t xml:space="preserve"> LUHS, PA</w:t>
            </w:r>
          </w:p>
          <w:p w:rsidR="000B7822" w:rsidRPr="0012104D" w:rsidRDefault="00501420" w:rsidP="00BB3697">
            <w:pPr>
              <w:rPr>
                <w:strike/>
                <w:color w:val="auto"/>
              </w:rPr>
            </w:pPr>
            <w:r w:rsidRPr="0012104D">
              <w:rPr>
                <w:strike/>
                <w:color w:val="auto"/>
              </w:rPr>
              <w:t>Early Release</w:t>
            </w:r>
            <w:r w:rsidR="000B7822" w:rsidRPr="0012104D">
              <w:rPr>
                <w:strike/>
                <w:color w:val="auto"/>
              </w:rPr>
              <w:t>- MVU</w:t>
            </w:r>
          </w:p>
          <w:p w:rsidR="000B7822" w:rsidRPr="0012104D" w:rsidRDefault="000B7822" w:rsidP="00BB3697">
            <w:pPr>
              <w:rPr>
                <w:strike/>
                <w:color w:val="FF0000"/>
              </w:rPr>
            </w:pPr>
          </w:p>
          <w:p w:rsidR="000B7822" w:rsidRPr="0012104D" w:rsidRDefault="000B7822" w:rsidP="00BB3697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B3697" w:rsidRPr="0012104D" w:rsidRDefault="00BB3697" w:rsidP="00BB3697">
            <w:pPr>
              <w:rPr>
                <w:strike/>
                <w:color w:val="auto"/>
              </w:rPr>
            </w:pPr>
            <w:r w:rsidRPr="0012104D">
              <w:rPr>
                <w:strike/>
                <w:color w:val="auto"/>
              </w:rPr>
              <w:t>No School-EFHS,BFA LUHS, PA, MVU, RHS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316AB" w:rsidRPr="0012104D" w:rsidRDefault="003316AB" w:rsidP="00447D93">
            <w:pPr>
              <w:jc w:val="center"/>
              <w:rPr>
                <w:strike/>
                <w:color w:val="FF0000"/>
              </w:rPr>
            </w:pPr>
          </w:p>
        </w:tc>
      </w:tr>
      <w:tr w:rsidR="00BB3697" w:rsidTr="001E234C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22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F5D8CF" w:themeFill="accent3" w:themeFillTint="33"/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23</w:t>
            </w:r>
          </w:p>
        </w:tc>
        <w:tc>
          <w:tcPr>
            <w:tcW w:w="720" w:type="pct"/>
            <w:tcBorders>
              <w:top w:val="single" w:sz="4" w:space="0" w:color="auto"/>
              <w:bottom w:val="nil"/>
            </w:tcBorders>
            <w:shd w:val="clear" w:color="auto" w:fill="F5D8CF" w:themeFill="accent3" w:themeFillTint="33"/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24</w:t>
            </w:r>
          </w:p>
        </w:tc>
        <w:tc>
          <w:tcPr>
            <w:tcW w:w="759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5D8CF" w:themeFill="accent3" w:themeFillTint="33"/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27</w:t>
            </w:r>
          </w:p>
        </w:tc>
      </w:tr>
      <w:tr w:rsidR="00BB3697" w:rsidTr="001E234C">
        <w:trPr>
          <w:trHeight w:hRule="exact" w:val="1017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rPr>
                <w:b/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BB3697" w:rsidRPr="0012104D" w:rsidRDefault="00B32983" w:rsidP="00BB3697">
            <w:pPr>
              <w:rPr>
                <w:strike/>
              </w:rPr>
            </w:pPr>
            <w:r w:rsidRPr="0012104D">
              <w:rPr>
                <w:strike/>
                <w:color w:val="000000" w:themeColor="text1"/>
              </w:rPr>
              <w:t>No School- EFHS</w:t>
            </w:r>
            <w:r w:rsidR="00C51AB9" w:rsidRPr="0012104D">
              <w:rPr>
                <w:strike/>
                <w:color w:val="000000" w:themeColor="text1"/>
              </w:rPr>
              <w:t>, RHS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shd w:val="clear" w:color="auto" w:fill="F5D8CF" w:themeFill="accent3" w:themeFillTint="33"/>
          </w:tcPr>
          <w:p w:rsidR="00BB3697" w:rsidRPr="0012104D" w:rsidRDefault="0022428B" w:rsidP="00097F97">
            <w:pPr>
              <w:rPr>
                <w:b/>
                <w:strike/>
              </w:rPr>
            </w:pPr>
            <w:r w:rsidRPr="0012104D">
              <w:rPr>
                <w:b/>
                <w:strike/>
                <w:color w:val="000000" w:themeColor="text1"/>
              </w:rPr>
              <w:t xml:space="preserve">Pizza </w:t>
            </w:r>
            <w:r w:rsidR="00097F97" w:rsidRPr="0012104D">
              <w:rPr>
                <w:b/>
                <w:strike/>
                <w:color w:val="000000" w:themeColor="text1"/>
              </w:rPr>
              <w:t>Delivery Day</w:t>
            </w:r>
          </w:p>
        </w:tc>
        <w:tc>
          <w:tcPr>
            <w:tcW w:w="720" w:type="pct"/>
            <w:tcBorders>
              <w:top w:val="nil"/>
              <w:bottom w:val="single" w:sz="4" w:space="0" w:color="auto"/>
            </w:tcBorders>
            <w:shd w:val="clear" w:color="auto" w:fill="F5D8CF" w:themeFill="accent3" w:themeFillTint="33"/>
          </w:tcPr>
          <w:p w:rsidR="00E830C4" w:rsidRPr="0012104D" w:rsidRDefault="00E830C4" w:rsidP="00654753">
            <w:pPr>
              <w:rPr>
                <w:b/>
                <w:strike/>
                <w:color w:val="auto"/>
              </w:rPr>
            </w:pPr>
            <w:r w:rsidRPr="0012104D">
              <w:rPr>
                <w:b/>
                <w:strike/>
                <w:color w:val="auto"/>
              </w:rPr>
              <w:t>Sophomore Summit</w:t>
            </w:r>
          </w:p>
          <w:p w:rsidR="008933E6" w:rsidRPr="0012104D" w:rsidRDefault="008933E6" w:rsidP="00654753">
            <w:pPr>
              <w:rPr>
                <w:strike/>
                <w:color w:val="auto"/>
              </w:rPr>
            </w:pPr>
            <w:r w:rsidRPr="0012104D">
              <w:rPr>
                <w:strike/>
                <w:color w:val="auto"/>
              </w:rPr>
              <w:t xml:space="preserve">Alternate PSAT Test Date </w:t>
            </w:r>
          </w:p>
          <w:p w:rsidR="00BB3697" w:rsidRPr="0012104D" w:rsidRDefault="00BB3697" w:rsidP="00BB3697">
            <w:pPr>
              <w:rPr>
                <w:strike/>
                <w:color w:val="auto"/>
              </w:rPr>
            </w:pPr>
            <w:r w:rsidRPr="0012104D">
              <w:rPr>
                <w:strike/>
                <w:color w:val="auto"/>
              </w:rPr>
              <w:t>SAT Late Registration for 11/3</w:t>
            </w:r>
          </w:p>
          <w:p w:rsidR="00BB3697" w:rsidRPr="0012104D" w:rsidRDefault="00BB3697" w:rsidP="00BB3697">
            <w:pPr>
              <w:rPr>
                <w:strike/>
                <w:color w:val="FF0000"/>
              </w:rPr>
            </w:pPr>
          </w:p>
        </w:tc>
        <w:tc>
          <w:tcPr>
            <w:tcW w:w="759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B3697" w:rsidRPr="0012104D" w:rsidRDefault="00BB3697" w:rsidP="00BB3697">
            <w:pPr>
              <w:rPr>
                <w:strike/>
                <w:color w:val="000000" w:themeColor="text1"/>
              </w:rPr>
            </w:pPr>
            <w:r w:rsidRPr="0012104D">
              <w:rPr>
                <w:strike/>
                <w:color w:val="000000" w:themeColor="text1"/>
              </w:rPr>
              <w:t>SAT Scores from 10/7</w:t>
            </w:r>
          </w:p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5D8CF" w:themeFill="accent3" w:themeFillTint="33"/>
          </w:tcPr>
          <w:p w:rsidR="00E830C4" w:rsidRPr="0012104D" w:rsidRDefault="00E830C4" w:rsidP="003C30DE">
            <w:pPr>
              <w:rPr>
                <w:b/>
                <w:strike/>
                <w:color w:val="auto"/>
              </w:rPr>
            </w:pPr>
            <w:r w:rsidRPr="0012104D">
              <w:rPr>
                <w:b/>
                <w:strike/>
                <w:color w:val="auto"/>
              </w:rPr>
              <w:t>Warm the Children</w:t>
            </w:r>
          </w:p>
          <w:p w:rsidR="003C30DE" w:rsidRPr="0012104D" w:rsidRDefault="003C30DE" w:rsidP="003C30DE">
            <w:pPr>
              <w:rPr>
                <w:strike/>
                <w:color w:val="FF0000"/>
              </w:rPr>
            </w:pPr>
            <w:r w:rsidRPr="0012104D">
              <w:rPr>
                <w:strike/>
                <w:color w:val="000000" w:themeColor="text1"/>
              </w:rPr>
              <w:t>ACT Test Date</w:t>
            </w:r>
          </w:p>
        </w:tc>
      </w:tr>
      <w:tr w:rsidR="00BB3697" w:rsidTr="001E234C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5D8CF" w:themeFill="accent3" w:themeFillTint="33"/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29</w:t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30</w:t>
            </w:r>
          </w:p>
        </w:tc>
        <w:tc>
          <w:tcPr>
            <w:tcW w:w="720" w:type="pct"/>
            <w:tcBorders>
              <w:top w:val="single" w:sz="4" w:space="0" w:color="auto"/>
              <w:bottom w:val="nil"/>
            </w:tcBorders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31</w:t>
            </w:r>
          </w:p>
        </w:tc>
        <w:tc>
          <w:tcPr>
            <w:tcW w:w="759" w:type="pct"/>
            <w:tcBorders>
              <w:top w:val="single" w:sz="4" w:space="0" w:color="auto"/>
              <w:bottom w:val="nil"/>
            </w:tcBorders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</w:p>
        </w:tc>
      </w:tr>
      <w:tr w:rsidR="00BB3697" w:rsidTr="001E234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5D8CF" w:themeFill="accent3" w:themeFillTint="33"/>
          </w:tcPr>
          <w:p w:rsidR="003316AB" w:rsidRPr="0012104D" w:rsidRDefault="003316AB" w:rsidP="003316AB">
            <w:pPr>
              <w:rPr>
                <w:b/>
                <w:strike/>
                <w:color w:val="auto"/>
              </w:rPr>
            </w:pPr>
            <w:r w:rsidRPr="0012104D">
              <w:rPr>
                <w:b/>
                <w:strike/>
                <w:color w:val="auto"/>
              </w:rPr>
              <w:t>Warm the Children</w:t>
            </w:r>
          </w:p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</w:tcPr>
          <w:p w:rsidR="00BB3697" w:rsidRPr="0012104D" w:rsidRDefault="008933E6" w:rsidP="00BB3697">
            <w:pPr>
              <w:rPr>
                <w:strike/>
                <w:color w:val="000000" w:themeColor="text1"/>
              </w:rPr>
            </w:pPr>
            <w:r w:rsidRPr="0012104D">
              <w:rPr>
                <w:strike/>
                <w:color w:val="000000" w:themeColor="text1"/>
              </w:rPr>
              <w:t>10/6 SAT Scores Av</w:t>
            </w:r>
            <w:r w:rsidR="00501420" w:rsidRPr="0012104D">
              <w:rPr>
                <w:strike/>
                <w:color w:val="000000" w:themeColor="text1"/>
              </w:rPr>
              <w:t>ailable</w:t>
            </w:r>
          </w:p>
        </w:tc>
        <w:tc>
          <w:tcPr>
            <w:tcW w:w="720" w:type="pct"/>
            <w:tcBorders>
              <w:top w:val="nil"/>
              <w:bottom w:val="single" w:sz="4" w:space="0" w:color="auto"/>
            </w:tcBorders>
          </w:tcPr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759" w:type="pct"/>
            <w:tcBorders>
              <w:top w:val="nil"/>
              <w:bottom w:val="single" w:sz="4" w:space="0" w:color="auto"/>
            </w:tcBorders>
          </w:tcPr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BB3697" w:rsidRPr="0012104D" w:rsidRDefault="00BB3697" w:rsidP="00BB3697">
            <w:pPr>
              <w:rPr>
                <w:strike/>
              </w:rPr>
            </w:pPr>
          </w:p>
        </w:tc>
      </w:tr>
      <w:tr w:rsidR="00BB3697" w:rsidTr="009E4E4F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IF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=G10</w:instrText>
            </w:r>
            <w:r w:rsidRPr="0012104D">
              <w:rPr>
                <w:strike/>
              </w:rPr>
              <w:fldChar w:fldCharType="separate"/>
            </w:r>
            <w:r w:rsidRPr="0012104D">
              <w:rPr>
                <w:strike/>
                <w:noProof/>
              </w:rPr>
              <w:instrText>0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instrText xml:space="preserve"> = 0,""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IF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=G10 </w:instrText>
            </w:r>
            <w:r w:rsidRPr="0012104D">
              <w:rPr>
                <w:strike/>
              </w:rPr>
              <w:fldChar w:fldCharType="separate"/>
            </w:r>
            <w:r w:rsidRPr="0012104D">
              <w:rPr>
                <w:strike/>
                <w:noProof/>
              </w:rPr>
              <w:instrText>30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instrText xml:space="preserve">  &lt;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DocVariable MonthEnd \@ d </w:instrText>
            </w:r>
            <w:r w:rsidRPr="0012104D">
              <w:rPr>
                <w:strike/>
              </w:rPr>
              <w:fldChar w:fldCharType="separate"/>
            </w:r>
            <w:r w:rsidRPr="0012104D">
              <w:rPr>
                <w:strike/>
              </w:rPr>
              <w:instrText>31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instrText xml:space="preserve"> 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=G10+1 </w:instrText>
            </w:r>
            <w:r w:rsidRPr="0012104D">
              <w:rPr>
                <w:strike/>
              </w:rPr>
              <w:fldChar w:fldCharType="separate"/>
            </w:r>
            <w:r w:rsidRPr="0012104D">
              <w:rPr>
                <w:strike/>
                <w:noProof/>
              </w:rPr>
              <w:instrText>31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instrText xml:space="preserve"> "" </w:instrText>
            </w:r>
            <w:r w:rsidRPr="0012104D">
              <w:rPr>
                <w:strike/>
              </w:rPr>
              <w:fldChar w:fldCharType="separate"/>
            </w:r>
            <w:r w:rsidRPr="0012104D">
              <w:rPr>
                <w:strike/>
                <w:noProof/>
              </w:rPr>
              <w:instrText>31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IF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=A12</w:instrText>
            </w:r>
            <w:r w:rsidRPr="0012104D">
              <w:rPr>
                <w:strike/>
              </w:rPr>
              <w:fldChar w:fldCharType="separate"/>
            </w:r>
            <w:r w:rsidRPr="0012104D">
              <w:rPr>
                <w:strike/>
                <w:noProof/>
              </w:rPr>
              <w:instrText>0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instrText xml:space="preserve"> = 0,""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IF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=A12 </w:instrText>
            </w:r>
            <w:r w:rsidRPr="0012104D">
              <w:rPr>
                <w:strike/>
              </w:rPr>
              <w:fldChar w:fldCharType="separate"/>
            </w:r>
            <w:r w:rsidRPr="0012104D">
              <w:rPr>
                <w:strike/>
                <w:noProof/>
              </w:rPr>
              <w:instrText>31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instrText xml:space="preserve">  &lt;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DocVariable MonthEnd \@ d </w:instrText>
            </w:r>
            <w:r w:rsidRPr="0012104D">
              <w:rPr>
                <w:strike/>
              </w:rPr>
              <w:fldChar w:fldCharType="separate"/>
            </w:r>
            <w:r w:rsidRPr="0012104D">
              <w:rPr>
                <w:strike/>
              </w:rPr>
              <w:instrText>31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instrText xml:space="preserve">  </w:instrText>
            </w:r>
            <w:r w:rsidRPr="0012104D">
              <w:rPr>
                <w:strike/>
              </w:rPr>
              <w:fldChar w:fldCharType="begin"/>
            </w:r>
            <w:r w:rsidRPr="0012104D">
              <w:rPr>
                <w:strike/>
              </w:rPr>
              <w:instrText xml:space="preserve"> =A12+1 </w:instrText>
            </w:r>
            <w:r w:rsidRPr="0012104D">
              <w:rPr>
                <w:strike/>
              </w:rPr>
              <w:fldChar w:fldCharType="separate"/>
            </w:r>
            <w:r w:rsidRPr="0012104D">
              <w:rPr>
                <w:strike/>
                <w:noProof/>
              </w:rPr>
              <w:instrText>31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instrText xml:space="preserve"> "" </w:instrText>
            </w:r>
            <w:r w:rsidRPr="0012104D">
              <w:rPr>
                <w:strike/>
              </w:rPr>
              <w:fldChar w:fldCharType="end"/>
            </w:r>
            <w:r w:rsidRPr="0012104D">
              <w:rPr>
                <w:strike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pStyle w:val="Dates"/>
              <w:rPr>
                <w:strike/>
              </w:rPr>
            </w:pPr>
          </w:p>
        </w:tc>
      </w:tr>
      <w:tr w:rsidR="00BB3697" w:rsidTr="009E4E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720" w:type="pct"/>
            <w:tcBorders>
              <w:top w:val="nil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759" w:type="pct"/>
            <w:tcBorders>
              <w:top w:val="nil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BB3697" w:rsidRPr="0012104D" w:rsidRDefault="00BB3697" w:rsidP="00BB3697">
            <w:pPr>
              <w:rPr>
                <w:strike/>
              </w:rPr>
            </w:pPr>
          </w:p>
        </w:tc>
      </w:tr>
    </w:tbl>
    <w:tbl>
      <w:tblPr>
        <w:tblStyle w:val="PlainTable4"/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6"/>
        <w:gridCol w:w="3581"/>
        <w:gridCol w:w="1772"/>
        <w:gridCol w:w="1809"/>
        <w:gridCol w:w="3591"/>
      </w:tblGrid>
      <w:tr w:rsidR="00321922" w:rsidTr="009E4E4F">
        <w:trPr>
          <w:trHeight w:hRule="exact" w:val="1881"/>
        </w:trPr>
        <w:tc>
          <w:tcPr>
            <w:tcW w:w="3647" w:type="dxa"/>
            <w:tcMar>
              <w:left w:w="0" w:type="dxa"/>
            </w:tcMar>
            <w:vAlign w:val="center"/>
          </w:tcPr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Upward Bound at</w:t>
            </w:r>
          </w:p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Northern Vermont</w:t>
            </w:r>
          </w:p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University - Johnson</w:t>
            </w:r>
          </w:p>
          <w:p w:rsidR="00321922" w:rsidRPr="00D81814" w:rsidRDefault="00321922" w:rsidP="009E4E4F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337 College Hill Road</w:t>
            </w:r>
          </w:p>
          <w:p w:rsidR="00321922" w:rsidRPr="00D81814" w:rsidRDefault="00321922" w:rsidP="009E4E4F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Johnson, VT</w:t>
            </w:r>
            <w:r>
              <w:rPr>
                <w:sz w:val="22"/>
                <w:szCs w:val="22"/>
                <w14:ligatures w14:val="none"/>
              </w:rPr>
              <w:t xml:space="preserve"> </w:t>
            </w:r>
            <w:r w:rsidRPr="00D81814">
              <w:rPr>
                <w:sz w:val="22"/>
                <w:szCs w:val="22"/>
                <w14:ligatures w14:val="none"/>
              </w:rPr>
              <w:t>05656</w:t>
            </w:r>
          </w:p>
          <w:p w:rsidR="00321922" w:rsidRDefault="00321922" w:rsidP="009E4E4F">
            <w:pPr>
              <w:widowControl w:val="0"/>
              <w:jc w:val="center"/>
            </w:pPr>
          </w:p>
          <w:p w:rsidR="00321922" w:rsidRDefault="00321922" w:rsidP="009E4E4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21922" w:rsidRDefault="00321922" w:rsidP="009E4E4F">
            <w:pPr>
              <w:pStyle w:val="Heading1"/>
              <w:jc w:val="center"/>
              <w:outlineLvl w:val="0"/>
            </w:pPr>
          </w:p>
        </w:tc>
        <w:tc>
          <w:tcPr>
            <w:tcW w:w="3581" w:type="dxa"/>
          </w:tcPr>
          <w:p w:rsidR="00321922" w:rsidRPr="00D81814" w:rsidRDefault="004733F9" w:rsidP="009E4E4F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Tony.Blueter@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Erica.Fuller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@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Office Fax: 802-635-1490</w:t>
            </w:r>
          </w:p>
        </w:tc>
        <w:tc>
          <w:tcPr>
            <w:tcW w:w="3581" w:type="dxa"/>
            <w:gridSpan w:val="2"/>
          </w:tcPr>
          <w:p w:rsidR="00321922" w:rsidRPr="00BA1A13" w:rsidRDefault="00D02750" w:rsidP="009E4E4F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8" w:history="1">
              <w:r w:rsidR="00321922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sat test centers &amp; codes</w:t>
              </w:r>
            </w:hyperlink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 </w:t>
            </w:r>
          </w:p>
          <w:p w:rsidR="00321922" w:rsidRPr="00BA1A13" w:rsidRDefault="00321922" w:rsidP="009E4E4F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 xml:space="preserve">BFA - St Albans </w:t>
            </w:r>
            <w:r w:rsidRPr="00BA1A13">
              <w:rPr>
                <w:rFonts w:ascii="Perpetua Titling MT" w:hAnsi="Perpetua Titling MT"/>
              </w:rPr>
              <w:tab/>
              <w:t xml:space="preserve">      46190</w:t>
            </w:r>
          </w:p>
          <w:p w:rsidR="00321922" w:rsidRPr="00BA1A13" w:rsidRDefault="00321922" w:rsidP="009E4E4F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321922" w:rsidRDefault="00321922" w:rsidP="009E4E4F"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46165</w:t>
            </w:r>
          </w:p>
        </w:tc>
        <w:tc>
          <w:tcPr>
            <w:tcW w:w="3581" w:type="dxa"/>
            <w:tcMar>
              <w:right w:w="0" w:type="dxa"/>
            </w:tcMar>
          </w:tcPr>
          <w:p w:rsidR="00321922" w:rsidRDefault="00D02750" w:rsidP="009E4E4F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9" w:anchor="dates" w:history="1">
              <w:r w:rsidR="00321922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ACT TEST CENTERS &amp; Codes</w:t>
              </w:r>
            </w:hyperlink>
          </w:p>
          <w:p w:rsidR="00321922" w:rsidRDefault="00321922" w:rsidP="009E4E4F">
            <w:pPr>
              <w:widowControl w:val="0"/>
              <w:rPr>
                <w:rFonts w:ascii="Perpetua Titling MT" w:hAnsi="Perpetua Titling MT"/>
              </w:rPr>
            </w:pP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BFA - St Albans</w:t>
            </w:r>
            <w:r>
              <w:rPr>
                <w:rFonts w:ascii="Perpetua Titling MT" w:hAnsi="Perpetua Titling MT"/>
              </w:rPr>
              <w:t xml:space="preserve"> </w:t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</w:t>
            </w:r>
            <w:r w:rsidRPr="00BA1A13">
              <w:rPr>
                <w:rFonts w:ascii="Perpetua Titling MT" w:hAnsi="Perpetua Titling MT"/>
              </w:rPr>
              <w:t>155600</w:t>
            </w: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241680</w:t>
            </w: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201760</w:t>
            </w:r>
          </w:p>
          <w:p w:rsidR="00321922" w:rsidRDefault="00321922" w:rsidP="009E4E4F">
            <w:pPr>
              <w:widowControl w:val="0"/>
            </w:pPr>
            <w:r>
              <w:t> </w:t>
            </w:r>
          </w:p>
          <w:p w:rsidR="00321922" w:rsidRDefault="00321922" w:rsidP="009E4E4F">
            <w:pPr>
              <w:widowControl w:val="0"/>
            </w:pPr>
          </w:p>
          <w:p w:rsidR="00321922" w:rsidRDefault="00321922" w:rsidP="009E4E4F"/>
        </w:tc>
      </w:tr>
      <w:tr w:rsidR="00321922" w:rsidTr="009E4E4F">
        <w:tblPrEx>
          <w:tblBorders>
            <w:top w:val="single" w:sz="8" w:space="0" w:color="BFBFBF" w:themeColor="background1" w:themeShade="BF"/>
            <w:left w:val="none" w:sz="0" w:space="0" w:color="auto"/>
            <w:bottom w:val="single" w:sz="8" w:space="0" w:color="BFBFBF" w:themeColor="background1" w:themeShade="BF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rPr>
          <w:trHeight w:hRule="exact" w:val="1368"/>
        </w:trPr>
        <w:tc>
          <w:tcPr>
            <w:tcW w:w="9000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:rsidR="00321922" w:rsidRPr="00A15C2B" w:rsidRDefault="00321922" w:rsidP="009E4E4F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sz w:val="32"/>
                <w:szCs w:val="32"/>
              </w:rPr>
            </w:pPr>
            <w:r w:rsidRPr="002A3AAB">
              <w:rPr>
                <w:rFonts w:ascii="Perpetua Titling MT" w:hAnsi="Perpetua Titling MT"/>
                <w:sz w:val="32"/>
                <w:szCs w:val="32"/>
              </w:rPr>
              <w:lastRenderedPageBreak/>
              <w:t>EDUCATION BY ENGAGEMENT</w:t>
            </w:r>
          </w:p>
        </w:tc>
        <w:tc>
          <w:tcPr>
            <w:tcW w:w="5400" w:type="dxa"/>
            <w:gridSpan w:val="2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21922" w:rsidRPr="00BB4629" w:rsidRDefault="00321922" w:rsidP="00E71745">
            <w:pPr>
              <w:pStyle w:val="Year"/>
              <w:rPr>
                <w:rFonts w:ascii="Perpetua Titling MT" w:hAnsi="Perpetua Titling MT"/>
                <w:b w:val="0"/>
                <w:sz w:val="66"/>
                <w:szCs w:val="66"/>
              </w:rPr>
            </w:pPr>
            <w:r w:rsidRPr="00BB4629">
              <w:rPr>
                <w:rFonts w:ascii="Perpetua Titling MT" w:hAnsi="Perpetua Titling MT"/>
                <w:b w:val="0"/>
                <w:color w:val="000000" w:themeColor="text1"/>
                <w:sz w:val="66"/>
                <w:szCs w:val="66"/>
              </w:rPr>
              <w:fldChar w:fldCharType="begin"/>
            </w:r>
            <w:r w:rsidRPr="00BB4629">
              <w:rPr>
                <w:rFonts w:ascii="Perpetua Titling MT" w:hAnsi="Perpetua Titling MT"/>
                <w:b w:val="0"/>
                <w:color w:val="000000" w:themeColor="text1"/>
                <w:sz w:val="66"/>
                <w:szCs w:val="66"/>
              </w:rPr>
              <w:instrText xml:space="preserve"> DOCVARIABLE  MonthStart \@  yyyy   \* MERGEFORMAT </w:instrText>
            </w:r>
            <w:r w:rsidRPr="00BB4629">
              <w:rPr>
                <w:rFonts w:ascii="Perpetua Titling MT" w:hAnsi="Perpetua Titling MT"/>
                <w:b w:val="0"/>
                <w:color w:val="000000" w:themeColor="text1"/>
                <w:sz w:val="66"/>
                <w:szCs w:val="66"/>
              </w:rPr>
              <w:fldChar w:fldCharType="separate"/>
            </w:r>
            <w:r w:rsidRPr="00BB4629">
              <w:rPr>
                <w:rFonts w:ascii="Perpetua Titling MT" w:hAnsi="Perpetua Titling MT"/>
                <w:b w:val="0"/>
                <w:color w:val="000000" w:themeColor="text1"/>
                <w:sz w:val="66"/>
                <w:szCs w:val="66"/>
              </w:rPr>
              <w:t>November 201</w:t>
            </w:r>
            <w:r w:rsidR="00E71745">
              <w:rPr>
                <w:rFonts w:ascii="Perpetua Titling MT" w:hAnsi="Perpetua Titling MT"/>
                <w:b w:val="0"/>
                <w:color w:val="000000" w:themeColor="text1"/>
                <w:sz w:val="66"/>
                <w:szCs w:val="66"/>
              </w:rPr>
              <w:t>8</w:t>
            </w:r>
            <w:r w:rsidRPr="00BB4629">
              <w:rPr>
                <w:rFonts w:ascii="Perpetua Titling MT" w:hAnsi="Perpetua Titling MT"/>
                <w:b w:val="0"/>
                <w:color w:val="000000" w:themeColor="text1"/>
                <w:sz w:val="66"/>
                <w:szCs w:val="66"/>
              </w:rPr>
              <w:fldChar w:fldCharType="end"/>
            </w:r>
          </w:p>
        </w:tc>
      </w:tr>
      <w:tr w:rsidR="00321922" w:rsidTr="009E4E4F">
        <w:tblPrEx>
          <w:tblBorders>
            <w:top w:val="single" w:sz="8" w:space="0" w:color="BFBFBF" w:themeColor="background1" w:themeShade="BF"/>
            <w:left w:val="none" w:sz="0" w:space="0" w:color="auto"/>
            <w:bottom w:val="single" w:sz="8" w:space="0" w:color="BFBFBF" w:themeColor="background1" w:themeShade="BF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c>
          <w:tcPr>
            <w:tcW w:w="9000" w:type="dxa"/>
            <w:gridSpan w:val="3"/>
            <w:tcBorders>
              <w:top w:val="single" w:sz="8" w:space="0" w:color="BFBFBF" w:themeColor="background1" w:themeShade="BF"/>
              <w:bottom w:val="nil"/>
            </w:tcBorders>
          </w:tcPr>
          <w:p w:rsidR="00321922" w:rsidRDefault="00321922" w:rsidP="009E4E4F">
            <w:pPr>
              <w:pStyle w:val="NoSpacing"/>
            </w:pPr>
          </w:p>
        </w:tc>
        <w:tc>
          <w:tcPr>
            <w:tcW w:w="5400" w:type="dxa"/>
            <w:gridSpan w:val="2"/>
            <w:tcBorders>
              <w:top w:val="single" w:sz="8" w:space="0" w:color="BFBFBF" w:themeColor="background1" w:themeShade="BF"/>
              <w:bottom w:val="nil"/>
            </w:tcBorders>
          </w:tcPr>
          <w:p w:rsidR="00321922" w:rsidRDefault="00321922" w:rsidP="009E4E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321922" w:rsidTr="009E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492871124"/>
            <w:placeholder>
              <w:docPart w:val="A6245153CF2142DE8AB86E12F52FED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321922" w:rsidRDefault="00321922" w:rsidP="009E4E4F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817078749"/>
                <w:placeholder>
                  <w:docPart w:val="CA9E8183C6334FAC8321E88E160CE92D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132023379"/>
                <w:placeholder>
                  <w:docPart w:val="BA97E37BF8D245618633576F7A86639B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49699169"/>
                <w:placeholder>
                  <w:docPart w:val="681002230C5A48E190372546812DE015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1909294559"/>
                <w:placeholder>
                  <w:docPart w:val="EF2FB1F6BA79421992D9918B8BEB046F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1472138444"/>
                <w:placeholder>
                  <w:docPart w:val="211B08BDDF444A86B912328948D1B6BE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321922" w:rsidRDefault="00D02750" w:rsidP="009E4E4F">
            <w:pPr>
              <w:pStyle w:val="Days"/>
            </w:pPr>
            <w:sdt>
              <w:sdtPr>
                <w:id w:val="2041855664"/>
                <w:placeholder>
                  <w:docPart w:val="07D3EE378E4A45BF8ABCD4B558B7660F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Saturday</w:t>
                </w:r>
              </w:sdtContent>
            </w:sdt>
          </w:p>
        </w:tc>
      </w:tr>
      <w:tr w:rsidR="00321922" w:rsidTr="001E234C">
        <w:tc>
          <w:tcPr>
            <w:tcW w:w="714" w:type="pct"/>
            <w:tcBorders>
              <w:bottom w:val="nil"/>
            </w:tcBorders>
          </w:tcPr>
          <w:p w:rsidR="00321922" w:rsidRPr="0012104D" w:rsidRDefault="00321922" w:rsidP="009E4E4F">
            <w:pPr>
              <w:pStyle w:val="Dates"/>
              <w:rPr>
                <w:strike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Pr="0012104D" w:rsidRDefault="00321922" w:rsidP="009E4E4F">
            <w:pPr>
              <w:pStyle w:val="Dates"/>
              <w:rPr>
                <w:strike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Pr="0012104D" w:rsidRDefault="00321922" w:rsidP="009E4E4F">
            <w:pPr>
              <w:pStyle w:val="Dates"/>
              <w:rPr>
                <w:strike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Pr="0012104D" w:rsidRDefault="00321922" w:rsidP="005E7FD5">
            <w:pPr>
              <w:pStyle w:val="Dates"/>
              <w:jc w:val="center"/>
              <w:rPr>
                <w:strike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Pr="0012104D" w:rsidRDefault="00EA7094" w:rsidP="00447D93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ADAD2" w:themeFill="accent1" w:themeFillTint="33"/>
          </w:tcPr>
          <w:p w:rsidR="00321922" w:rsidRPr="0012104D" w:rsidRDefault="00BB3697" w:rsidP="00BB3697">
            <w:pPr>
              <w:rPr>
                <w:strike/>
                <w:color w:val="000000" w:themeColor="text1"/>
              </w:rPr>
            </w:pPr>
            <w:r w:rsidRPr="0012104D">
              <w:rPr>
                <w:strike/>
                <w:color w:val="000000" w:themeColor="text1"/>
              </w:rPr>
              <w:t xml:space="preserve">SAT Registration </w:t>
            </w:r>
            <w:r w:rsidR="003C30DE" w:rsidRPr="0012104D">
              <w:rPr>
                <w:strike/>
                <w:color w:val="000000" w:themeColor="text1"/>
              </w:rPr>
              <w:t xml:space="preserve">          2 </w:t>
            </w:r>
            <w:r w:rsidRPr="0012104D">
              <w:rPr>
                <w:strike/>
                <w:color w:val="000000" w:themeColor="text1"/>
              </w:rPr>
              <w:t xml:space="preserve">Deadline for 12/1                               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ADAD2" w:themeFill="accent1" w:themeFillTint="33"/>
          </w:tcPr>
          <w:p w:rsidR="003316AB" w:rsidRPr="0012104D" w:rsidRDefault="003316AB" w:rsidP="003316AB">
            <w:pPr>
              <w:pStyle w:val="Dates"/>
              <w:rPr>
                <w:strike/>
              </w:rPr>
            </w:pPr>
            <w:r w:rsidRPr="0012104D">
              <w:rPr>
                <w:b/>
                <w:strike/>
                <w:color w:val="auto"/>
              </w:rPr>
              <w:t>Warm the Children</w:t>
            </w:r>
            <w:r w:rsidRPr="0012104D">
              <w:rPr>
                <w:strike/>
                <w:color w:val="auto"/>
              </w:rPr>
              <w:t xml:space="preserve">     </w:t>
            </w:r>
            <w:r w:rsidR="00EA7094" w:rsidRPr="0012104D">
              <w:rPr>
                <w:strike/>
              </w:rPr>
              <w:t>3</w:t>
            </w:r>
          </w:p>
        </w:tc>
      </w:tr>
      <w:tr w:rsidR="00321922" w:rsidTr="001E234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5E7FD5">
            <w:pPr>
              <w:jc w:val="center"/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5E7FD5" w:rsidP="005E7FD5">
            <w:pPr>
              <w:jc w:val="center"/>
              <w:rPr>
                <w:strike/>
                <w:color w:val="FF0000"/>
              </w:rPr>
            </w:pPr>
            <w:r w:rsidRPr="0012104D">
              <w:rPr>
                <w:strike/>
              </w:rPr>
              <w:t>END OF Q1</w:t>
            </w:r>
          </w:p>
          <w:p w:rsidR="009D438D" w:rsidRPr="0012104D" w:rsidRDefault="009D438D" w:rsidP="009E4E4F">
            <w:pPr>
              <w:rPr>
                <w:strike/>
              </w:rPr>
            </w:pPr>
            <w:r w:rsidRPr="0012104D">
              <w:rPr>
                <w:strike/>
                <w:color w:val="auto"/>
              </w:rPr>
              <w:t>Early Release- PA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ADAD2" w:themeFill="accent1" w:themeFillTint="33"/>
          </w:tcPr>
          <w:p w:rsidR="00321922" w:rsidRPr="0012104D" w:rsidRDefault="003316AB" w:rsidP="003316AB">
            <w:pPr>
              <w:jc w:val="center"/>
              <w:rPr>
                <w:b/>
                <w:strike/>
                <w:color w:val="auto"/>
              </w:rPr>
            </w:pPr>
            <w:r w:rsidRPr="0012104D">
              <w:rPr>
                <w:b/>
                <w:strike/>
                <w:color w:val="auto"/>
              </w:rPr>
              <w:t>Warm The Children</w:t>
            </w:r>
          </w:p>
          <w:p w:rsidR="00321922" w:rsidRPr="0012104D" w:rsidRDefault="00E451F2" w:rsidP="009E4E4F">
            <w:pPr>
              <w:rPr>
                <w:strike/>
                <w:color w:val="000000" w:themeColor="text1"/>
              </w:rPr>
            </w:pPr>
            <w:r w:rsidRPr="0012104D">
              <w:rPr>
                <w:strike/>
                <w:color w:val="000000" w:themeColor="text1"/>
              </w:rPr>
              <w:t>ACT Reg</w:t>
            </w:r>
            <w:r w:rsidR="008C2183" w:rsidRPr="0012104D">
              <w:rPr>
                <w:strike/>
                <w:color w:val="000000" w:themeColor="text1"/>
              </w:rPr>
              <w:t>.</w:t>
            </w:r>
            <w:r w:rsidRPr="0012104D">
              <w:rPr>
                <w:strike/>
                <w:color w:val="000000" w:themeColor="text1"/>
              </w:rPr>
              <w:t xml:space="preserve"> Deadline 12/8</w:t>
            </w:r>
          </w:p>
          <w:p w:rsidR="00BB3697" w:rsidRPr="0012104D" w:rsidRDefault="00BB3697" w:rsidP="009E4E4F">
            <w:pPr>
              <w:rPr>
                <w:strike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ADAD2" w:themeFill="accent1" w:themeFillTint="33"/>
          </w:tcPr>
          <w:p w:rsidR="00321922" w:rsidRPr="0012104D" w:rsidRDefault="00321922" w:rsidP="009E4E4F">
            <w:pPr>
              <w:rPr>
                <w:strike/>
                <w:color w:val="auto"/>
              </w:rPr>
            </w:pPr>
            <w:r w:rsidRPr="0012104D">
              <w:rPr>
                <w:strike/>
                <w:color w:val="auto"/>
              </w:rPr>
              <w:t>SAT Test Date</w:t>
            </w:r>
            <w:r w:rsidR="00995F48" w:rsidRPr="0012104D">
              <w:rPr>
                <w:strike/>
                <w:color w:val="auto"/>
              </w:rPr>
              <w:t xml:space="preserve"> (BFA, MVU, NC</w:t>
            </w:r>
            <w:r w:rsidR="00BB3697" w:rsidRPr="0012104D">
              <w:rPr>
                <w:strike/>
                <w:color w:val="auto"/>
              </w:rPr>
              <w:t>HS</w:t>
            </w:r>
            <w:r w:rsidR="001C5D40" w:rsidRPr="0012104D">
              <w:rPr>
                <w:strike/>
                <w:color w:val="auto"/>
              </w:rPr>
              <w:t>)</w:t>
            </w:r>
          </w:p>
        </w:tc>
      </w:tr>
      <w:tr w:rsidR="00321922" w:rsidTr="003C30DE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321922" w:rsidP="003C30DE">
            <w:pPr>
              <w:pStyle w:val="Dates"/>
              <w:jc w:val="left"/>
              <w:rPr>
                <w:strike/>
              </w:rPr>
            </w:pPr>
            <w:r w:rsidRPr="0012104D">
              <w:rPr>
                <w:strike/>
                <w:color w:val="948A54" w:themeColor="background2" w:themeShade="80"/>
              </w:rPr>
              <w:t xml:space="preserve">Election Day           </w:t>
            </w:r>
            <w:r w:rsidR="003C30DE" w:rsidRPr="0012104D">
              <w:rPr>
                <w:strike/>
                <w:color w:val="948A54" w:themeColor="background2" w:themeShade="80"/>
              </w:rPr>
              <w:t xml:space="preserve">       </w:t>
            </w:r>
            <w:r w:rsidRPr="0012104D">
              <w:rPr>
                <w:strike/>
                <w:color w:val="948A54" w:themeColor="background2" w:themeShade="80"/>
              </w:rPr>
              <w:t xml:space="preserve"> </w:t>
            </w:r>
            <w:r w:rsidR="00EA7094" w:rsidRPr="0012104D">
              <w:rPr>
                <w:strike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pStyle w:val="Dates"/>
              <w:rPr>
                <w:strike/>
              </w:rPr>
            </w:pPr>
            <w:r w:rsidRPr="0012104D">
              <w:rPr>
                <w:strike/>
                <w:color w:val="948A54" w:themeColor="background2" w:themeShade="80"/>
              </w:rPr>
              <w:t xml:space="preserve">Veterans Day         </w:t>
            </w:r>
            <w:r w:rsidR="00EA7094" w:rsidRPr="0012104D">
              <w:rPr>
                <w:strike/>
              </w:rPr>
              <w:t>10</w:t>
            </w:r>
          </w:p>
        </w:tc>
      </w:tr>
      <w:tr w:rsidR="00321922" w:rsidTr="003C30D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  <w:color w:val="FF0000"/>
              </w:rPr>
            </w:pPr>
          </w:p>
          <w:p w:rsidR="00321922" w:rsidRPr="0012104D" w:rsidRDefault="00321922" w:rsidP="009E4E4F">
            <w:pPr>
              <w:rPr>
                <w:strike/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  <w:r w:rsidRPr="0012104D">
              <w:rPr>
                <w:strike/>
                <w:color w:val="000000" w:themeColor="text1"/>
              </w:rPr>
              <w:t xml:space="preserve">No School – </w:t>
            </w:r>
            <w:r w:rsidR="00C51AB9" w:rsidRPr="0012104D">
              <w:rPr>
                <w:strike/>
                <w:color w:val="000000" w:themeColor="text1"/>
              </w:rPr>
              <w:t>LUHS</w:t>
            </w:r>
            <w:r w:rsidRPr="0012104D">
              <w:rPr>
                <w:strike/>
                <w:color w:val="000000" w:themeColor="text1"/>
              </w:rPr>
              <w:t>, PA</w:t>
            </w:r>
            <w:r w:rsidR="0004034E" w:rsidRPr="0012104D">
              <w:rPr>
                <w:strike/>
                <w:color w:val="000000" w:themeColor="text1"/>
              </w:rPr>
              <w:t>, BFA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</w:tr>
      <w:tr w:rsidR="002F0D1E" w:rsidTr="003C30DE">
        <w:trPr>
          <w:trHeight w:val="422"/>
        </w:trPr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12</w:t>
            </w:r>
          </w:p>
          <w:p w:rsidR="002F0D1E" w:rsidRPr="0012104D" w:rsidRDefault="00501420" w:rsidP="002F0D1E">
            <w:pPr>
              <w:pStyle w:val="Dates"/>
              <w:jc w:val="left"/>
              <w:rPr>
                <w:strike/>
              </w:rPr>
            </w:pPr>
            <w:r w:rsidRPr="0012104D">
              <w:rPr>
                <w:strike/>
                <w:color w:val="948A54" w:themeColor="background2" w:themeShade="80"/>
              </w:rPr>
              <w:t>Veterans Day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2F0D1E" w:rsidRPr="0012104D" w:rsidRDefault="002F0D1E" w:rsidP="002F0D1E">
            <w:pPr>
              <w:jc w:val="right"/>
              <w:rPr>
                <w:strike/>
                <w:color w:val="000000" w:themeColor="text1"/>
              </w:rPr>
            </w:pPr>
            <w:r w:rsidRPr="0012104D">
              <w:rPr>
                <w:strike/>
                <w:color w:val="000000" w:themeColor="text1"/>
              </w:rPr>
              <w:t>16</w:t>
            </w:r>
          </w:p>
          <w:p w:rsidR="002F0D1E" w:rsidRPr="0012104D" w:rsidRDefault="002F0D1E" w:rsidP="002F0D1E">
            <w:pPr>
              <w:rPr>
                <w:strike/>
                <w:color w:val="000000" w:themeColor="text1"/>
              </w:rPr>
            </w:pPr>
            <w:r w:rsidRPr="0012104D">
              <w:rPr>
                <w:strike/>
                <w:color w:val="000000" w:themeColor="text1"/>
              </w:rPr>
              <w:t>Early Release - NCHS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ADAD2" w:themeFill="accent1" w:themeFillTint="33"/>
          </w:tcPr>
          <w:p w:rsidR="002F0D1E" w:rsidRPr="0012104D" w:rsidRDefault="002F0D1E" w:rsidP="002F0D1E">
            <w:pPr>
              <w:pStyle w:val="Dates"/>
              <w:jc w:val="center"/>
              <w:rPr>
                <w:strike/>
              </w:rPr>
            </w:pPr>
            <w:r w:rsidRPr="0012104D">
              <w:rPr>
                <w:strike/>
              </w:rPr>
              <w:t xml:space="preserve">                                      17</w:t>
            </w:r>
          </w:p>
          <w:p w:rsidR="002F0D1E" w:rsidRPr="0012104D" w:rsidRDefault="002F0D1E" w:rsidP="002F0D1E">
            <w:pPr>
              <w:pStyle w:val="Dates"/>
              <w:jc w:val="center"/>
              <w:rPr>
                <w:strike/>
              </w:rPr>
            </w:pPr>
            <w:r w:rsidRPr="0012104D">
              <w:rPr>
                <w:b/>
                <w:strike/>
                <w:color w:val="auto"/>
              </w:rPr>
              <w:t>SATURDAY COLLEGE</w:t>
            </w:r>
            <w:r w:rsidR="00501420" w:rsidRPr="0012104D">
              <w:rPr>
                <w:b/>
                <w:strike/>
                <w:color w:val="auto"/>
              </w:rPr>
              <w:t xml:space="preserve"> (ALL)</w:t>
            </w:r>
          </w:p>
        </w:tc>
      </w:tr>
      <w:tr w:rsidR="002F0D1E" w:rsidTr="003C30DE">
        <w:trPr>
          <w:trHeight w:hRule="exact" w:val="432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2F0D1E" w:rsidRPr="0012104D" w:rsidRDefault="002F0D1E" w:rsidP="002F0D1E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2F0D1E" w:rsidRPr="0012104D" w:rsidRDefault="00501420" w:rsidP="002F0D1E">
            <w:pPr>
              <w:rPr>
                <w:strike/>
              </w:rPr>
            </w:pPr>
            <w:r w:rsidRPr="0012104D">
              <w:rPr>
                <w:strike/>
                <w:color w:val="auto"/>
              </w:rPr>
              <w:t>No School- NCHS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2F0D1E" w:rsidRPr="0012104D" w:rsidRDefault="002F0D1E" w:rsidP="002F0D1E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2F0D1E" w:rsidRPr="0012104D" w:rsidRDefault="002F0D1E" w:rsidP="002F0D1E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2F0D1E" w:rsidRPr="0012104D" w:rsidRDefault="002F0D1E" w:rsidP="002F0D1E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2F0D1E" w:rsidRPr="0012104D" w:rsidRDefault="002F0D1E" w:rsidP="002F0D1E">
            <w:pPr>
              <w:rPr>
                <w:strike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ADAD2" w:themeFill="accent1" w:themeFillTint="33"/>
          </w:tcPr>
          <w:p w:rsidR="002F0D1E" w:rsidRPr="0012104D" w:rsidRDefault="002F0D1E" w:rsidP="002F0D1E">
            <w:pPr>
              <w:rPr>
                <w:strike/>
              </w:rPr>
            </w:pPr>
          </w:p>
        </w:tc>
      </w:tr>
      <w:tr w:rsidR="002F0D1E" w:rsidTr="009E4E4F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  <w:r w:rsidRPr="0012104D">
              <w:rPr>
                <w:strike/>
                <w:color w:val="948A54" w:themeColor="background2" w:themeShade="80"/>
              </w:rPr>
              <w:t>Thanksgiving Day</w:t>
            </w:r>
            <w:r w:rsidRPr="0012104D">
              <w:rPr>
                <w:strike/>
                <w:color w:val="auto"/>
              </w:rPr>
              <w:t xml:space="preserve">  </w:t>
            </w:r>
            <w:r w:rsidRPr="0012104D">
              <w:rPr>
                <w:strike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24</w:t>
            </w:r>
          </w:p>
        </w:tc>
      </w:tr>
      <w:tr w:rsidR="002F0D1E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2F0D1E" w:rsidRPr="0012104D" w:rsidRDefault="002F0D1E" w:rsidP="002F0D1E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2F0D1E" w:rsidRPr="0012104D" w:rsidRDefault="002F0D1E" w:rsidP="002F0D1E">
            <w:pPr>
              <w:rPr>
                <w:strike/>
                <w:color w:val="FF0000"/>
              </w:rPr>
            </w:pPr>
            <w:r w:rsidRPr="0012104D">
              <w:rPr>
                <w:strike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D9F340" wp14:editId="09559314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186690</wp:posOffset>
                      </wp:positionV>
                      <wp:extent cx="152400" cy="57150"/>
                      <wp:effectExtent l="0" t="19050" r="38100" b="38100"/>
                      <wp:wrapNone/>
                      <wp:docPr id="48" name="Right Arrow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67C1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8" o:spid="_x0000_s1026" type="#_x0000_t13" style="position:absolute;margin-left:88.7pt;margin-top:14.7pt;width:12pt;height: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" adj="17550" fillcolor="#b22600 [3209]" strokecolor="#b22600 [3209]" strokeweight=".25pt"/>
                  </w:pict>
                </mc:Fallback>
              </mc:AlternateContent>
            </w:r>
            <w:r w:rsidRPr="0012104D">
              <w:rPr>
                <w:strike/>
                <w:color w:val="000000" w:themeColor="text1"/>
              </w:rPr>
              <w:t xml:space="preserve">No School-EFHS, RHS, </w:t>
            </w:r>
            <w:r w:rsidRPr="0012104D">
              <w:rPr>
                <w:strike/>
                <w:color w:val="auto"/>
              </w:rPr>
              <w:t>MVU</w:t>
            </w:r>
          </w:p>
          <w:p w:rsidR="002F0D1E" w:rsidRPr="0012104D" w:rsidRDefault="002F0D1E" w:rsidP="002F0D1E">
            <w:pPr>
              <w:rPr>
                <w:strike/>
                <w:color w:val="auto"/>
              </w:rPr>
            </w:pPr>
            <w:r w:rsidRPr="0012104D">
              <w:rPr>
                <w:strike/>
                <w:color w:val="auto"/>
              </w:rPr>
              <w:t>ACT late Reg. for 12/8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2F0D1E" w:rsidRPr="0012104D" w:rsidRDefault="002F0D1E" w:rsidP="002F0D1E">
            <w:pPr>
              <w:rPr>
                <w:strike/>
                <w:color w:val="auto"/>
              </w:rPr>
            </w:pPr>
            <w:r w:rsidRPr="0012104D">
              <w:rPr>
                <w:strike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2F81BEA" wp14:editId="7353BBF1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196215</wp:posOffset>
                      </wp:positionV>
                      <wp:extent cx="152400" cy="57150"/>
                      <wp:effectExtent l="0" t="19050" r="38100" b="38100"/>
                      <wp:wrapNone/>
                      <wp:docPr id="49" name="Right Arrow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3B4CA" id="Right Arrow 49" o:spid="_x0000_s1026" type="#_x0000_t13" style="position:absolute;margin-left:88.65pt;margin-top:15.45pt;width:12pt;height: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" adj="17550" fillcolor="#b22600 [3209]" strokecolor="#b22600 [3209]" strokeweight=".25pt"/>
                  </w:pict>
                </mc:Fallback>
              </mc:AlternateContent>
            </w:r>
            <w:r w:rsidRPr="0012104D">
              <w:rPr>
                <w:strike/>
                <w:color w:val="auto"/>
              </w:rPr>
              <w:t>No School-EFHS, RHS, MVU</w:t>
            </w:r>
          </w:p>
          <w:p w:rsidR="002F0D1E" w:rsidRPr="0012104D" w:rsidRDefault="002F0D1E" w:rsidP="002F0D1E">
            <w:pPr>
              <w:rPr>
                <w:strike/>
                <w:color w:val="auto"/>
              </w:rPr>
            </w:pPr>
            <w:r w:rsidRPr="0012104D">
              <w:rPr>
                <w:strike/>
                <w:color w:val="auto"/>
              </w:rPr>
              <w:t>Late SAT Reg. for 12/1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2F0D1E" w:rsidRPr="0012104D" w:rsidRDefault="002F0D1E" w:rsidP="00501420">
            <w:pPr>
              <w:rPr>
                <w:strike/>
              </w:rPr>
            </w:pPr>
            <w:r w:rsidRPr="0012104D">
              <w:rPr>
                <w:strike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5E07E1" wp14:editId="28614258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139700</wp:posOffset>
                      </wp:positionV>
                      <wp:extent cx="152400" cy="57150"/>
                      <wp:effectExtent l="0" t="19050" r="38100" b="38100"/>
                      <wp:wrapNone/>
                      <wp:docPr id="50" name="Right Arrow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A6AF9" id="Right Arrow 50" o:spid="_x0000_s1026" type="#_x0000_t13" style="position:absolute;margin-left:89.35pt;margin-top:11pt;width:12pt;height: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" adj="17550" fillcolor="#b22600 [3209]" strokecolor="#b22600 [3209]" strokeweight=".25pt"/>
                  </w:pict>
                </mc:Fallback>
              </mc:AlternateContent>
            </w:r>
            <w:r w:rsidRPr="0012104D">
              <w:rPr>
                <w:strike/>
                <w:color w:val="000000" w:themeColor="text1"/>
              </w:rPr>
              <w:t xml:space="preserve">No School – </w:t>
            </w:r>
            <w:r w:rsidR="00501420" w:rsidRPr="0012104D">
              <w:rPr>
                <w:strike/>
                <w:color w:val="000000" w:themeColor="text1"/>
              </w:rPr>
              <w:t xml:space="preserve">All 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2F0D1E" w:rsidRPr="0012104D" w:rsidRDefault="002F0D1E" w:rsidP="00501420">
            <w:pPr>
              <w:rPr>
                <w:strike/>
              </w:rPr>
            </w:pPr>
            <w:r w:rsidRPr="0012104D">
              <w:rPr>
                <w:strike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3AEA55" wp14:editId="0D3C99D8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130175</wp:posOffset>
                      </wp:positionV>
                      <wp:extent cx="152400" cy="57150"/>
                      <wp:effectExtent l="0" t="19050" r="38100" b="38100"/>
                      <wp:wrapNone/>
                      <wp:docPr id="51" name="Right Arrow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D937A" id="Right Arrow 51" o:spid="_x0000_s1026" type="#_x0000_t13" style="position:absolute;margin-left:84.8pt;margin-top:10.25pt;width:12pt;height: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" adj="17550" fillcolor="#b22600 [3209]" strokecolor="#b22600 [3209]" strokeweight=".25pt"/>
                  </w:pict>
                </mc:Fallback>
              </mc:AlternateContent>
            </w:r>
            <w:r w:rsidRPr="0012104D">
              <w:rPr>
                <w:strike/>
                <w:color w:val="000000" w:themeColor="text1"/>
              </w:rPr>
              <w:t xml:space="preserve">No School – </w:t>
            </w:r>
            <w:r w:rsidR="00501420" w:rsidRPr="0012104D">
              <w:rPr>
                <w:strike/>
                <w:color w:val="000000" w:themeColor="text1"/>
              </w:rPr>
              <w:t xml:space="preserve">All 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2F0D1E" w:rsidRPr="0012104D" w:rsidRDefault="002F0D1E" w:rsidP="00501420">
            <w:pPr>
              <w:rPr>
                <w:strike/>
              </w:rPr>
            </w:pPr>
            <w:r w:rsidRPr="0012104D">
              <w:rPr>
                <w:strike/>
                <w:color w:val="000000" w:themeColor="text1"/>
              </w:rPr>
              <w:t xml:space="preserve">No School – </w:t>
            </w:r>
            <w:r w:rsidR="00501420" w:rsidRPr="0012104D">
              <w:rPr>
                <w:strike/>
                <w:color w:val="000000" w:themeColor="text1"/>
              </w:rPr>
              <w:t>All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2F0D1E" w:rsidRPr="0012104D" w:rsidRDefault="002F0D1E" w:rsidP="002F0D1E">
            <w:pPr>
              <w:rPr>
                <w:strike/>
              </w:rPr>
            </w:pPr>
          </w:p>
        </w:tc>
      </w:tr>
      <w:tr w:rsidR="002F0D1E" w:rsidTr="00E33E1B"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2F0D1E" w:rsidRPr="0012104D" w:rsidRDefault="002F0D1E" w:rsidP="002F0D1E">
            <w:pPr>
              <w:pStyle w:val="Dates"/>
              <w:rPr>
                <w:strike/>
                <w:color w:val="000000" w:themeColor="text1"/>
              </w:rPr>
            </w:pPr>
            <w:r w:rsidRPr="0012104D">
              <w:rPr>
                <w:strike/>
                <w:color w:val="000000" w:themeColor="text1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ADAD2" w:themeFill="accent1" w:themeFillTint="33"/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</w:p>
        </w:tc>
      </w:tr>
      <w:tr w:rsidR="002F0D1E" w:rsidTr="00E33E1B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2F0D1E" w:rsidRPr="0012104D" w:rsidRDefault="002F0D1E" w:rsidP="002F0D1E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2F0D1E" w:rsidRPr="0012104D" w:rsidRDefault="002F0D1E" w:rsidP="002F0D1E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F0D1E" w:rsidRPr="0012104D" w:rsidRDefault="002F0D1E" w:rsidP="002F0D1E">
            <w:pPr>
              <w:rPr>
                <w:strike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ADAD2" w:themeFill="accent1" w:themeFillTint="33"/>
          </w:tcPr>
          <w:p w:rsidR="00E33E1B" w:rsidRPr="0012104D" w:rsidRDefault="00E33E1B" w:rsidP="00E33E1B">
            <w:pPr>
              <w:rPr>
                <w:b/>
                <w:strike/>
                <w:color w:val="000000" w:themeColor="text1"/>
              </w:rPr>
            </w:pPr>
            <w:r w:rsidRPr="0012104D">
              <w:rPr>
                <w:b/>
                <w:strike/>
                <w:color w:val="000000" w:themeColor="text1"/>
              </w:rPr>
              <w:t xml:space="preserve">Scientist </w:t>
            </w:r>
            <w:proofErr w:type="gramStart"/>
            <w:r w:rsidRPr="0012104D">
              <w:rPr>
                <w:b/>
                <w:strike/>
                <w:color w:val="000000" w:themeColor="text1"/>
              </w:rPr>
              <w:t>For</w:t>
            </w:r>
            <w:proofErr w:type="gramEnd"/>
            <w:r w:rsidRPr="0012104D">
              <w:rPr>
                <w:b/>
                <w:strike/>
                <w:color w:val="000000" w:themeColor="text1"/>
              </w:rPr>
              <w:t xml:space="preserve"> A Day </w:t>
            </w:r>
          </w:p>
          <w:p w:rsidR="002F0D1E" w:rsidRPr="0012104D" w:rsidRDefault="00E33E1B" w:rsidP="00E33E1B">
            <w:pPr>
              <w:rPr>
                <w:strike/>
              </w:rPr>
            </w:pPr>
            <w:r w:rsidRPr="0012104D">
              <w:rPr>
                <w:strike/>
                <w:color w:val="000000" w:themeColor="text1"/>
              </w:rPr>
              <w:t>11/3 SAT Scores Available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2F0D1E" w:rsidRPr="0012104D" w:rsidRDefault="002F0D1E" w:rsidP="002F0D1E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2F0D1E" w:rsidRPr="0012104D" w:rsidRDefault="002F0D1E" w:rsidP="002F0D1E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2F0D1E" w:rsidRPr="0012104D" w:rsidRDefault="002F0D1E" w:rsidP="002F0D1E">
            <w:pPr>
              <w:rPr>
                <w:strike/>
              </w:rPr>
            </w:pPr>
          </w:p>
        </w:tc>
      </w:tr>
      <w:tr w:rsidR="002F0D1E" w:rsidTr="009E4E4F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2F0D1E" w:rsidRPr="0012104D" w:rsidRDefault="002F0D1E" w:rsidP="002F0D1E">
            <w:pPr>
              <w:pStyle w:val="Dates"/>
              <w:rPr>
                <w:strike/>
              </w:rPr>
            </w:pPr>
          </w:p>
        </w:tc>
      </w:tr>
      <w:tr w:rsidR="002F0D1E" w:rsidTr="00501420">
        <w:trPr>
          <w:trHeight w:hRule="exact" w:val="405"/>
        </w:trPr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2F0D1E" w:rsidRPr="003C30DE" w:rsidRDefault="002F0D1E" w:rsidP="002F0D1E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2F0D1E" w:rsidRPr="003C30DE" w:rsidRDefault="002F0D1E" w:rsidP="002F0D1E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2F0D1E" w:rsidRPr="003C30DE" w:rsidRDefault="002F0D1E" w:rsidP="002F0D1E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2F0D1E" w:rsidRPr="003C30DE" w:rsidRDefault="002F0D1E" w:rsidP="002F0D1E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2F0D1E" w:rsidRPr="003C30DE" w:rsidRDefault="002F0D1E" w:rsidP="002F0D1E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2F0D1E" w:rsidRPr="003C30DE" w:rsidRDefault="002F0D1E" w:rsidP="002F0D1E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2F0D1E" w:rsidRPr="003C30DE" w:rsidRDefault="002F0D1E" w:rsidP="002F0D1E"/>
        </w:tc>
      </w:tr>
    </w:tbl>
    <w:tbl>
      <w:tblPr>
        <w:tblStyle w:val="PlainTable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5"/>
        <w:gridCol w:w="3583"/>
        <w:gridCol w:w="3581"/>
        <w:gridCol w:w="3581"/>
      </w:tblGrid>
      <w:tr w:rsidR="00321922" w:rsidTr="009E4E4F">
        <w:trPr>
          <w:trHeight w:hRule="exact" w:val="1881"/>
        </w:trPr>
        <w:tc>
          <w:tcPr>
            <w:tcW w:w="3649" w:type="dxa"/>
            <w:tcMar>
              <w:left w:w="0" w:type="dxa"/>
            </w:tcMar>
            <w:vAlign w:val="center"/>
          </w:tcPr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Upward Bound at</w:t>
            </w:r>
          </w:p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Northern Vermont</w:t>
            </w:r>
          </w:p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University - Johnson</w:t>
            </w:r>
          </w:p>
          <w:p w:rsidR="00321922" w:rsidRPr="00D81814" w:rsidRDefault="00321922" w:rsidP="009E4E4F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337 College Hill Road</w:t>
            </w:r>
          </w:p>
          <w:p w:rsidR="00321922" w:rsidRPr="00D81814" w:rsidRDefault="00321922" w:rsidP="009E4E4F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Johnson, VT</w:t>
            </w:r>
            <w:r>
              <w:rPr>
                <w:sz w:val="22"/>
                <w:szCs w:val="22"/>
                <w14:ligatures w14:val="none"/>
              </w:rPr>
              <w:t xml:space="preserve"> </w:t>
            </w:r>
            <w:r w:rsidRPr="00D81814">
              <w:rPr>
                <w:sz w:val="22"/>
                <w:szCs w:val="22"/>
                <w14:ligatures w14:val="none"/>
              </w:rPr>
              <w:t>05656</w:t>
            </w:r>
          </w:p>
          <w:p w:rsidR="00321922" w:rsidRDefault="00321922" w:rsidP="009E4E4F">
            <w:pPr>
              <w:widowControl w:val="0"/>
              <w:jc w:val="center"/>
            </w:pPr>
          </w:p>
          <w:p w:rsidR="00321922" w:rsidRDefault="00321922" w:rsidP="009E4E4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21922" w:rsidRDefault="00321922" w:rsidP="009E4E4F">
            <w:pPr>
              <w:pStyle w:val="Heading1"/>
              <w:jc w:val="center"/>
              <w:outlineLvl w:val="0"/>
            </w:pPr>
          </w:p>
        </w:tc>
        <w:tc>
          <w:tcPr>
            <w:tcW w:w="3583" w:type="dxa"/>
          </w:tcPr>
          <w:p w:rsidR="00321922" w:rsidRPr="00D81814" w:rsidRDefault="004733F9" w:rsidP="009E4E4F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Tony.Blueter@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Erica.Fuller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@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Office Fax: 802-635-1490</w:t>
            </w:r>
          </w:p>
        </w:tc>
        <w:tc>
          <w:tcPr>
            <w:tcW w:w="3584" w:type="dxa"/>
          </w:tcPr>
          <w:p w:rsidR="00321922" w:rsidRPr="00BA1A13" w:rsidRDefault="00D02750" w:rsidP="009E4E4F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10" w:history="1">
              <w:r w:rsidR="00321922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sat test centers &amp; codes</w:t>
              </w:r>
            </w:hyperlink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 </w:t>
            </w:r>
          </w:p>
          <w:p w:rsidR="00321922" w:rsidRPr="00BA1A13" w:rsidRDefault="00321922" w:rsidP="009E4E4F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 xml:space="preserve">BFA - St Albans </w:t>
            </w:r>
            <w:r w:rsidRPr="00BA1A13">
              <w:rPr>
                <w:rFonts w:ascii="Perpetua Titling MT" w:hAnsi="Perpetua Titling MT"/>
              </w:rPr>
              <w:tab/>
              <w:t xml:space="preserve">      46190</w:t>
            </w:r>
          </w:p>
          <w:p w:rsidR="00321922" w:rsidRPr="00BA1A13" w:rsidRDefault="00321922" w:rsidP="009E4E4F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321922" w:rsidRDefault="00321922" w:rsidP="009E4E4F"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46165</w:t>
            </w:r>
          </w:p>
        </w:tc>
        <w:tc>
          <w:tcPr>
            <w:tcW w:w="3584" w:type="dxa"/>
            <w:tcMar>
              <w:right w:w="0" w:type="dxa"/>
            </w:tcMar>
          </w:tcPr>
          <w:p w:rsidR="00321922" w:rsidRDefault="00D02750" w:rsidP="009E4E4F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11" w:anchor="dates" w:history="1">
              <w:r w:rsidR="00321922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ACT TEST CENTERS &amp; Codes</w:t>
              </w:r>
            </w:hyperlink>
          </w:p>
          <w:p w:rsidR="00321922" w:rsidRDefault="00321922" w:rsidP="009E4E4F">
            <w:pPr>
              <w:widowControl w:val="0"/>
              <w:rPr>
                <w:rFonts w:ascii="Perpetua Titling MT" w:hAnsi="Perpetua Titling MT"/>
              </w:rPr>
            </w:pP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BFA - St Albans</w:t>
            </w:r>
            <w:r>
              <w:rPr>
                <w:rFonts w:ascii="Perpetua Titling MT" w:hAnsi="Perpetua Titling MT"/>
              </w:rPr>
              <w:t xml:space="preserve"> </w:t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</w:t>
            </w:r>
            <w:r w:rsidRPr="00BA1A13">
              <w:rPr>
                <w:rFonts w:ascii="Perpetua Titling MT" w:hAnsi="Perpetua Titling MT"/>
              </w:rPr>
              <w:t>155600</w:t>
            </w: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241680</w:t>
            </w: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201760</w:t>
            </w:r>
          </w:p>
          <w:p w:rsidR="00321922" w:rsidRDefault="00321922" w:rsidP="009E4E4F">
            <w:pPr>
              <w:widowControl w:val="0"/>
            </w:pPr>
            <w:r>
              <w:t> </w:t>
            </w:r>
          </w:p>
          <w:p w:rsidR="00321922" w:rsidRDefault="00321922" w:rsidP="009E4E4F">
            <w:pPr>
              <w:widowControl w:val="0"/>
            </w:pPr>
          </w:p>
          <w:p w:rsidR="00321922" w:rsidRDefault="00321922" w:rsidP="009E4E4F"/>
        </w:tc>
      </w:tr>
    </w:tbl>
    <w:p w:rsidR="00321922" w:rsidRDefault="00321922" w:rsidP="00321922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9000"/>
        <w:gridCol w:w="5400"/>
      </w:tblGrid>
      <w:tr w:rsidR="00321922" w:rsidTr="009E4E4F">
        <w:trPr>
          <w:trHeight w:hRule="exact" w:val="1368"/>
        </w:trPr>
        <w:tc>
          <w:tcPr>
            <w:tcW w:w="3125" w:type="pct"/>
            <w:tcBorders>
              <w:bottom w:val="single" w:sz="8" w:space="0" w:color="BFBFBF" w:themeColor="background1" w:themeShade="BF"/>
            </w:tcBorders>
            <w:vAlign w:val="center"/>
          </w:tcPr>
          <w:p w:rsidR="00321922" w:rsidRPr="00A15C2B" w:rsidRDefault="00321922" w:rsidP="009E4E4F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sz w:val="32"/>
                <w:szCs w:val="32"/>
              </w:rPr>
            </w:pPr>
            <w:r w:rsidRPr="002A3AAB">
              <w:rPr>
                <w:rFonts w:ascii="Perpetua Titling MT" w:hAnsi="Perpetua Titling MT"/>
                <w:sz w:val="32"/>
                <w:szCs w:val="32"/>
              </w:rPr>
              <w:t>EDUCATION BY ENGAGEMENT</w:t>
            </w:r>
          </w:p>
        </w:tc>
        <w:tc>
          <w:tcPr>
            <w:tcW w:w="187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21922" w:rsidRPr="00BB4629" w:rsidRDefault="00321922" w:rsidP="00E71745">
            <w:pPr>
              <w:pStyle w:val="Year"/>
              <w:rPr>
                <w:rFonts w:ascii="Perpetua Titling MT" w:hAnsi="Perpetua Titling MT"/>
                <w:b w:val="0"/>
                <w:sz w:val="66"/>
                <w:szCs w:val="66"/>
              </w:rPr>
            </w:pPr>
            <w:r w:rsidRPr="00BB4629">
              <w:rPr>
                <w:rFonts w:ascii="Perpetua Titling MT" w:hAnsi="Perpetua Titling MT"/>
                <w:b w:val="0"/>
                <w:color w:val="000000" w:themeColor="text1"/>
                <w:sz w:val="66"/>
                <w:szCs w:val="66"/>
              </w:rPr>
              <w:fldChar w:fldCharType="begin"/>
            </w:r>
            <w:r w:rsidRPr="00BB4629">
              <w:rPr>
                <w:rFonts w:ascii="Perpetua Titling MT" w:hAnsi="Perpetua Titling MT"/>
                <w:b w:val="0"/>
                <w:color w:val="000000" w:themeColor="text1"/>
                <w:sz w:val="66"/>
                <w:szCs w:val="66"/>
              </w:rPr>
              <w:instrText xml:space="preserve"> DOCVARIABLE  MonthStart \@  yyyy   \* MERGEFORMAT </w:instrText>
            </w:r>
            <w:r w:rsidRPr="00BB4629">
              <w:rPr>
                <w:rFonts w:ascii="Perpetua Titling MT" w:hAnsi="Perpetua Titling MT"/>
                <w:b w:val="0"/>
                <w:color w:val="000000" w:themeColor="text1"/>
                <w:sz w:val="66"/>
                <w:szCs w:val="66"/>
              </w:rPr>
              <w:fldChar w:fldCharType="separate"/>
            </w:r>
            <w:r>
              <w:rPr>
                <w:rFonts w:ascii="Perpetua Titling MT" w:hAnsi="Perpetua Titling MT"/>
                <w:b w:val="0"/>
                <w:color w:val="000000" w:themeColor="text1"/>
                <w:sz w:val="66"/>
                <w:szCs w:val="66"/>
              </w:rPr>
              <w:t>Dec</w:t>
            </w:r>
            <w:r w:rsidRPr="00BB4629">
              <w:rPr>
                <w:rFonts w:ascii="Perpetua Titling MT" w:hAnsi="Perpetua Titling MT"/>
                <w:b w:val="0"/>
                <w:color w:val="000000" w:themeColor="text1"/>
                <w:sz w:val="66"/>
                <w:szCs w:val="66"/>
              </w:rPr>
              <w:t>ember 201</w:t>
            </w:r>
            <w:r w:rsidR="00E71745">
              <w:rPr>
                <w:rFonts w:ascii="Perpetua Titling MT" w:hAnsi="Perpetua Titling MT"/>
                <w:b w:val="0"/>
                <w:color w:val="000000" w:themeColor="text1"/>
                <w:sz w:val="66"/>
                <w:szCs w:val="66"/>
              </w:rPr>
              <w:t>8</w:t>
            </w:r>
            <w:r w:rsidRPr="00BB4629">
              <w:rPr>
                <w:rFonts w:ascii="Perpetua Titling MT" w:hAnsi="Perpetua Titling MT"/>
                <w:b w:val="0"/>
                <w:color w:val="000000" w:themeColor="text1"/>
                <w:sz w:val="66"/>
                <w:szCs w:val="66"/>
              </w:rPr>
              <w:fldChar w:fldCharType="end"/>
            </w:r>
          </w:p>
        </w:tc>
      </w:tr>
      <w:tr w:rsidR="00321922" w:rsidTr="009E4E4F">
        <w:tc>
          <w:tcPr>
            <w:tcW w:w="3125" w:type="pct"/>
            <w:tcBorders>
              <w:top w:val="single" w:sz="8" w:space="0" w:color="BFBFBF" w:themeColor="background1" w:themeShade="BF"/>
              <w:bottom w:val="nil"/>
            </w:tcBorders>
          </w:tcPr>
          <w:p w:rsidR="00321922" w:rsidRDefault="00321922" w:rsidP="009E4E4F">
            <w:pPr>
              <w:pStyle w:val="NoSpacing"/>
            </w:pPr>
          </w:p>
        </w:tc>
        <w:tc>
          <w:tcPr>
            <w:tcW w:w="1875" w:type="pct"/>
            <w:tcBorders>
              <w:top w:val="single" w:sz="8" w:space="0" w:color="BFBFBF" w:themeColor="background1" w:themeShade="BF"/>
              <w:bottom w:val="nil"/>
            </w:tcBorders>
          </w:tcPr>
          <w:p w:rsidR="00321922" w:rsidRDefault="00321922" w:rsidP="009E4E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321922" w:rsidTr="009E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729340921"/>
            <w:placeholder>
              <w:docPart w:val="E8B73C1CE4524BD299F55BB7CC39F1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321922" w:rsidRDefault="00321922" w:rsidP="009E4E4F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938176857"/>
                <w:placeholder>
                  <w:docPart w:val="B564BE1DA21C465E894186B795810DB5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1256430709"/>
                <w:placeholder>
                  <w:docPart w:val="021BA4477C8F42CE991D1749CA00BB42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784465769"/>
                <w:placeholder>
                  <w:docPart w:val="905DF285C0174803B44FEB9F8A8BF894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692920365"/>
                <w:placeholder>
                  <w:docPart w:val="3065DDE4991C45BC852108FB17956B2D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346915698"/>
                <w:placeholder>
                  <w:docPart w:val="E25362B0C4C44B759597A9168EBBD48E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321922" w:rsidRDefault="00D02750" w:rsidP="009E4E4F">
            <w:pPr>
              <w:pStyle w:val="Days"/>
            </w:pPr>
            <w:sdt>
              <w:sdtPr>
                <w:id w:val="355628115"/>
                <w:placeholder>
                  <w:docPart w:val="28002230032844D28EDA428EEB0E5406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Saturday</w:t>
                </w:r>
              </w:sdtContent>
            </w:sdt>
          </w:p>
        </w:tc>
      </w:tr>
      <w:tr w:rsidR="00321922" w:rsidTr="009E4E4F">
        <w:tc>
          <w:tcPr>
            <w:tcW w:w="714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Default="00EA7094" w:rsidP="009E4E4F">
            <w:pPr>
              <w:pStyle w:val="Dates"/>
            </w:pPr>
            <w:r>
              <w:t>1</w:t>
            </w:r>
          </w:p>
        </w:tc>
      </w:tr>
      <w:tr w:rsidR="00321922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  <w:color w:val="000000" w:themeColor="text1"/>
              </w:rPr>
            </w:pPr>
            <w:r w:rsidRPr="0012104D">
              <w:rPr>
                <w:strike/>
                <w:color w:val="000000" w:themeColor="text1"/>
              </w:rPr>
              <w:t>SAT Test Date</w:t>
            </w:r>
            <w:r w:rsidR="001C5D40" w:rsidRPr="0012104D">
              <w:rPr>
                <w:strike/>
                <w:color w:val="000000" w:themeColor="text1"/>
              </w:rPr>
              <w:t xml:space="preserve"> (BFA)</w:t>
            </w:r>
          </w:p>
        </w:tc>
      </w:tr>
      <w:tr w:rsidR="00321922" w:rsidTr="0076450B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A7094" w:rsidP="009E4E4F">
            <w:pPr>
              <w:pStyle w:val="Dates"/>
              <w:rPr>
                <w:strike/>
                <w:color w:val="000000" w:themeColor="text1"/>
              </w:rPr>
            </w:pPr>
            <w:r w:rsidRPr="0012104D">
              <w:rPr>
                <w:strike/>
                <w:color w:val="000000" w:themeColor="text1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A7094" w:rsidP="009E4E4F">
            <w:pPr>
              <w:pStyle w:val="Dates"/>
              <w:rPr>
                <w:strike/>
                <w:color w:val="000000" w:themeColor="text1"/>
              </w:rPr>
            </w:pPr>
            <w:r w:rsidRPr="0012104D">
              <w:rPr>
                <w:strike/>
                <w:color w:val="000000" w:themeColor="text1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A7094" w:rsidP="009E4E4F">
            <w:pPr>
              <w:pStyle w:val="Dates"/>
              <w:rPr>
                <w:strike/>
                <w:color w:val="000000" w:themeColor="text1"/>
              </w:rPr>
            </w:pPr>
            <w:r w:rsidRPr="0012104D">
              <w:rPr>
                <w:strike/>
                <w:color w:val="000000" w:themeColor="text1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ADAD2" w:themeFill="accent1" w:themeFillTint="33"/>
          </w:tcPr>
          <w:p w:rsidR="00321922" w:rsidRPr="0012104D" w:rsidRDefault="00EA7094" w:rsidP="009E4E4F">
            <w:pPr>
              <w:pStyle w:val="Dates"/>
              <w:rPr>
                <w:strike/>
                <w:color w:val="000000" w:themeColor="text1"/>
              </w:rPr>
            </w:pPr>
            <w:r w:rsidRPr="0012104D">
              <w:rPr>
                <w:strike/>
                <w:color w:val="000000" w:themeColor="text1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ADAD2" w:themeFill="accent1" w:themeFillTint="33"/>
          </w:tcPr>
          <w:p w:rsidR="00321922" w:rsidRPr="0012104D" w:rsidRDefault="00EA7094" w:rsidP="009E4E4F">
            <w:pPr>
              <w:pStyle w:val="Dates"/>
              <w:rPr>
                <w:strike/>
                <w:color w:val="000000" w:themeColor="text1"/>
              </w:rPr>
            </w:pPr>
            <w:r w:rsidRPr="0012104D">
              <w:rPr>
                <w:strike/>
                <w:color w:val="000000" w:themeColor="text1"/>
              </w:rPr>
              <w:t>8</w:t>
            </w:r>
          </w:p>
        </w:tc>
      </w:tr>
      <w:tr w:rsidR="00321922" w:rsidTr="0076450B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9D438D" w:rsidP="009E4E4F">
            <w:pPr>
              <w:rPr>
                <w:strike/>
                <w:color w:val="000000" w:themeColor="text1"/>
              </w:rPr>
            </w:pPr>
            <w:r w:rsidRPr="0012104D">
              <w:rPr>
                <w:strike/>
                <w:color w:val="000000" w:themeColor="text1"/>
              </w:rPr>
              <w:t>Early Release- PA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ADAD2" w:themeFill="accent1" w:themeFillTint="33"/>
          </w:tcPr>
          <w:p w:rsidR="00321922" w:rsidRPr="0012104D" w:rsidRDefault="0076450B" w:rsidP="009E4E4F">
            <w:pPr>
              <w:rPr>
                <w:strike/>
                <w:color w:val="000000" w:themeColor="text1"/>
              </w:rPr>
            </w:pPr>
            <w:r w:rsidRPr="0012104D">
              <w:rPr>
                <w:strike/>
                <w:color w:val="000000" w:themeColor="text1"/>
              </w:rPr>
              <w:t xml:space="preserve">College Tour </w:t>
            </w:r>
          </w:p>
          <w:p w:rsidR="0076450B" w:rsidRPr="0012104D" w:rsidRDefault="0076450B" w:rsidP="009E4E4F">
            <w:pPr>
              <w:rPr>
                <w:strike/>
                <w:color w:val="000000" w:themeColor="text1"/>
              </w:rPr>
            </w:pPr>
            <w:r w:rsidRPr="0012104D">
              <w:rPr>
                <w:b/>
                <w:strike/>
                <w:color w:val="000000" w:themeColor="text1"/>
              </w:rPr>
              <w:t>Schenectady, NY Trip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ADAD2" w:themeFill="accent1" w:themeFillTint="33"/>
          </w:tcPr>
          <w:p w:rsidR="00321922" w:rsidRPr="0012104D" w:rsidRDefault="00321922" w:rsidP="009E4E4F">
            <w:pPr>
              <w:rPr>
                <w:strike/>
                <w:color w:val="000000" w:themeColor="text1"/>
              </w:rPr>
            </w:pPr>
            <w:r w:rsidRPr="0012104D">
              <w:rPr>
                <w:strike/>
                <w:color w:val="000000" w:themeColor="text1"/>
              </w:rPr>
              <w:t>ACT Test Date</w:t>
            </w:r>
          </w:p>
          <w:p w:rsidR="0076450B" w:rsidRPr="0012104D" w:rsidRDefault="0076450B" w:rsidP="0076450B">
            <w:pPr>
              <w:rPr>
                <w:b/>
                <w:strike/>
                <w:color w:val="000000" w:themeColor="text1"/>
              </w:rPr>
            </w:pPr>
            <w:r w:rsidRPr="0012104D">
              <w:rPr>
                <w:b/>
                <w:strike/>
                <w:color w:val="000000" w:themeColor="text1"/>
              </w:rPr>
              <w:t>Schenectady, NY Trip</w:t>
            </w:r>
          </w:p>
        </w:tc>
      </w:tr>
      <w:tr w:rsidR="00321922" w:rsidTr="003C30DE"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ADAD2" w:themeFill="accent1" w:themeFillTint="33"/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15</w:t>
            </w:r>
          </w:p>
        </w:tc>
      </w:tr>
      <w:tr w:rsidR="00321922" w:rsidTr="003C30D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ADAD2" w:themeFill="accent1" w:themeFillTint="33"/>
          </w:tcPr>
          <w:p w:rsidR="00321922" w:rsidRPr="0012104D" w:rsidRDefault="00321922" w:rsidP="009E4E4F">
            <w:pPr>
              <w:jc w:val="center"/>
              <w:rPr>
                <w:b/>
                <w:strike/>
              </w:rPr>
            </w:pPr>
            <w:r w:rsidRPr="0012104D">
              <w:rPr>
                <w:b/>
                <w:strike/>
                <w:color w:val="auto"/>
              </w:rPr>
              <w:t>UB BURLINGTON BOOKSTORE EXTRAVAGANZA</w:t>
            </w:r>
            <w:r w:rsidR="002F0D1E" w:rsidRPr="0012104D">
              <w:rPr>
                <w:b/>
                <w:strike/>
                <w:color w:val="auto"/>
              </w:rPr>
              <w:t xml:space="preserve"> (ALL)</w:t>
            </w:r>
          </w:p>
        </w:tc>
      </w:tr>
      <w:tr w:rsidR="00321922" w:rsidTr="009E4E4F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22</w:t>
            </w:r>
          </w:p>
        </w:tc>
      </w:tr>
      <w:tr w:rsidR="00321922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</w:tr>
      <w:tr w:rsidR="00321922" w:rsidTr="009E4E4F"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29</w:t>
            </w:r>
          </w:p>
        </w:tc>
      </w:tr>
      <w:tr w:rsidR="00321922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501420" w:rsidRPr="0012104D" w:rsidRDefault="00321922" w:rsidP="009E4E4F">
            <w:pPr>
              <w:rPr>
                <w:strike/>
                <w:color w:val="000000" w:themeColor="text1"/>
              </w:rPr>
            </w:pPr>
            <w:r w:rsidRPr="0012104D">
              <w:rPr>
                <w:strike/>
                <w:color w:val="000000" w:themeColor="text1"/>
              </w:rPr>
              <w:t xml:space="preserve">No School – </w:t>
            </w:r>
            <w:r w:rsidR="00501420" w:rsidRPr="0012104D">
              <w:rPr>
                <w:strike/>
                <w:color w:val="000000" w:themeColor="text1"/>
              </w:rPr>
              <w:t>All</w:t>
            </w:r>
          </w:p>
          <w:p w:rsidR="00321922" w:rsidRPr="0012104D" w:rsidRDefault="00321922" w:rsidP="009E4E4F">
            <w:pPr>
              <w:rPr>
                <w:strike/>
              </w:rPr>
            </w:pPr>
            <w:r w:rsidRPr="0012104D">
              <w:rPr>
                <w:strike/>
                <w:color w:val="000000" w:themeColor="text1"/>
              </w:rPr>
              <w:t>Holiday Break Week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501420" w:rsidP="009E4E4F">
            <w:pPr>
              <w:rPr>
                <w:strike/>
              </w:rPr>
            </w:pPr>
            <w:r w:rsidRPr="0012104D">
              <w:rPr>
                <w:strike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863FAD" wp14:editId="1F459383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221614</wp:posOffset>
                      </wp:positionV>
                      <wp:extent cx="5243830" cy="45719"/>
                      <wp:effectExtent l="0" t="19050" r="33020" b="3111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24383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FC9E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2" o:spid="_x0000_s1026" type="#_x0000_t13" style="position:absolute;margin-left:-16.9pt;margin-top:17.45pt;width:412.9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" adj="21506" fillcolor="#b22600 [3209]" strokecolor="#b22600 [3209]" strokeweight=".25pt"/>
                  </w:pict>
                </mc:Fallback>
              </mc:AlternateContent>
            </w:r>
            <w:r w:rsidR="008933E6" w:rsidRPr="0012104D">
              <w:rPr>
                <w:strike/>
                <w:color w:val="000000" w:themeColor="text1"/>
              </w:rPr>
              <w:t>12/1 SAT Scores Av</w:t>
            </w:r>
            <w:r w:rsidRPr="0012104D">
              <w:rPr>
                <w:strike/>
                <w:color w:val="000000" w:themeColor="text1"/>
              </w:rPr>
              <w:t>.</w:t>
            </w:r>
            <w:r w:rsidR="008933E6" w:rsidRPr="0012104D">
              <w:rPr>
                <w:strike/>
                <w:noProof/>
                <w:color w:val="000000" w:themeColor="text1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12104D" w:rsidRDefault="00321922" w:rsidP="009E4E4F">
            <w:pPr>
              <w:rPr>
                <w:strike/>
              </w:rPr>
            </w:pPr>
          </w:p>
        </w:tc>
      </w:tr>
      <w:tr w:rsidR="00321922" w:rsidTr="009E4E4F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EA7094" w:rsidP="009E4E4F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321922" w:rsidP="009D438D">
            <w:pPr>
              <w:pStyle w:val="Dates"/>
              <w:rPr>
                <w:strike/>
              </w:rPr>
            </w:pPr>
            <w:r w:rsidRPr="0012104D">
              <w:rPr>
                <w:strike/>
              </w:rPr>
              <w:t xml:space="preserve">       </w:t>
            </w:r>
            <w:r w:rsidR="00EA7094" w:rsidRPr="0012104D">
              <w:rPr>
                <w:strike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pStyle w:val="Dates"/>
              <w:rPr>
                <w:strike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pStyle w:val="Dates"/>
              <w:rPr>
                <w:strike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pStyle w:val="Dates"/>
              <w:rPr>
                <w:strike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pStyle w:val="Dates"/>
              <w:rPr>
                <w:strike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pStyle w:val="Dates"/>
              <w:rPr>
                <w:strike/>
              </w:rPr>
            </w:pPr>
          </w:p>
        </w:tc>
      </w:tr>
      <w:tr w:rsidR="00321922" w:rsidTr="009E4E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12104D" w:rsidRDefault="00556BB7" w:rsidP="009D438D">
            <w:pPr>
              <w:rPr>
                <w:strike/>
              </w:rPr>
            </w:pPr>
            <w:r w:rsidRPr="0012104D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0FC5D1" wp14:editId="7424B379">
                      <wp:simplePos x="0" y="0"/>
                      <wp:positionH relativeFrom="column">
                        <wp:posOffset>45800</wp:posOffset>
                      </wp:positionH>
                      <wp:positionV relativeFrom="paragraph">
                        <wp:posOffset>203155</wp:posOffset>
                      </wp:positionV>
                      <wp:extent cx="1049628" cy="45719"/>
                      <wp:effectExtent l="0" t="19050" r="36830" b="311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9628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51B3F" id="Right Arrow 2" o:spid="_x0000_s1026" type="#_x0000_t13" style="position:absolute;margin-left:3.6pt;margin-top:16pt;width:82.6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" adj="21130" fillcolor="#b22600 [3209]" strokecolor="#b22600 [3209]" strokeweight=".25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12104D" w:rsidRDefault="00321922" w:rsidP="009E4E4F">
            <w:pPr>
              <w:rPr>
                <w:strike/>
              </w:rPr>
            </w:pPr>
          </w:p>
        </w:tc>
      </w:tr>
    </w:tbl>
    <w:tbl>
      <w:tblPr>
        <w:tblStyle w:val="PlainTable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5"/>
        <w:gridCol w:w="3583"/>
        <w:gridCol w:w="3581"/>
        <w:gridCol w:w="3581"/>
      </w:tblGrid>
      <w:tr w:rsidR="00321922" w:rsidTr="009E4E4F">
        <w:trPr>
          <w:trHeight w:hRule="exact" w:val="1881"/>
        </w:trPr>
        <w:tc>
          <w:tcPr>
            <w:tcW w:w="3649" w:type="dxa"/>
            <w:tcMar>
              <w:left w:w="0" w:type="dxa"/>
            </w:tcMar>
            <w:vAlign w:val="center"/>
          </w:tcPr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Upward Bound at</w:t>
            </w:r>
          </w:p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Northern Vermont</w:t>
            </w:r>
          </w:p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University - Johnson</w:t>
            </w:r>
          </w:p>
          <w:p w:rsidR="00321922" w:rsidRPr="00D81814" w:rsidRDefault="00321922" w:rsidP="009E4E4F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337 College Hill Road</w:t>
            </w:r>
          </w:p>
          <w:p w:rsidR="00321922" w:rsidRPr="00D81814" w:rsidRDefault="00321922" w:rsidP="009E4E4F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Johnson, VT</w:t>
            </w:r>
            <w:r>
              <w:rPr>
                <w:sz w:val="22"/>
                <w:szCs w:val="22"/>
                <w14:ligatures w14:val="none"/>
              </w:rPr>
              <w:t xml:space="preserve"> </w:t>
            </w:r>
            <w:r w:rsidRPr="00D81814">
              <w:rPr>
                <w:sz w:val="22"/>
                <w:szCs w:val="22"/>
                <w14:ligatures w14:val="none"/>
              </w:rPr>
              <w:t>05656</w:t>
            </w:r>
          </w:p>
          <w:p w:rsidR="00321922" w:rsidRDefault="00321922" w:rsidP="009E4E4F">
            <w:pPr>
              <w:widowControl w:val="0"/>
              <w:jc w:val="center"/>
            </w:pPr>
          </w:p>
          <w:p w:rsidR="00321922" w:rsidRDefault="00321922" w:rsidP="009E4E4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21922" w:rsidRDefault="00321922" w:rsidP="009E4E4F">
            <w:pPr>
              <w:pStyle w:val="Heading1"/>
              <w:jc w:val="center"/>
              <w:outlineLvl w:val="0"/>
            </w:pPr>
          </w:p>
        </w:tc>
        <w:tc>
          <w:tcPr>
            <w:tcW w:w="3583" w:type="dxa"/>
          </w:tcPr>
          <w:p w:rsidR="00321922" w:rsidRPr="00D81814" w:rsidRDefault="004733F9" w:rsidP="009E4E4F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Tony.Blueter@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Erica.Fuller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@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Office Fax: 802-635-1490</w:t>
            </w:r>
          </w:p>
        </w:tc>
        <w:tc>
          <w:tcPr>
            <w:tcW w:w="3584" w:type="dxa"/>
          </w:tcPr>
          <w:p w:rsidR="00321922" w:rsidRPr="00BA1A13" w:rsidRDefault="00D02750" w:rsidP="009E4E4F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12" w:history="1">
              <w:r w:rsidR="00321922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sat test centers &amp; codes</w:t>
              </w:r>
            </w:hyperlink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 </w:t>
            </w:r>
          </w:p>
          <w:p w:rsidR="00321922" w:rsidRPr="00BA1A13" w:rsidRDefault="00321922" w:rsidP="009E4E4F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 xml:space="preserve">BFA - St Albans </w:t>
            </w:r>
            <w:r w:rsidRPr="00BA1A13">
              <w:rPr>
                <w:rFonts w:ascii="Perpetua Titling MT" w:hAnsi="Perpetua Titling MT"/>
              </w:rPr>
              <w:tab/>
              <w:t xml:space="preserve">      46190</w:t>
            </w:r>
          </w:p>
          <w:p w:rsidR="00321922" w:rsidRPr="00BA1A13" w:rsidRDefault="00321922" w:rsidP="009E4E4F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321922" w:rsidRDefault="00321922" w:rsidP="009E4E4F"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46165</w:t>
            </w:r>
          </w:p>
        </w:tc>
        <w:tc>
          <w:tcPr>
            <w:tcW w:w="3584" w:type="dxa"/>
            <w:tcMar>
              <w:right w:w="0" w:type="dxa"/>
            </w:tcMar>
          </w:tcPr>
          <w:p w:rsidR="00321922" w:rsidRDefault="00D02750" w:rsidP="009E4E4F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13" w:anchor="dates" w:history="1">
              <w:r w:rsidR="00321922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ACT TEST CENTERS &amp; Codes</w:t>
              </w:r>
            </w:hyperlink>
          </w:p>
          <w:p w:rsidR="00321922" w:rsidRDefault="00321922" w:rsidP="009E4E4F">
            <w:pPr>
              <w:widowControl w:val="0"/>
              <w:rPr>
                <w:rFonts w:ascii="Perpetua Titling MT" w:hAnsi="Perpetua Titling MT"/>
              </w:rPr>
            </w:pP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BFA - St Albans</w:t>
            </w:r>
            <w:r>
              <w:rPr>
                <w:rFonts w:ascii="Perpetua Titling MT" w:hAnsi="Perpetua Titling MT"/>
              </w:rPr>
              <w:t xml:space="preserve"> </w:t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</w:t>
            </w:r>
            <w:r w:rsidRPr="00BA1A13">
              <w:rPr>
                <w:rFonts w:ascii="Perpetua Titling MT" w:hAnsi="Perpetua Titling MT"/>
              </w:rPr>
              <w:t>155600</w:t>
            </w: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241680</w:t>
            </w: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201760</w:t>
            </w:r>
          </w:p>
          <w:p w:rsidR="00321922" w:rsidRDefault="00321922" w:rsidP="009E4E4F">
            <w:pPr>
              <w:widowControl w:val="0"/>
            </w:pPr>
            <w:r>
              <w:t> </w:t>
            </w:r>
          </w:p>
          <w:p w:rsidR="00321922" w:rsidRDefault="00321922" w:rsidP="009E4E4F">
            <w:pPr>
              <w:widowControl w:val="0"/>
            </w:pPr>
          </w:p>
          <w:p w:rsidR="00321922" w:rsidRDefault="00321922" w:rsidP="009E4E4F"/>
        </w:tc>
      </w:tr>
    </w:tbl>
    <w:p w:rsidR="00321922" w:rsidRDefault="00321922" w:rsidP="00321922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9000"/>
        <w:gridCol w:w="5400"/>
      </w:tblGrid>
      <w:tr w:rsidR="00321922" w:rsidTr="009E4E4F">
        <w:trPr>
          <w:trHeight w:hRule="exact" w:val="1368"/>
        </w:trPr>
        <w:tc>
          <w:tcPr>
            <w:tcW w:w="3125" w:type="pct"/>
            <w:tcBorders>
              <w:bottom w:val="single" w:sz="8" w:space="0" w:color="BFBFBF" w:themeColor="background1" w:themeShade="BF"/>
            </w:tcBorders>
            <w:vAlign w:val="center"/>
          </w:tcPr>
          <w:p w:rsidR="00321922" w:rsidRPr="00A15C2B" w:rsidRDefault="00321922" w:rsidP="009E4E4F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sz w:val="32"/>
                <w:szCs w:val="32"/>
              </w:rPr>
            </w:pPr>
            <w:r w:rsidRPr="002A3AAB">
              <w:rPr>
                <w:rFonts w:ascii="Perpetua Titling MT" w:hAnsi="Perpetua Titling MT"/>
                <w:sz w:val="32"/>
                <w:szCs w:val="32"/>
              </w:rPr>
              <w:t>EDUCATION BY ENGAGEMENT</w:t>
            </w:r>
          </w:p>
        </w:tc>
        <w:tc>
          <w:tcPr>
            <w:tcW w:w="187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21922" w:rsidRPr="003851F9" w:rsidRDefault="00321922" w:rsidP="00E71745">
            <w:pPr>
              <w:pStyle w:val="Year"/>
              <w:rPr>
                <w:rFonts w:ascii="Perpetua Titling MT" w:hAnsi="Perpetua Titling MT"/>
                <w:b w:val="0"/>
                <w:sz w:val="70"/>
                <w:szCs w:val="70"/>
              </w:rPr>
            </w:pPr>
            <w:r w:rsidRPr="003851F9">
              <w:rPr>
                <w:rFonts w:ascii="Perpetua Titling MT" w:hAnsi="Perpetua Titling MT"/>
                <w:b w:val="0"/>
                <w:color w:val="000000" w:themeColor="text1"/>
                <w:sz w:val="70"/>
                <w:szCs w:val="70"/>
              </w:rPr>
              <w:t>January 201</w:t>
            </w:r>
            <w:r w:rsidR="00E71745">
              <w:rPr>
                <w:rFonts w:ascii="Perpetua Titling MT" w:hAnsi="Perpetua Titling MT"/>
                <w:b w:val="0"/>
                <w:color w:val="000000" w:themeColor="text1"/>
                <w:sz w:val="70"/>
                <w:szCs w:val="70"/>
              </w:rPr>
              <w:t>9</w:t>
            </w:r>
          </w:p>
        </w:tc>
      </w:tr>
      <w:tr w:rsidR="00321922" w:rsidTr="009E4E4F">
        <w:tc>
          <w:tcPr>
            <w:tcW w:w="3125" w:type="pct"/>
            <w:tcBorders>
              <w:top w:val="single" w:sz="8" w:space="0" w:color="BFBFBF" w:themeColor="background1" w:themeShade="BF"/>
              <w:bottom w:val="nil"/>
            </w:tcBorders>
          </w:tcPr>
          <w:p w:rsidR="00321922" w:rsidRDefault="00321922" w:rsidP="009E4E4F">
            <w:pPr>
              <w:pStyle w:val="NoSpacing"/>
            </w:pPr>
          </w:p>
        </w:tc>
        <w:tc>
          <w:tcPr>
            <w:tcW w:w="1875" w:type="pct"/>
            <w:tcBorders>
              <w:top w:val="single" w:sz="8" w:space="0" w:color="BFBFBF" w:themeColor="background1" w:themeShade="BF"/>
              <w:bottom w:val="nil"/>
            </w:tcBorders>
          </w:tcPr>
          <w:p w:rsidR="00321922" w:rsidRDefault="00321922" w:rsidP="009E4E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321922" w:rsidTr="009E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987538648"/>
            <w:placeholder>
              <w:docPart w:val="192229D4E1EB48198F97729E6C95A7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321922" w:rsidRDefault="00321922" w:rsidP="009E4E4F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381209508"/>
                <w:placeholder>
                  <w:docPart w:val="D0DB138BCC5940CE8AB47798E59CF315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1205097095"/>
                <w:placeholder>
                  <w:docPart w:val="3F29BD285B7740589152B84C82D7E627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1622568557"/>
                <w:placeholder>
                  <w:docPart w:val="24599152379F4192B53A4A10563B4AAC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1803839139"/>
                <w:placeholder>
                  <w:docPart w:val="D9DBDF15B63F47AD9C5B24CC54D9B32B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223450015"/>
                <w:placeholder>
                  <w:docPart w:val="4321190838FD4D11A4BE1C719F92B7A6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321922" w:rsidRDefault="00D02750" w:rsidP="009E4E4F">
            <w:pPr>
              <w:pStyle w:val="Days"/>
            </w:pPr>
            <w:sdt>
              <w:sdtPr>
                <w:id w:val="415523786"/>
                <w:placeholder>
                  <w:docPart w:val="0043A547DE1A490298DFF31F77520E17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Saturday</w:t>
                </w:r>
              </w:sdtContent>
            </w:sdt>
          </w:p>
        </w:tc>
      </w:tr>
      <w:tr w:rsidR="00321922" w:rsidTr="009E4E4F">
        <w:tc>
          <w:tcPr>
            <w:tcW w:w="714" w:type="pct"/>
            <w:tcBorders>
              <w:bottom w:val="nil"/>
            </w:tcBorders>
          </w:tcPr>
          <w:p w:rsidR="00321922" w:rsidRPr="003C30DE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Pr="003C30DE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Pr="00D02750" w:rsidRDefault="009D438D" w:rsidP="009D438D">
            <w:pPr>
              <w:pStyle w:val="Dates"/>
              <w:jc w:val="left"/>
              <w:rPr>
                <w:strike/>
              </w:rPr>
            </w:pPr>
            <w:r w:rsidRPr="00D02750">
              <w:rPr>
                <w:strike/>
                <w:color w:val="948A54" w:themeColor="background2" w:themeShade="80"/>
              </w:rPr>
              <w:t xml:space="preserve">New Year’s Day            </w:t>
            </w:r>
            <w:r w:rsidR="00EA7094" w:rsidRPr="00D02750">
              <w:rPr>
                <w:strike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321922" w:rsidRPr="00D02750" w:rsidRDefault="00EA7094" w:rsidP="009E4E4F">
            <w:pPr>
              <w:pStyle w:val="Dates"/>
              <w:rPr>
                <w:strike/>
              </w:rPr>
            </w:pPr>
            <w:r w:rsidRPr="00D02750">
              <w:rPr>
                <w:strike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321922" w:rsidRPr="00D02750" w:rsidRDefault="00EA7094" w:rsidP="009E4E4F">
            <w:pPr>
              <w:pStyle w:val="Dates"/>
              <w:rPr>
                <w:strike/>
              </w:rPr>
            </w:pPr>
            <w:r w:rsidRPr="00D02750">
              <w:rPr>
                <w:strike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321922" w:rsidRPr="00D02750" w:rsidRDefault="00EA7094" w:rsidP="009E4E4F">
            <w:pPr>
              <w:pStyle w:val="Dates"/>
              <w:rPr>
                <w:strike/>
              </w:rPr>
            </w:pPr>
            <w:r w:rsidRPr="00D02750">
              <w:rPr>
                <w:strike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:rsidR="00321922" w:rsidRPr="00D02750" w:rsidRDefault="00EA7094" w:rsidP="009E4E4F">
            <w:pPr>
              <w:pStyle w:val="Dates"/>
              <w:rPr>
                <w:strike/>
              </w:rPr>
            </w:pPr>
            <w:r w:rsidRPr="00D02750">
              <w:rPr>
                <w:strike/>
              </w:rPr>
              <w:t>5</w:t>
            </w:r>
          </w:p>
        </w:tc>
      </w:tr>
      <w:tr w:rsidR="009D438D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D438D" w:rsidRPr="003C30DE" w:rsidRDefault="009D438D" w:rsidP="009D438D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D438D" w:rsidRPr="003C30DE" w:rsidRDefault="009D438D" w:rsidP="009D438D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D438D" w:rsidRPr="00D02750" w:rsidRDefault="009D438D" w:rsidP="00501420">
            <w:pPr>
              <w:rPr>
                <w:strike/>
              </w:rPr>
            </w:pPr>
            <w:r w:rsidRPr="00D02750">
              <w:rPr>
                <w:strike/>
                <w:color w:val="auto"/>
              </w:rPr>
              <w:t xml:space="preserve">No School – </w:t>
            </w:r>
            <w:r w:rsidR="00501420" w:rsidRPr="00D02750">
              <w:rPr>
                <w:strike/>
                <w:color w:val="auto"/>
              </w:rPr>
              <w:t>All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D438D" w:rsidRPr="00D02750" w:rsidRDefault="0004034E" w:rsidP="009D438D">
            <w:pPr>
              <w:rPr>
                <w:strike/>
              </w:rPr>
            </w:pPr>
            <w:r w:rsidRPr="00D02750">
              <w:rPr>
                <w:strike/>
              </w:rPr>
              <w:t>N</w:t>
            </w:r>
            <w:r w:rsidRPr="00D02750">
              <w:rPr>
                <w:strike/>
                <w:color w:val="auto"/>
              </w:rPr>
              <w:t>o School-BFA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D438D" w:rsidRPr="00D02750" w:rsidRDefault="009D438D" w:rsidP="009D438D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D438D" w:rsidRPr="00D02750" w:rsidRDefault="009D438D" w:rsidP="009D438D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D438D" w:rsidRPr="00D02750" w:rsidRDefault="009D438D" w:rsidP="009D438D">
            <w:pPr>
              <w:rPr>
                <w:strike/>
              </w:rPr>
            </w:pPr>
          </w:p>
        </w:tc>
      </w:tr>
      <w:tr w:rsidR="009D438D" w:rsidTr="009E4E4F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9D438D" w:rsidRPr="003C30DE" w:rsidRDefault="009D438D" w:rsidP="009D438D">
            <w:pPr>
              <w:pStyle w:val="Dates"/>
            </w:pPr>
            <w:r w:rsidRPr="003C30DE">
              <w:t>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9D438D" w:rsidRPr="003C30DE" w:rsidRDefault="009D438D" w:rsidP="009D438D">
            <w:pPr>
              <w:pStyle w:val="Dates"/>
            </w:pPr>
            <w:r w:rsidRPr="003C30DE">
              <w:t>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9D438D" w:rsidRPr="00D02750" w:rsidRDefault="009D438D" w:rsidP="009D438D">
            <w:pPr>
              <w:pStyle w:val="Dates"/>
              <w:rPr>
                <w:strike/>
              </w:rPr>
            </w:pPr>
            <w:r w:rsidRPr="00D02750">
              <w:rPr>
                <w:strike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9D438D" w:rsidRPr="00D02750" w:rsidRDefault="009D438D" w:rsidP="009D438D">
            <w:pPr>
              <w:pStyle w:val="Dates"/>
              <w:rPr>
                <w:strike/>
              </w:rPr>
            </w:pPr>
            <w:r w:rsidRPr="00D02750">
              <w:rPr>
                <w:strike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9D438D" w:rsidRPr="00D02750" w:rsidRDefault="009D438D" w:rsidP="009D438D">
            <w:pPr>
              <w:pStyle w:val="Dates"/>
              <w:rPr>
                <w:strike/>
              </w:rPr>
            </w:pPr>
            <w:r w:rsidRPr="00D02750">
              <w:rPr>
                <w:strike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9D438D" w:rsidRPr="00D02750" w:rsidRDefault="009D438D" w:rsidP="009D438D">
            <w:pPr>
              <w:pStyle w:val="Dates"/>
              <w:rPr>
                <w:strike/>
              </w:rPr>
            </w:pPr>
            <w:r w:rsidRPr="00D02750">
              <w:rPr>
                <w:strike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9D438D" w:rsidRPr="00D02750" w:rsidRDefault="009D438D" w:rsidP="009D438D">
            <w:pPr>
              <w:pStyle w:val="Dates"/>
              <w:rPr>
                <w:strike/>
              </w:rPr>
            </w:pPr>
            <w:r w:rsidRPr="00D02750">
              <w:rPr>
                <w:strike/>
              </w:rPr>
              <w:t>12</w:t>
            </w:r>
          </w:p>
        </w:tc>
      </w:tr>
      <w:tr w:rsidR="009D438D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9D438D" w:rsidRPr="003C30DE" w:rsidRDefault="009D438D" w:rsidP="005E7FD5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9D438D" w:rsidRPr="003C30DE" w:rsidRDefault="009D438D" w:rsidP="009D438D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9D438D" w:rsidRPr="00D02750" w:rsidRDefault="009D438D" w:rsidP="009D438D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9D438D" w:rsidRPr="00D02750" w:rsidRDefault="009D438D" w:rsidP="009D438D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9D438D" w:rsidRPr="00D02750" w:rsidRDefault="005E7FD5" w:rsidP="005E7FD5">
            <w:pPr>
              <w:jc w:val="center"/>
              <w:rPr>
                <w:strike/>
              </w:rPr>
            </w:pPr>
            <w:r w:rsidRPr="00D02750">
              <w:rPr>
                <w:strike/>
              </w:rPr>
              <w:t>END OF Q2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501420" w:rsidRPr="00D02750" w:rsidRDefault="00501420" w:rsidP="009D438D">
            <w:pPr>
              <w:rPr>
                <w:strike/>
                <w:color w:val="000000" w:themeColor="text1"/>
              </w:rPr>
            </w:pPr>
            <w:r w:rsidRPr="00D02750">
              <w:rPr>
                <w:strike/>
                <w:color w:val="000000" w:themeColor="text1"/>
              </w:rPr>
              <w:t>No School- NCHS</w:t>
            </w:r>
          </w:p>
          <w:p w:rsidR="009D438D" w:rsidRPr="00D02750" w:rsidRDefault="009D438D" w:rsidP="009D438D">
            <w:pPr>
              <w:rPr>
                <w:strike/>
                <w:color w:val="000000" w:themeColor="text1"/>
              </w:rPr>
            </w:pPr>
            <w:r w:rsidRPr="00D02750">
              <w:rPr>
                <w:strike/>
                <w:color w:val="000000" w:themeColor="text1"/>
              </w:rPr>
              <w:t>ACT Registration Deadline for 2/9</w:t>
            </w:r>
          </w:p>
          <w:p w:rsidR="00501420" w:rsidRPr="00D02750" w:rsidRDefault="00501420" w:rsidP="009D438D">
            <w:pPr>
              <w:rPr>
                <w:strike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9D438D" w:rsidRPr="00D02750" w:rsidRDefault="009D438D" w:rsidP="009D438D">
            <w:pPr>
              <w:rPr>
                <w:strike/>
              </w:rPr>
            </w:pPr>
          </w:p>
        </w:tc>
      </w:tr>
      <w:tr w:rsidR="009D438D" w:rsidTr="009E4E4F"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9D438D" w:rsidRPr="003C30DE" w:rsidRDefault="009D438D" w:rsidP="009D438D">
            <w:pPr>
              <w:pStyle w:val="Dates"/>
            </w:pPr>
            <w:r w:rsidRPr="003C30DE">
              <w:t>13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9D438D" w:rsidRPr="003C30DE" w:rsidRDefault="009D438D" w:rsidP="009D438D">
            <w:pPr>
              <w:pStyle w:val="Dates"/>
            </w:pPr>
            <w:r w:rsidRPr="003C30DE">
              <w:t>14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9D438D" w:rsidRPr="00D02750" w:rsidRDefault="009D438D" w:rsidP="009D438D">
            <w:pPr>
              <w:pStyle w:val="Dates"/>
              <w:rPr>
                <w:strike/>
              </w:rPr>
            </w:pPr>
            <w:r w:rsidRPr="00D02750">
              <w:rPr>
                <w:strike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9D438D" w:rsidRPr="00D02750" w:rsidRDefault="009D438D" w:rsidP="009D438D">
            <w:pPr>
              <w:pStyle w:val="Dates"/>
              <w:rPr>
                <w:strike/>
              </w:rPr>
            </w:pPr>
            <w:r w:rsidRPr="00D02750">
              <w:rPr>
                <w:strike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9D438D" w:rsidRPr="00D02750" w:rsidRDefault="009D438D" w:rsidP="009D438D">
            <w:pPr>
              <w:pStyle w:val="Dates"/>
              <w:rPr>
                <w:strike/>
              </w:rPr>
            </w:pPr>
            <w:r w:rsidRPr="00D02750">
              <w:rPr>
                <w:strike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9D438D" w:rsidRPr="00D02750" w:rsidRDefault="009D438D" w:rsidP="009D438D">
            <w:pPr>
              <w:pStyle w:val="Dates"/>
              <w:rPr>
                <w:strike/>
                <w:color w:val="000000" w:themeColor="text1"/>
              </w:rPr>
            </w:pPr>
            <w:r w:rsidRPr="00D02750">
              <w:rPr>
                <w:strike/>
                <w:color w:val="000000" w:themeColor="text1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9D438D" w:rsidRPr="00D02750" w:rsidRDefault="009D438D" w:rsidP="009D438D">
            <w:pPr>
              <w:pStyle w:val="Dates"/>
              <w:rPr>
                <w:strike/>
              </w:rPr>
            </w:pPr>
            <w:r w:rsidRPr="00D02750">
              <w:rPr>
                <w:strike/>
              </w:rPr>
              <w:t>19</w:t>
            </w:r>
          </w:p>
        </w:tc>
      </w:tr>
      <w:tr w:rsidR="009D438D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D438D" w:rsidRPr="003C30DE" w:rsidRDefault="009D438D" w:rsidP="009D438D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D438D" w:rsidRPr="003C30DE" w:rsidRDefault="009D438D" w:rsidP="009D438D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D438D" w:rsidRPr="00D02750" w:rsidRDefault="009D438D" w:rsidP="009D438D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D438D" w:rsidRPr="00D02750" w:rsidRDefault="009D438D" w:rsidP="009D438D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D438D" w:rsidRPr="00D02750" w:rsidRDefault="009D438D" w:rsidP="009D438D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D438D" w:rsidRPr="00D02750" w:rsidRDefault="009D438D" w:rsidP="009D438D">
            <w:pPr>
              <w:rPr>
                <w:strike/>
                <w:color w:val="000000" w:themeColor="text1"/>
              </w:rPr>
            </w:pPr>
            <w:r w:rsidRPr="00D02750">
              <w:rPr>
                <w:strike/>
                <w:color w:val="000000" w:themeColor="text1"/>
              </w:rPr>
              <w:t xml:space="preserve">ACT Late Reg. for 2/9 </w:t>
            </w:r>
          </w:p>
          <w:p w:rsidR="0012104D" w:rsidRPr="00D02750" w:rsidRDefault="0012104D" w:rsidP="009D438D">
            <w:pPr>
              <w:rPr>
                <w:strike/>
                <w:color w:val="000000" w:themeColor="text1"/>
              </w:rPr>
            </w:pPr>
            <w:r w:rsidRPr="00D02750">
              <w:rPr>
                <w:strike/>
                <w:color w:val="000000" w:themeColor="text1"/>
              </w:rPr>
              <w:t>R</w:t>
            </w:r>
            <w:r w:rsidRPr="00D02750">
              <w:rPr>
                <w:b/>
                <w:strike/>
                <w:color w:val="000000" w:themeColor="text1"/>
              </w:rPr>
              <w:t>SVP due for Saturday College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D438D" w:rsidRPr="00D02750" w:rsidRDefault="009D438D" w:rsidP="009D438D">
            <w:pPr>
              <w:rPr>
                <w:strike/>
              </w:rPr>
            </w:pPr>
          </w:p>
        </w:tc>
      </w:tr>
      <w:tr w:rsidR="009D438D" w:rsidTr="0012104D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9D438D" w:rsidRPr="003C30DE" w:rsidRDefault="009D438D" w:rsidP="009D438D">
            <w:pPr>
              <w:pStyle w:val="Dates"/>
            </w:pPr>
            <w:r w:rsidRPr="003C30DE">
              <w:t>20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9D438D" w:rsidRPr="003C30DE" w:rsidRDefault="00501420" w:rsidP="00501420">
            <w:pPr>
              <w:pStyle w:val="Dates"/>
              <w:jc w:val="left"/>
            </w:pPr>
            <w:r w:rsidRPr="00501420">
              <w:rPr>
                <w:color w:val="948A54" w:themeColor="background2" w:themeShade="80"/>
              </w:rPr>
              <w:t xml:space="preserve">MLK Jr. Day               </w:t>
            </w:r>
            <w:r w:rsidRPr="00501420">
              <w:t xml:space="preserve">   </w:t>
            </w:r>
            <w:r w:rsidR="009D438D" w:rsidRPr="003C30DE">
              <w:t>21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9D438D" w:rsidRPr="00D02750" w:rsidRDefault="009D438D" w:rsidP="009D438D">
            <w:pPr>
              <w:pStyle w:val="Dates"/>
              <w:rPr>
                <w:strike/>
              </w:rPr>
            </w:pPr>
            <w:r w:rsidRPr="00D02750">
              <w:rPr>
                <w:strike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9D438D" w:rsidRPr="00D02750" w:rsidRDefault="009D438D" w:rsidP="009D438D">
            <w:pPr>
              <w:pStyle w:val="Dates"/>
              <w:rPr>
                <w:strike/>
              </w:rPr>
            </w:pPr>
            <w:r w:rsidRPr="00D02750">
              <w:rPr>
                <w:strike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9D438D" w:rsidRPr="00D02750" w:rsidRDefault="009D438D" w:rsidP="009D438D">
            <w:pPr>
              <w:pStyle w:val="Dates"/>
              <w:rPr>
                <w:strike/>
              </w:rPr>
            </w:pPr>
            <w:r w:rsidRPr="00D02750">
              <w:rPr>
                <w:strike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9D438D" w:rsidRPr="00D02750" w:rsidRDefault="009D438D" w:rsidP="009D438D">
            <w:pPr>
              <w:pStyle w:val="Dates"/>
              <w:rPr>
                <w:strike/>
              </w:rPr>
            </w:pPr>
            <w:r w:rsidRPr="00D02750">
              <w:rPr>
                <w:strike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ADAD2" w:themeFill="accent1" w:themeFillTint="33"/>
          </w:tcPr>
          <w:p w:rsidR="009D438D" w:rsidRPr="00D02750" w:rsidRDefault="009D438D" w:rsidP="009D438D">
            <w:pPr>
              <w:pStyle w:val="Dates"/>
              <w:rPr>
                <w:strike/>
              </w:rPr>
            </w:pPr>
            <w:r w:rsidRPr="00D02750">
              <w:rPr>
                <w:strike/>
              </w:rPr>
              <w:t>26</w:t>
            </w:r>
          </w:p>
        </w:tc>
      </w:tr>
      <w:tr w:rsidR="009D438D" w:rsidTr="0012104D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9D438D" w:rsidRPr="003C30DE" w:rsidRDefault="009D438D" w:rsidP="009D438D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9D438D" w:rsidRPr="00D02750" w:rsidRDefault="00556BB7" w:rsidP="00501420">
            <w:pPr>
              <w:rPr>
                <w:strike/>
                <w:color w:val="000000" w:themeColor="text1"/>
              </w:rPr>
            </w:pPr>
            <w:proofErr w:type="gramStart"/>
            <w:r w:rsidRPr="00D02750">
              <w:rPr>
                <w:strike/>
                <w:color w:val="000000" w:themeColor="text1"/>
              </w:rPr>
              <w:t>No  School</w:t>
            </w:r>
            <w:proofErr w:type="gramEnd"/>
            <w:r w:rsidRPr="00D02750">
              <w:rPr>
                <w:strike/>
                <w:color w:val="000000" w:themeColor="text1"/>
              </w:rPr>
              <w:t xml:space="preserve">- </w:t>
            </w:r>
            <w:r w:rsidR="00501420" w:rsidRPr="00D02750">
              <w:rPr>
                <w:strike/>
                <w:color w:val="000000" w:themeColor="text1"/>
              </w:rPr>
              <w:t>All</w:t>
            </w:r>
          </w:p>
          <w:p w:rsidR="00113C3F" w:rsidRPr="00113C3F" w:rsidRDefault="00113C3F" w:rsidP="00831574">
            <w:pPr>
              <w:rPr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9D438D" w:rsidRPr="00D02750" w:rsidRDefault="009D438D" w:rsidP="009D438D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9D438D" w:rsidRPr="00D02750" w:rsidRDefault="009D438D" w:rsidP="009D438D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9D438D" w:rsidRPr="00D02750" w:rsidRDefault="009D438D" w:rsidP="009D438D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9D438D" w:rsidRPr="00D02750" w:rsidRDefault="009D438D" w:rsidP="009D438D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ADAD2" w:themeFill="accent1" w:themeFillTint="33"/>
          </w:tcPr>
          <w:p w:rsidR="009D438D" w:rsidRPr="00D02750" w:rsidRDefault="009D438D" w:rsidP="009D438D">
            <w:pPr>
              <w:jc w:val="center"/>
              <w:rPr>
                <w:b/>
                <w:strike/>
                <w:color w:val="auto"/>
              </w:rPr>
            </w:pPr>
            <w:r w:rsidRPr="00D02750">
              <w:rPr>
                <w:b/>
                <w:strike/>
                <w:color w:val="auto"/>
              </w:rPr>
              <w:t>SATURDAY COLLEGE</w:t>
            </w:r>
          </w:p>
          <w:p w:rsidR="009D438D" w:rsidRPr="00D02750" w:rsidRDefault="002F0D1E" w:rsidP="000F7E10">
            <w:pPr>
              <w:jc w:val="center"/>
              <w:rPr>
                <w:b/>
                <w:strike/>
              </w:rPr>
            </w:pPr>
            <w:r w:rsidRPr="00D02750">
              <w:rPr>
                <w:b/>
                <w:strike/>
                <w:color w:val="auto"/>
              </w:rPr>
              <w:t xml:space="preserve">(ALL) </w:t>
            </w:r>
          </w:p>
        </w:tc>
      </w:tr>
      <w:tr w:rsidR="009D438D" w:rsidTr="009E4E4F"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9D438D" w:rsidRPr="003C30DE" w:rsidRDefault="009D438D" w:rsidP="009D438D">
            <w:pPr>
              <w:pStyle w:val="Dates"/>
            </w:pPr>
            <w:r w:rsidRPr="003C30DE">
              <w:t>27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9D438D" w:rsidRPr="003C30DE" w:rsidRDefault="009D438D" w:rsidP="009D438D">
            <w:pPr>
              <w:pStyle w:val="Dates"/>
            </w:pPr>
            <w:r w:rsidRPr="003C30DE">
              <w:t>28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9D438D" w:rsidRPr="00D02750" w:rsidRDefault="009D438D" w:rsidP="009D438D">
            <w:pPr>
              <w:pStyle w:val="Dates"/>
              <w:rPr>
                <w:strike/>
              </w:rPr>
            </w:pPr>
            <w:r w:rsidRPr="00D02750">
              <w:rPr>
                <w:strike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9D438D" w:rsidRPr="00D02750" w:rsidRDefault="009D438D" w:rsidP="009D438D">
            <w:pPr>
              <w:pStyle w:val="Dates"/>
              <w:rPr>
                <w:strike/>
              </w:rPr>
            </w:pPr>
            <w:r w:rsidRPr="00D02750">
              <w:rPr>
                <w:strike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9D438D" w:rsidRPr="00D02750" w:rsidRDefault="009D438D" w:rsidP="009D438D">
            <w:pPr>
              <w:pStyle w:val="Dates"/>
              <w:rPr>
                <w:strike/>
              </w:rPr>
            </w:pPr>
            <w:r w:rsidRPr="00D02750">
              <w:rPr>
                <w:strike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9D438D" w:rsidRPr="00D02750" w:rsidRDefault="009D438D" w:rsidP="009D438D">
            <w:pPr>
              <w:pStyle w:val="Dates"/>
              <w:rPr>
                <w:strike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9D438D" w:rsidRPr="00D02750" w:rsidRDefault="009D438D" w:rsidP="009D438D">
            <w:pPr>
              <w:pStyle w:val="Dates"/>
              <w:rPr>
                <w:strike/>
              </w:rPr>
            </w:pPr>
          </w:p>
        </w:tc>
      </w:tr>
      <w:tr w:rsidR="009D438D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D438D" w:rsidRPr="003C30DE" w:rsidRDefault="009D438D" w:rsidP="009D438D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D438D" w:rsidRPr="003C30DE" w:rsidRDefault="009D438D" w:rsidP="009D438D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D438D" w:rsidRPr="00D02750" w:rsidRDefault="009D438D" w:rsidP="009D438D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D438D" w:rsidRPr="00D02750" w:rsidRDefault="009D438D" w:rsidP="009D438D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D438D" w:rsidRPr="00D02750" w:rsidRDefault="009D438D" w:rsidP="009D438D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D438D" w:rsidRPr="00D02750" w:rsidRDefault="009D438D" w:rsidP="009D438D">
            <w:pPr>
              <w:rPr>
                <w:strike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D438D" w:rsidRPr="00D02750" w:rsidRDefault="009D438D" w:rsidP="009D438D">
            <w:pPr>
              <w:rPr>
                <w:strike/>
              </w:rPr>
            </w:pPr>
          </w:p>
        </w:tc>
      </w:tr>
      <w:tr w:rsidR="009D438D" w:rsidTr="009E4E4F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9D438D" w:rsidRPr="003C30DE" w:rsidRDefault="009D438D" w:rsidP="009D438D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9D438D" w:rsidRPr="003C30DE" w:rsidRDefault="009D438D" w:rsidP="009D438D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9D438D" w:rsidRPr="003C30DE" w:rsidRDefault="009D438D" w:rsidP="009D438D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9D438D" w:rsidRPr="003C30DE" w:rsidRDefault="009D438D" w:rsidP="009D438D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9D438D" w:rsidRPr="003C30DE" w:rsidRDefault="009D438D" w:rsidP="009D438D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9D438D" w:rsidRPr="003C30DE" w:rsidRDefault="009D438D" w:rsidP="009D438D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9D438D" w:rsidRPr="003C30DE" w:rsidRDefault="009D438D" w:rsidP="009D438D">
            <w:pPr>
              <w:pStyle w:val="Dates"/>
            </w:pPr>
          </w:p>
        </w:tc>
      </w:tr>
      <w:tr w:rsidR="009D438D" w:rsidTr="009E4E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9D438D" w:rsidRPr="003C30DE" w:rsidRDefault="009D438D" w:rsidP="009D438D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9D438D" w:rsidRPr="003C30DE" w:rsidRDefault="009D438D" w:rsidP="009D438D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9D438D" w:rsidRPr="003C30DE" w:rsidRDefault="009D438D" w:rsidP="009D438D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9D438D" w:rsidRPr="003C30DE" w:rsidRDefault="009D438D" w:rsidP="009D438D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9D438D" w:rsidRPr="003C30DE" w:rsidRDefault="009D438D" w:rsidP="009D438D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9D438D" w:rsidRPr="003C30DE" w:rsidRDefault="009D438D" w:rsidP="009D438D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9D438D" w:rsidRPr="003C30DE" w:rsidRDefault="009D438D" w:rsidP="009D438D"/>
        </w:tc>
      </w:tr>
    </w:tbl>
    <w:tbl>
      <w:tblPr>
        <w:tblStyle w:val="PlainTable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5"/>
        <w:gridCol w:w="3583"/>
        <w:gridCol w:w="3581"/>
        <w:gridCol w:w="3581"/>
      </w:tblGrid>
      <w:tr w:rsidR="00321922" w:rsidTr="009E4E4F">
        <w:trPr>
          <w:trHeight w:hRule="exact" w:val="1881"/>
        </w:trPr>
        <w:tc>
          <w:tcPr>
            <w:tcW w:w="3649" w:type="dxa"/>
            <w:tcMar>
              <w:left w:w="0" w:type="dxa"/>
            </w:tcMar>
            <w:vAlign w:val="center"/>
          </w:tcPr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Upward Bound at</w:t>
            </w:r>
          </w:p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Northern Vermont</w:t>
            </w:r>
          </w:p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University - Johnson</w:t>
            </w:r>
          </w:p>
          <w:p w:rsidR="00321922" w:rsidRPr="00D81814" w:rsidRDefault="00321922" w:rsidP="009E4E4F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337 College Hill Road</w:t>
            </w:r>
          </w:p>
          <w:p w:rsidR="00321922" w:rsidRPr="00D81814" w:rsidRDefault="00321922" w:rsidP="009E4E4F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Johnson, VT</w:t>
            </w:r>
            <w:r>
              <w:rPr>
                <w:sz w:val="22"/>
                <w:szCs w:val="22"/>
                <w14:ligatures w14:val="none"/>
              </w:rPr>
              <w:t xml:space="preserve"> </w:t>
            </w:r>
            <w:r w:rsidRPr="00D81814">
              <w:rPr>
                <w:sz w:val="22"/>
                <w:szCs w:val="22"/>
                <w14:ligatures w14:val="none"/>
              </w:rPr>
              <w:t>05656</w:t>
            </w:r>
          </w:p>
          <w:p w:rsidR="00321922" w:rsidRDefault="00321922" w:rsidP="009E4E4F">
            <w:pPr>
              <w:widowControl w:val="0"/>
              <w:jc w:val="center"/>
            </w:pPr>
          </w:p>
          <w:p w:rsidR="00321922" w:rsidRDefault="00321922" w:rsidP="009E4E4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21922" w:rsidRDefault="00321922" w:rsidP="009E4E4F">
            <w:pPr>
              <w:pStyle w:val="Heading1"/>
              <w:jc w:val="center"/>
              <w:outlineLvl w:val="0"/>
            </w:pPr>
          </w:p>
        </w:tc>
        <w:tc>
          <w:tcPr>
            <w:tcW w:w="3583" w:type="dxa"/>
          </w:tcPr>
          <w:p w:rsidR="00321922" w:rsidRPr="00D81814" w:rsidRDefault="004733F9" w:rsidP="009E4E4F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Tony.Blueter@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Erica.Fuller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@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Office Fax: 802-635-1490</w:t>
            </w:r>
          </w:p>
        </w:tc>
        <w:tc>
          <w:tcPr>
            <w:tcW w:w="3584" w:type="dxa"/>
          </w:tcPr>
          <w:p w:rsidR="00321922" w:rsidRPr="00BA1A13" w:rsidRDefault="00D02750" w:rsidP="009E4E4F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14" w:history="1">
              <w:r w:rsidR="00321922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sat test centers &amp; codes</w:t>
              </w:r>
            </w:hyperlink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 </w:t>
            </w:r>
          </w:p>
          <w:p w:rsidR="00321922" w:rsidRPr="00BA1A13" w:rsidRDefault="00321922" w:rsidP="009E4E4F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 xml:space="preserve">BFA - St Albans </w:t>
            </w:r>
            <w:r w:rsidRPr="00BA1A13">
              <w:rPr>
                <w:rFonts w:ascii="Perpetua Titling MT" w:hAnsi="Perpetua Titling MT"/>
              </w:rPr>
              <w:tab/>
              <w:t xml:space="preserve">      46190</w:t>
            </w:r>
          </w:p>
          <w:p w:rsidR="00321922" w:rsidRPr="00BA1A13" w:rsidRDefault="00321922" w:rsidP="009E4E4F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321922" w:rsidRDefault="00321922" w:rsidP="009E4E4F"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46165</w:t>
            </w:r>
          </w:p>
        </w:tc>
        <w:tc>
          <w:tcPr>
            <w:tcW w:w="3584" w:type="dxa"/>
            <w:tcMar>
              <w:right w:w="0" w:type="dxa"/>
            </w:tcMar>
          </w:tcPr>
          <w:p w:rsidR="00321922" w:rsidRDefault="00D02750" w:rsidP="009E4E4F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15" w:anchor="dates" w:history="1">
              <w:r w:rsidR="00321922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ACT TEST CENTERS &amp; Codes</w:t>
              </w:r>
            </w:hyperlink>
          </w:p>
          <w:p w:rsidR="00321922" w:rsidRDefault="00321922" w:rsidP="009E4E4F">
            <w:pPr>
              <w:widowControl w:val="0"/>
              <w:rPr>
                <w:rFonts w:ascii="Perpetua Titling MT" w:hAnsi="Perpetua Titling MT"/>
              </w:rPr>
            </w:pP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BFA - St Albans</w:t>
            </w:r>
            <w:r>
              <w:rPr>
                <w:rFonts w:ascii="Perpetua Titling MT" w:hAnsi="Perpetua Titling MT"/>
              </w:rPr>
              <w:t xml:space="preserve"> </w:t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</w:t>
            </w:r>
            <w:r w:rsidRPr="00BA1A13">
              <w:rPr>
                <w:rFonts w:ascii="Perpetua Titling MT" w:hAnsi="Perpetua Titling MT"/>
              </w:rPr>
              <w:t>155600</w:t>
            </w: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241680</w:t>
            </w: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201760</w:t>
            </w:r>
          </w:p>
          <w:p w:rsidR="00321922" w:rsidRDefault="00321922" w:rsidP="009E4E4F">
            <w:pPr>
              <w:widowControl w:val="0"/>
            </w:pPr>
            <w:r>
              <w:t> </w:t>
            </w:r>
          </w:p>
          <w:p w:rsidR="00321922" w:rsidRDefault="00321922" w:rsidP="009E4E4F">
            <w:pPr>
              <w:widowControl w:val="0"/>
            </w:pPr>
          </w:p>
          <w:p w:rsidR="00321922" w:rsidRDefault="00321922" w:rsidP="009E4E4F"/>
        </w:tc>
      </w:tr>
    </w:tbl>
    <w:p w:rsidR="00321922" w:rsidRDefault="00321922" w:rsidP="00321922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9000"/>
        <w:gridCol w:w="5400"/>
      </w:tblGrid>
      <w:tr w:rsidR="00321922" w:rsidTr="009E4E4F">
        <w:trPr>
          <w:trHeight w:hRule="exact" w:val="1368"/>
        </w:trPr>
        <w:tc>
          <w:tcPr>
            <w:tcW w:w="3125" w:type="pct"/>
            <w:tcBorders>
              <w:bottom w:val="single" w:sz="8" w:space="0" w:color="BFBFBF" w:themeColor="background1" w:themeShade="BF"/>
            </w:tcBorders>
            <w:vAlign w:val="center"/>
          </w:tcPr>
          <w:p w:rsidR="00321922" w:rsidRPr="00A15C2B" w:rsidRDefault="00321922" w:rsidP="009E4E4F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sz w:val="32"/>
                <w:szCs w:val="32"/>
              </w:rPr>
            </w:pPr>
            <w:r w:rsidRPr="002A3AAB">
              <w:rPr>
                <w:rFonts w:ascii="Perpetua Titling MT" w:hAnsi="Perpetua Titling MT"/>
                <w:sz w:val="32"/>
                <w:szCs w:val="32"/>
              </w:rPr>
              <w:t>EDUCATION BY ENGAGEMENT</w:t>
            </w:r>
          </w:p>
        </w:tc>
        <w:tc>
          <w:tcPr>
            <w:tcW w:w="187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21922" w:rsidRPr="003851F9" w:rsidRDefault="00321922" w:rsidP="00E71745">
            <w:pPr>
              <w:pStyle w:val="Year"/>
              <w:rPr>
                <w:rFonts w:ascii="Perpetua Titling MT" w:hAnsi="Perpetua Titling MT"/>
                <w:b w:val="0"/>
                <w:sz w:val="70"/>
                <w:szCs w:val="70"/>
              </w:rPr>
            </w:pPr>
            <w:r w:rsidRPr="003851F9">
              <w:rPr>
                <w:rFonts w:ascii="Perpetua Titling MT" w:hAnsi="Perpetua Titling MT"/>
                <w:b w:val="0"/>
                <w:color w:val="000000" w:themeColor="text1"/>
                <w:sz w:val="70"/>
                <w:szCs w:val="70"/>
              </w:rPr>
              <w:t>February 201</w:t>
            </w:r>
            <w:r w:rsidR="00E71745">
              <w:rPr>
                <w:rFonts w:ascii="Perpetua Titling MT" w:hAnsi="Perpetua Titling MT"/>
                <w:b w:val="0"/>
                <w:color w:val="000000" w:themeColor="text1"/>
                <w:sz w:val="70"/>
                <w:szCs w:val="70"/>
              </w:rPr>
              <w:t>9</w:t>
            </w:r>
          </w:p>
        </w:tc>
      </w:tr>
      <w:tr w:rsidR="00321922" w:rsidTr="009E4E4F">
        <w:tc>
          <w:tcPr>
            <w:tcW w:w="3125" w:type="pct"/>
            <w:tcBorders>
              <w:top w:val="single" w:sz="8" w:space="0" w:color="BFBFBF" w:themeColor="background1" w:themeShade="BF"/>
              <w:bottom w:val="nil"/>
            </w:tcBorders>
          </w:tcPr>
          <w:p w:rsidR="00321922" w:rsidRDefault="00321922" w:rsidP="009E4E4F">
            <w:pPr>
              <w:pStyle w:val="NoSpacing"/>
            </w:pPr>
          </w:p>
        </w:tc>
        <w:tc>
          <w:tcPr>
            <w:tcW w:w="1875" w:type="pct"/>
            <w:tcBorders>
              <w:top w:val="single" w:sz="8" w:space="0" w:color="BFBFBF" w:themeColor="background1" w:themeShade="BF"/>
              <w:bottom w:val="nil"/>
            </w:tcBorders>
          </w:tcPr>
          <w:p w:rsidR="00321922" w:rsidRDefault="00321922" w:rsidP="009E4E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321922" w:rsidTr="009E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59340025"/>
            <w:placeholder>
              <w:docPart w:val="D64360410FB54C16952BF8F5C7A7D3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321922" w:rsidRDefault="00321922" w:rsidP="009E4E4F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1587068820"/>
                <w:placeholder>
                  <w:docPart w:val="36916A286C7B447690D76DF9FC1721AA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824199942"/>
                <w:placeholder>
                  <w:docPart w:val="E16C2414751249C7A1C026346F743EC9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885143334"/>
                <w:placeholder>
                  <w:docPart w:val="D0714628A0ED40D8BD731306610153FF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135543429"/>
                <w:placeholder>
                  <w:docPart w:val="F1F8D4A6E5F34B6FA9AB88207948A65D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1133526882"/>
                <w:placeholder>
                  <w:docPart w:val="5DB068DE5D88416FB2AB4F65201EA6FB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321922" w:rsidRDefault="00D02750" w:rsidP="009E4E4F">
            <w:pPr>
              <w:pStyle w:val="Days"/>
            </w:pPr>
            <w:sdt>
              <w:sdtPr>
                <w:id w:val="-668323648"/>
                <w:placeholder>
                  <w:docPart w:val="B76463524AD948EF8D6FB264D13224BF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Saturday</w:t>
                </w:r>
              </w:sdtContent>
            </w:sdt>
          </w:p>
        </w:tc>
      </w:tr>
      <w:tr w:rsidR="00321922" w:rsidTr="00227E00">
        <w:tc>
          <w:tcPr>
            <w:tcW w:w="714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Pr="00097F97" w:rsidRDefault="00321922" w:rsidP="009E4E4F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Pr="00097F97" w:rsidRDefault="00EA7094" w:rsidP="009E4E4F">
            <w:pPr>
              <w:pStyle w:val="Dates"/>
              <w:rPr>
                <w:color w:val="auto"/>
              </w:rPr>
            </w:pPr>
            <w:r w:rsidRPr="00097F97">
              <w:rPr>
                <w:color w:val="auto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:rsidR="00321922" w:rsidRPr="00097F97" w:rsidRDefault="00EA7094" w:rsidP="009E4E4F">
            <w:pPr>
              <w:pStyle w:val="Dates"/>
              <w:rPr>
                <w:color w:val="auto"/>
              </w:rPr>
            </w:pPr>
            <w:r w:rsidRPr="00097F97">
              <w:rPr>
                <w:color w:val="auto"/>
              </w:rPr>
              <w:t>2</w:t>
            </w:r>
          </w:p>
        </w:tc>
      </w:tr>
      <w:tr w:rsidR="00321922" w:rsidTr="00227E00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097F97" w:rsidRDefault="00321922" w:rsidP="009E4E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097F97" w:rsidRDefault="00321922" w:rsidP="009E4E4F">
            <w:pPr>
              <w:rPr>
                <w:color w:val="auto"/>
              </w:rPr>
            </w:pPr>
            <w:r w:rsidRPr="00097F97">
              <w:rPr>
                <w:color w:val="auto"/>
              </w:rPr>
              <w:t>No School – LUHS, PA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1922" w:rsidRPr="00097F97" w:rsidRDefault="00321922" w:rsidP="009E4E4F">
            <w:pPr>
              <w:rPr>
                <w:b/>
                <w:color w:val="auto"/>
              </w:rPr>
            </w:pPr>
          </w:p>
        </w:tc>
      </w:tr>
      <w:tr w:rsidR="00321922" w:rsidTr="009E4E4F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EA7094" w:rsidP="009E4E4F">
            <w:pPr>
              <w:pStyle w:val="Dates"/>
            </w:pPr>
            <w:r w:rsidRPr="003C30DE">
              <w:t>3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EA7094" w:rsidP="009E4E4F">
            <w:pPr>
              <w:pStyle w:val="Dates"/>
            </w:pPr>
            <w:r w:rsidRPr="003C30DE">
              <w:t>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EA7094" w:rsidP="009E4E4F">
            <w:pPr>
              <w:pStyle w:val="Dates"/>
            </w:pPr>
            <w:r w:rsidRPr="003C30DE">
              <w:t>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EA7094" w:rsidP="009E4E4F">
            <w:pPr>
              <w:pStyle w:val="Dates"/>
            </w:pPr>
            <w:r w:rsidRPr="003C30DE">
              <w:t>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097F97" w:rsidRDefault="00EA7094" w:rsidP="009E4E4F">
            <w:pPr>
              <w:pStyle w:val="Dates"/>
              <w:rPr>
                <w:color w:val="auto"/>
              </w:rPr>
            </w:pPr>
            <w:r w:rsidRPr="00097F97">
              <w:rPr>
                <w:color w:val="auto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097F97" w:rsidRDefault="00EA7094" w:rsidP="009E4E4F">
            <w:pPr>
              <w:pStyle w:val="Dates"/>
              <w:rPr>
                <w:color w:val="auto"/>
              </w:rPr>
            </w:pPr>
            <w:r w:rsidRPr="00097F97">
              <w:rPr>
                <w:color w:val="auto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097F97" w:rsidRDefault="00EA7094" w:rsidP="009E4E4F">
            <w:pPr>
              <w:pStyle w:val="Dates"/>
              <w:rPr>
                <w:color w:val="auto"/>
              </w:rPr>
            </w:pPr>
            <w:r w:rsidRPr="00097F97">
              <w:rPr>
                <w:color w:val="auto"/>
              </w:rPr>
              <w:t>9</w:t>
            </w:r>
          </w:p>
        </w:tc>
      </w:tr>
      <w:tr w:rsidR="00321922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501420" w:rsidP="009E4E4F">
            <w:r>
              <w:rPr>
                <w:color w:val="000000" w:themeColor="text1"/>
              </w:rPr>
              <w:t>Early Release</w:t>
            </w:r>
            <w:r w:rsidR="000B7822" w:rsidRPr="00501420">
              <w:rPr>
                <w:color w:val="000000" w:themeColor="text1"/>
              </w:rPr>
              <w:t>- MVU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097F97" w:rsidRDefault="00321922" w:rsidP="009E4E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501420" w:rsidRDefault="00501420" w:rsidP="009E4E4F">
            <w:pPr>
              <w:rPr>
                <w:color w:val="auto"/>
              </w:rPr>
            </w:pPr>
            <w:r>
              <w:rPr>
                <w:color w:val="auto"/>
              </w:rPr>
              <w:t>No School- NCHS</w:t>
            </w:r>
          </w:p>
          <w:p w:rsidR="00321922" w:rsidRPr="00097F97" w:rsidRDefault="00321922" w:rsidP="009E4E4F">
            <w:pPr>
              <w:rPr>
                <w:color w:val="auto"/>
              </w:rPr>
            </w:pPr>
            <w:r w:rsidRPr="00097F97">
              <w:rPr>
                <w:color w:val="auto"/>
              </w:rPr>
              <w:t>SAT Deadline for 3/10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097F97" w:rsidRDefault="00321922" w:rsidP="009E4E4F">
            <w:pPr>
              <w:rPr>
                <w:color w:val="auto"/>
              </w:rPr>
            </w:pPr>
            <w:r w:rsidRPr="00097F97">
              <w:rPr>
                <w:color w:val="auto"/>
              </w:rPr>
              <w:t>ACT Test Date</w:t>
            </w:r>
          </w:p>
        </w:tc>
      </w:tr>
      <w:tr w:rsidR="00321922" w:rsidTr="009E4E4F"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EA7094" w:rsidP="009E4E4F">
            <w:pPr>
              <w:pStyle w:val="Dates"/>
            </w:pPr>
            <w:r w:rsidRPr="003C30DE">
              <w:t>10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EA7094" w:rsidP="009E4E4F">
            <w:pPr>
              <w:pStyle w:val="Dates"/>
            </w:pPr>
            <w:r w:rsidRPr="003C30DE">
              <w:t>11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EA7094" w:rsidP="009E4E4F">
            <w:pPr>
              <w:pStyle w:val="Dates"/>
            </w:pPr>
            <w:r w:rsidRPr="003C30DE">
              <w:t>12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EA7094" w:rsidP="009E4E4F">
            <w:pPr>
              <w:pStyle w:val="Dates"/>
            </w:pPr>
            <w:r w:rsidRPr="003C30DE">
              <w:t>13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097F97" w:rsidRDefault="00EA7094" w:rsidP="009E4E4F">
            <w:pPr>
              <w:pStyle w:val="Dates"/>
              <w:rPr>
                <w:color w:val="auto"/>
              </w:rPr>
            </w:pPr>
            <w:r w:rsidRPr="00097F97">
              <w:rPr>
                <w:color w:val="auto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097F97" w:rsidRDefault="00EA7094" w:rsidP="009E4E4F">
            <w:pPr>
              <w:pStyle w:val="Dates"/>
              <w:rPr>
                <w:color w:val="auto"/>
              </w:rPr>
            </w:pPr>
            <w:r w:rsidRPr="00097F97">
              <w:rPr>
                <w:color w:val="auto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097F97" w:rsidRDefault="00EA7094" w:rsidP="009E4E4F">
            <w:pPr>
              <w:pStyle w:val="Dates"/>
              <w:rPr>
                <w:color w:val="auto"/>
              </w:rPr>
            </w:pPr>
            <w:r w:rsidRPr="00097F97">
              <w:rPr>
                <w:color w:val="auto"/>
              </w:rPr>
              <w:t>16</w:t>
            </w:r>
          </w:p>
        </w:tc>
      </w:tr>
      <w:tr w:rsidR="00321922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097F97" w:rsidRDefault="00321922" w:rsidP="009E4E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097F97" w:rsidRDefault="00321922" w:rsidP="009E4E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097F97" w:rsidRDefault="00321922" w:rsidP="009E4E4F">
            <w:pPr>
              <w:rPr>
                <w:color w:val="auto"/>
              </w:rPr>
            </w:pPr>
          </w:p>
        </w:tc>
      </w:tr>
      <w:tr w:rsidR="00321922" w:rsidTr="00D02750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EA7094" w:rsidP="009E4E4F">
            <w:pPr>
              <w:pStyle w:val="Dates"/>
            </w:pPr>
            <w:r w:rsidRPr="003C30DE">
              <w:t>17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EA7094" w:rsidP="009E4E4F">
            <w:pPr>
              <w:pStyle w:val="Dates"/>
            </w:pPr>
            <w:r w:rsidRPr="003C30DE">
              <w:t>18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EA7094" w:rsidP="009E4E4F">
            <w:pPr>
              <w:pStyle w:val="Dates"/>
            </w:pPr>
            <w:r w:rsidRPr="003C30DE">
              <w:t>19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EA7094" w:rsidP="009E4E4F">
            <w:pPr>
              <w:pStyle w:val="Dates"/>
            </w:pPr>
            <w:r w:rsidRPr="003C30DE">
              <w:t>20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EA7094" w:rsidP="009E4E4F">
            <w:pPr>
              <w:pStyle w:val="Dates"/>
            </w:pPr>
            <w:r w:rsidRPr="003C30DE">
              <w:t>21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EA7094" w:rsidP="009E4E4F">
            <w:pPr>
              <w:pStyle w:val="Dates"/>
            </w:pPr>
            <w:r w:rsidRPr="003C30DE">
              <w:t>22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EA7094" w:rsidP="009E4E4F">
            <w:pPr>
              <w:pStyle w:val="Dates"/>
            </w:pPr>
            <w:r w:rsidRPr="003C30DE">
              <w:t>23</w:t>
            </w:r>
          </w:p>
        </w:tc>
      </w:tr>
      <w:tr w:rsidR="00321922" w:rsidTr="00D02750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227E00" w:rsidRDefault="00321922" w:rsidP="00F45DB4">
            <w:pPr>
              <w:rPr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227E00" w:rsidRDefault="00321922" w:rsidP="00D02750">
            <w:pPr>
              <w:rPr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227E00" w:rsidRDefault="00321922" w:rsidP="00D02750">
            <w:pPr>
              <w:rPr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</w:tc>
      </w:tr>
      <w:tr w:rsidR="00321922" w:rsidTr="00D02750"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EA7094" w:rsidP="009E4E4F">
            <w:pPr>
              <w:pStyle w:val="Dates"/>
            </w:pPr>
            <w:r w:rsidRPr="003C30DE">
              <w:t>24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EA7094" w:rsidP="009E4E4F">
            <w:pPr>
              <w:pStyle w:val="Dates"/>
            </w:pPr>
            <w:r w:rsidRPr="003C30DE">
              <w:t>25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5D8CF" w:themeFill="accent3" w:themeFillTint="33"/>
          </w:tcPr>
          <w:p w:rsidR="00321922" w:rsidRPr="003C30DE" w:rsidRDefault="00D02750" w:rsidP="009E4E4F">
            <w:pPr>
              <w:pStyle w:val="Dates"/>
            </w:pPr>
            <w:r>
              <w:rPr>
                <w:b/>
                <w:color w:val="000000" w:themeColor="text1"/>
              </w:rPr>
              <w:t>Ju</w:t>
            </w:r>
            <w:r w:rsidRPr="00227E00">
              <w:rPr>
                <w:b/>
                <w:color w:val="000000" w:themeColor="text1"/>
              </w:rPr>
              <w:t>nior Retreat (</w:t>
            </w:r>
            <w:r>
              <w:rPr>
                <w:b/>
                <w:color w:val="000000" w:themeColor="text1"/>
              </w:rPr>
              <w:t>NH</w:t>
            </w:r>
            <w:r w:rsidRPr="00227E00">
              <w:rPr>
                <w:b/>
                <w:color w:val="000000" w:themeColor="text1"/>
              </w:rPr>
              <w:t>)</w:t>
            </w:r>
            <w:r>
              <w:rPr>
                <w:b/>
                <w:color w:val="000000" w:themeColor="text1"/>
              </w:rPr>
              <w:t xml:space="preserve">  </w:t>
            </w:r>
            <w:r w:rsidR="00EA7094" w:rsidRPr="003C30DE">
              <w:t>26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5D8CF" w:themeFill="accent3" w:themeFillTint="33"/>
          </w:tcPr>
          <w:p w:rsidR="00321922" w:rsidRPr="003C30DE" w:rsidRDefault="00D02750" w:rsidP="009E4E4F">
            <w:pPr>
              <w:pStyle w:val="Dates"/>
            </w:pPr>
            <w:r>
              <w:rPr>
                <w:b/>
                <w:color w:val="000000" w:themeColor="text1"/>
              </w:rPr>
              <w:t>Ju</w:t>
            </w:r>
            <w:r w:rsidRPr="00227E00">
              <w:rPr>
                <w:b/>
                <w:color w:val="000000" w:themeColor="text1"/>
              </w:rPr>
              <w:t>nior Retreat (</w:t>
            </w:r>
            <w:r>
              <w:rPr>
                <w:b/>
                <w:color w:val="000000" w:themeColor="text1"/>
              </w:rPr>
              <w:t>NH</w:t>
            </w:r>
            <w:r w:rsidRPr="00227E00">
              <w:rPr>
                <w:b/>
                <w:color w:val="000000" w:themeColor="text1"/>
              </w:rPr>
              <w:t>)</w:t>
            </w:r>
            <w:r>
              <w:rPr>
                <w:b/>
                <w:color w:val="000000" w:themeColor="text1"/>
              </w:rPr>
              <w:t xml:space="preserve">  </w:t>
            </w:r>
            <w:r w:rsidR="00EA7094" w:rsidRPr="003C30DE">
              <w:t>27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EA7094" w:rsidP="009E4E4F">
            <w:pPr>
              <w:pStyle w:val="Dates"/>
            </w:pPr>
            <w:r w:rsidRPr="003C30DE">
              <w:t>28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321922" w:rsidP="009E4E4F">
            <w:pPr>
              <w:pStyle w:val="Dates"/>
            </w:pPr>
          </w:p>
        </w:tc>
      </w:tr>
      <w:tr w:rsidR="00321922" w:rsidTr="00D02750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501420" w:rsidRDefault="00321922" w:rsidP="00501420">
            <w:pPr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Winter Recess-</w:t>
            </w:r>
            <w:r w:rsidR="00501420">
              <w:rPr>
                <w:color w:val="000000" w:themeColor="text1"/>
              </w:rPr>
              <w:t xml:space="preserve"> All</w:t>
            </w:r>
          </w:p>
          <w:p w:rsidR="00321922" w:rsidRPr="003C30DE" w:rsidRDefault="00321922" w:rsidP="00501420">
            <w:pPr>
              <w:rPr>
                <w:color w:val="FF0000"/>
              </w:rPr>
            </w:pPr>
            <w:r w:rsidRPr="003C30DE">
              <w:rPr>
                <w:color w:val="auto"/>
              </w:rPr>
              <w:t>(UB Office Closed)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5D8CF" w:themeFill="accent3" w:themeFillTint="33"/>
          </w:tcPr>
          <w:p w:rsidR="00321922" w:rsidRPr="003C30DE" w:rsidRDefault="00321922" w:rsidP="009E4E4F"/>
          <w:p w:rsidR="00321922" w:rsidRPr="003C30DE" w:rsidRDefault="001C34A9" w:rsidP="009E4E4F">
            <w:r w:rsidRPr="003C30D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3F74CF" wp14:editId="3A710463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186690</wp:posOffset>
                      </wp:positionV>
                      <wp:extent cx="3844290" cy="45085"/>
                      <wp:effectExtent l="0" t="19050" r="41910" b="31115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429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212EA" id="Right Arrow 11" o:spid="_x0000_s1026" type="#_x0000_t13" style="position:absolute;margin-left:-11.5pt;margin-top:14.7pt;width:302.7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" adj="21473" fillcolor="#b22600 [3209]" strokecolor="#b22600 [3209]" strokeweight=".25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5D8CF" w:themeFill="accent3" w:themeFillTint="33"/>
          </w:tcPr>
          <w:p w:rsidR="00321922" w:rsidRDefault="00BB3697" w:rsidP="009E4E4F">
            <w:pPr>
              <w:rPr>
                <w:color w:val="000000" w:themeColor="text1"/>
              </w:rPr>
            </w:pPr>
            <w:r w:rsidRPr="00501420">
              <w:rPr>
                <w:color w:val="000000" w:themeColor="text1"/>
              </w:rPr>
              <w:t xml:space="preserve">Late </w:t>
            </w:r>
            <w:r w:rsidR="000B7822" w:rsidRPr="00501420">
              <w:rPr>
                <w:color w:val="000000" w:themeColor="text1"/>
              </w:rPr>
              <w:t>Registration</w:t>
            </w:r>
            <w:r w:rsidRPr="00501420">
              <w:rPr>
                <w:color w:val="000000" w:themeColor="text1"/>
              </w:rPr>
              <w:t xml:space="preserve"> 3/9</w:t>
            </w:r>
            <w:r w:rsidR="00321922" w:rsidRPr="00501420">
              <w:rPr>
                <w:color w:val="000000" w:themeColor="text1"/>
              </w:rPr>
              <w:t xml:space="preserve"> SAT</w:t>
            </w:r>
          </w:p>
          <w:p w:rsidR="00D02750" w:rsidRPr="003C30DE" w:rsidRDefault="00D02750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</w:tr>
      <w:tr w:rsidR="00321922" w:rsidTr="009E4E4F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</w:pPr>
          </w:p>
        </w:tc>
      </w:tr>
      <w:tr w:rsidR="00321922" w:rsidTr="009E4E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/>
        </w:tc>
      </w:tr>
    </w:tbl>
    <w:tbl>
      <w:tblPr>
        <w:tblStyle w:val="PlainTable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5"/>
        <w:gridCol w:w="3583"/>
        <w:gridCol w:w="3581"/>
        <w:gridCol w:w="3581"/>
      </w:tblGrid>
      <w:tr w:rsidR="00321922" w:rsidTr="009E4E4F">
        <w:trPr>
          <w:trHeight w:hRule="exact" w:val="1881"/>
        </w:trPr>
        <w:tc>
          <w:tcPr>
            <w:tcW w:w="3649" w:type="dxa"/>
            <w:tcMar>
              <w:left w:w="0" w:type="dxa"/>
            </w:tcMar>
            <w:vAlign w:val="center"/>
          </w:tcPr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Upward Bound at</w:t>
            </w:r>
          </w:p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Northern Vermont</w:t>
            </w:r>
          </w:p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University - Johnson</w:t>
            </w:r>
          </w:p>
          <w:p w:rsidR="00321922" w:rsidRPr="00D81814" w:rsidRDefault="00321922" w:rsidP="009E4E4F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337 College Hill Road</w:t>
            </w:r>
          </w:p>
          <w:p w:rsidR="00321922" w:rsidRPr="00D81814" w:rsidRDefault="00321922" w:rsidP="009E4E4F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Johnson, VT</w:t>
            </w:r>
            <w:r>
              <w:rPr>
                <w:sz w:val="22"/>
                <w:szCs w:val="22"/>
                <w14:ligatures w14:val="none"/>
              </w:rPr>
              <w:t xml:space="preserve"> </w:t>
            </w:r>
            <w:r w:rsidRPr="00D81814">
              <w:rPr>
                <w:sz w:val="22"/>
                <w:szCs w:val="22"/>
                <w14:ligatures w14:val="none"/>
              </w:rPr>
              <w:t>05656</w:t>
            </w:r>
          </w:p>
          <w:p w:rsidR="00321922" w:rsidRDefault="00321922" w:rsidP="009E4E4F">
            <w:pPr>
              <w:widowControl w:val="0"/>
              <w:jc w:val="center"/>
            </w:pPr>
          </w:p>
          <w:p w:rsidR="00321922" w:rsidRDefault="00321922" w:rsidP="009E4E4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21922" w:rsidRDefault="00321922" w:rsidP="009E4E4F">
            <w:pPr>
              <w:pStyle w:val="Heading1"/>
              <w:jc w:val="center"/>
              <w:outlineLvl w:val="0"/>
            </w:pPr>
          </w:p>
        </w:tc>
        <w:tc>
          <w:tcPr>
            <w:tcW w:w="3583" w:type="dxa"/>
          </w:tcPr>
          <w:p w:rsidR="00321922" w:rsidRPr="00D81814" w:rsidRDefault="004733F9" w:rsidP="008C2183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Tony.Blueter@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Erica.Fuller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@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Office Fax: 802-635-1490</w:t>
            </w:r>
          </w:p>
        </w:tc>
        <w:tc>
          <w:tcPr>
            <w:tcW w:w="3584" w:type="dxa"/>
          </w:tcPr>
          <w:p w:rsidR="00321922" w:rsidRPr="00BA1A13" w:rsidRDefault="00D02750" w:rsidP="009E4E4F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16" w:history="1">
              <w:r w:rsidR="00321922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sat test centers &amp; codes</w:t>
              </w:r>
            </w:hyperlink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 </w:t>
            </w:r>
          </w:p>
          <w:p w:rsidR="00321922" w:rsidRPr="00BA1A13" w:rsidRDefault="00321922" w:rsidP="009E4E4F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 xml:space="preserve">BFA - St Albans </w:t>
            </w:r>
            <w:r w:rsidRPr="00BA1A13">
              <w:rPr>
                <w:rFonts w:ascii="Perpetua Titling MT" w:hAnsi="Perpetua Titling MT"/>
              </w:rPr>
              <w:tab/>
              <w:t xml:space="preserve">      46190</w:t>
            </w:r>
          </w:p>
          <w:p w:rsidR="00321922" w:rsidRPr="00BA1A13" w:rsidRDefault="00321922" w:rsidP="009E4E4F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321922" w:rsidRDefault="00321922" w:rsidP="009E4E4F"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46165</w:t>
            </w:r>
          </w:p>
        </w:tc>
        <w:tc>
          <w:tcPr>
            <w:tcW w:w="3584" w:type="dxa"/>
            <w:tcMar>
              <w:right w:w="0" w:type="dxa"/>
            </w:tcMar>
          </w:tcPr>
          <w:p w:rsidR="00321922" w:rsidRDefault="00D02750" w:rsidP="009E4E4F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17" w:anchor="dates" w:history="1">
              <w:r w:rsidR="00321922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ACT TEST CENTERS &amp; Codes</w:t>
              </w:r>
            </w:hyperlink>
          </w:p>
          <w:p w:rsidR="00321922" w:rsidRDefault="00321922" w:rsidP="009E4E4F">
            <w:pPr>
              <w:widowControl w:val="0"/>
              <w:rPr>
                <w:rFonts w:ascii="Perpetua Titling MT" w:hAnsi="Perpetua Titling MT"/>
              </w:rPr>
            </w:pP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BFA - St Albans</w:t>
            </w:r>
            <w:r>
              <w:rPr>
                <w:rFonts w:ascii="Perpetua Titling MT" w:hAnsi="Perpetua Titling MT"/>
              </w:rPr>
              <w:t xml:space="preserve"> </w:t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</w:t>
            </w:r>
            <w:r w:rsidRPr="00BA1A13">
              <w:rPr>
                <w:rFonts w:ascii="Perpetua Titling MT" w:hAnsi="Perpetua Titling MT"/>
              </w:rPr>
              <w:t>155600</w:t>
            </w: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241680</w:t>
            </w: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201760</w:t>
            </w:r>
          </w:p>
          <w:p w:rsidR="00321922" w:rsidRDefault="00321922" w:rsidP="009E4E4F">
            <w:pPr>
              <w:widowControl w:val="0"/>
            </w:pPr>
            <w:r>
              <w:t> </w:t>
            </w:r>
          </w:p>
          <w:p w:rsidR="00321922" w:rsidRDefault="00321922" w:rsidP="009E4E4F">
            <w:pPr>
              <w:widowControl w:val="0"/>
            </w:pPr>
          </w:p>
          <w:p w:rsidR="00321922" w:rsidRDefault="00321922" w:rsidP="009E4E4F"/>
        </w:tc>
        <w:bookmarkStart w:id="0" w:name="_GoBack"/>
        <w:bookmarkEnd w:id="0"/>
      </w:tr>
    </w:tbl>
    <w:p w:rsidR="00321922" w:rsidRDefault="00321922" w:rsidP="00321922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9000"/>
        <w:gridCol w:w="5400"/>
      </w:tblGrid>
      <w:tr w:rsidR="00321922" w:rsidTr="009E4E4F">
        <w:trPr>
          <w:trHeight w:hRule="exact" w:val="1368"/>
        </w:trPr>
        <w:tc>
          <w:tcPr>
            <w:tcW w:w="3125" w:type="pct"/>
            <w:tcBorders>
              <w:bottom w:val="single" w:sz="8" w:space="0" w:color="BFBFBF" w:themeColor="background1" w:themeShade="BF"/>
            </w:tcBorders>
            <w:vAlign w:val="center"/>
          </w:tcPr>
          <w:p w:rsidR="00321922" w:rsidRPr="00A15C2B" w:rsidRDefault="00321922" w:rsidP="009E4E4F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sz w:val="32"/>
                <w:szCs w:val="32"/>
              </w:rPr>
            </w:pPr>
            <w:r w:rsidRPr="002A3AAB">
              <w:rPr>
                <w:rFonts w:ascii="Perpetua Titling MT" w:hAnsi="Perpetua Titling MT"/>
                <w:sz w:val="32"/>
                <w:szCs w:val="32"/>
              </w:rPr>
              <w:t>EDUCATION BY ENGAGEMENT</w:t>
            </w:r>
          </w:p>
        </w:tc>
        <w:tc>
          <w:tcPr>
            <w:tcW w:w="187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21922" w:rsidRPr="003851F9" w:rsidRDefault="00321922" w:rsidP="00E71745">
            <w:pPr>
              <w:pStyle w:val="Year"/>
              <w:rPr>
                <w:rFonts w:ascii="Perpetua Titling MT" w:hAnsi="Perpetua Titling MT"/>
                <w:b w:val="0"/>
                <w:sz w:val="80"/>
                <w:szCs w:val="80"/>
              </w:rPr>
            </w:pPr>
            <w:r w:rsidRPr="003851F9">
              <w:rPr>
                <w:rFonts w:ascii="Perpetua Titling MT" w:hAnsi="Perpetua Titling MT"/>
                <w:b w:val="0"/>
                <w:color w:val="000000" w:themeColor="text1"/>
                <w:sz w:val="80"/>
                <w:szCs w:val="80"/>
              </w:rPr>
              <w:t>march 201</w:t>
            </w:r>
            <w:r w:rsidR="00E71745">
              <w:rPr>
                <w:rFonts w:ascii="Perpetua Titling MT" w:hAnsi="Perpetua Titling MT"/>
                <w:b w:val="0"/>
                <w:color w:val="000000" w:themeColor="text1"/>
                <w:sz w:val="80"/>
                <w:szCs w:val="80"/>
              </w:rPr>
              <w:t>9</w:t>
            </w:r>
          </w:p>
        </w:tc>
      </w:tr>
      <w:tr w:rsidR="00321922" w:rsidTr="009E4E4F">
        <w:tc>
          <w:tcPr>
            <w:tcW w:w="3125" w:type="pct"/>
            <w:tcBorders>
              <w:top w:val="single" w:sz="8" w:space="0" w:color="BFBFBF" w:themeColor="background1" w:themeShade="BF"/>
              <w:bottom w:val="nil"/>
            </w:tcBorders>
          </w:tcPr>
          <w:p w:rsidR="00321922" w:rsidRDefault="00321922" w:rsidP="009E4E4F">
            <w:pPr>
              <w:pStyle w:val="NoSpacing"/>
            </w:pPr>
          </w:p>
        </w:tc>
        <w:tc>
          <w:tcPr>
            <w:tcW w:w="1875" w:type="pct"/>
            <w:tcBorders>
              <w:top w:val="single" w:sz="8" w:space="0" w:color="BFBFBF" w:themeColor="background1" w:themeShade="BF"/>
              <w:bottom w:val="nil"/>
            </w:tcBorders>
          </w:tcPr>
          <w:p w:rsidR="00321922" w:rsidRDefault="00321922" w:rsidP="009E4E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47"/>
        <w:gridCol w:w="2062"/>
        <w:gridCol w:w="2062"/>
        <w:gridCol w:w="1925"/>
        <w:gridCol w:w="2184"/>
        <w:gridCol w:w="1954"/>
        <w:gridCol w:w="2156"/>
      </w:tblGrid>
      <w:tr w:rsidR="00321922" w:rsidTr="009E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00907699"/>
            <w:placeholder>
              <w:docPart w:val="3D15E0D92854473F9359945DAB8AE8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321922" w:rsidRDefault="00321922" w:rsidP="009E4E4F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6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726761006"/>
                <w:placeholder>
                  <w:docPart w:val="D97748F8F8834ECEBD5FE900D70805C7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Monday</w:t>
                </w:r>
              </w:sdtContent>
            </w:sdt>
          </w:p>
        </w:tc>
        <w:tc>
          <w:tcPr>
            <w:tcW w:w="716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1624223456"/>
                <w:placeholder>
                  <w:docPart w:val="C2FF41E51FF64864AD4068E3B2C7FC71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Tuesday</w:t>
                </w:r>
              </w:sdtContent>
            </w:sdt>
          </w:p>
        </w:tc>
        <w:tc>
          <w:tcPr>
            <w:tcW w:w="669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1861040267"/>
                <w:placeholder>
                  <w:docPart w:val="A52C07B680C04AA9B6E83F85D2715DA6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Wednesday</w:t>
                </w:r>
              </w:sdtContent>
            </w:sdt>
          </w:p>
        </w:tc>
        <w:tc>
          <w:tcPr>
            <w:tcW w:w="759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987210351"/>
                <w:placeholder>
                  <w:docPart w:val="D2253F7734FE4D27A04DBC8827A6EE0F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Thursday</w:t>
                </w:r>
              </w:sdtContent>
            </w:sdt>
          </w:p>
        </w:tc>
        <w:tc>
          <w:tcPr>
            <w:tcW w:w="679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663855706"/>
                <w:placeholder>
                  <w:docPart w:val="D36155330B964DE1BB4837648AA743A6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Friday</w:t>
                </w:r>
              </w:sdtContent>
            </w:sdt>
          </w:p>
        </w:tc>
        <w:tc>
          <w:tcPr>
            <w:tcW w:w="749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321922" w:rsidRDefault="00D02750" w:rsidP="009E4E4F">
            <w:pPr>
              <w:pStyle w:val="Days"/>
            </w:pPr>
            <w:sdt>
              <w:sdtPr>
                <w:id w:val="62227412"/>
                <w:placeholder>
                  <w:docPart w:val="5D47563E876E443B9343891B9E670685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Saturday</w:t>
                </w:r>
              </w:sdtContent>
            </w:sdt>
          </w:p>
        </w:tc>
      </w:tr>
      <w:tr w:rsidR="00321922" w:rsidTr="00097F97">
        <w:tc>
          <w:tcPr>
            <w:tcW w:w="711" w:type="pct"/>
            <w:tcBorders>
              <w:bottom w:val="nil"/>
            </w:tcBorders>
          </w:tcPr>
          <w:p w:rsidR="00321922" w:rsidRDefault="00321922" w:rsidP="001C34A9">
            <w:pPr>
              <w:pStyle w:val="Dates"/>
              <w:spacing w:after="0"/>
            </w:pPr>
          </w:p>
        </w:tc>
        <w:tc>
          <w:tcPr>
            <w:tcW w:w="716" w:type="pct"/>
            <w:tcBorders>
              <w:bottom w:val="nil"/>
            </w:tcBorders>
          </w:tcPr>
          <w:p w:rsidR="00321922" w:rsidRDefault="00321922" w:rsidP="001C34A9">
            <w:pPr>
              <w:pStyle w:val="Dates"/>
              <w:spacing w:after="0"/>
            </w:pPr>
          </w:p>
        </w:tc>
        <w:tc>
          <w:tcPr>
            <w:tcW w:w="716" w:type="pct"/>
            <w:tcBorders>
              <w:bottom w:val="nil"/>
            </w:tcBorders>
          </w:tcPr>
          <w:p w:rsidR="00321922" w:rsidRDefault="00321922" w:rsidP="001C34A9">
            <w:pPr>
              <w:pStyle w:val="Dates"/>
              <w:spacing w:after="0"/>
            </w:pPr>
          </w:p>
        </w:tc>
        <w:tc>
          <w:tcPr>
            <w:tcW w:w="669" w:type="pct"/>
            <w:tcBorders>
              <w:bottom w:val="nil"/>
            </w:tcBorders>
          </w:tcPr>
          <w:p w:rsidR="00321922" w:rsidRDefault="00321922" w:rsidP="001C34A9">
            <w:pPr>
              <w:pStyle w:val="Dates"/>
              <w:spacing w:after="0"/>
            </w:pPr>
          </w:p>
        </w:tc>
        <w:tc>
          <w:tcPr>
            <w:tcW w:w="759" w:type="pct"/>
            <w:tcBorders>
              <w:bottom w:val="nil"/>
            </w:tcBorders>
          </w:tcPr>
          <w:p w:rsidR="00321922" w:rsidRDefault="00321922" w:rsidP="001C34A9">
            <w:pPr>
              <w:pStyle w:val="Dates"/>
              <w:spacing w:after="0"/>
            </w:pPr>
          </w:p>
        </w:tc>
        <w:tc>
          <w:tcPr>
            <w:tcW w:w="679" w:type="pct"/>
            <w:tcBorders>
              <w:bottom w:val="nil"/>
            </w:tcBorders>
          </w:tcPr>
          <w:p w:rsidR="00321922" w:rsidRDefault="00501420" w:rsidP="001C34A9">
            <w:pPr>
              <w:pStyle w:val="Dates"/>
              <w:spacing w:after="0"/>
              <w:jc w:val="center"/>
            </w:pPr>
            <w:r>
              <w:rPr>
                <w:color w:val="auto"/>
              </w:rPr>
              <w:t xml:space="preserve">Winter Recess- All    </w:t>
            </w:r>
            <w:r w:rsidR="001C34A9" w:rsidRPr="001C34A9">
              <w:rPr>
                <w:color w:val="auto"/>
              </w:rPr>
              <w:t xml:space="preserve"> </w:t>
            </w:r>
            <w:r w:rsidR="001C34A9">
              <w:rPr>
                <w:color w:val="auto"/>
              </w:rPr>
              <w:t xml:space="preserve"> </w:t>
            </w:r>
            <w:r w:rsidR="00EA7094">
              <w:t>1</w:t>
            </w:r>
          </w:p>
        </w:tc>
        <w:tc>
          <w:tcPr>
            <w:tcW w:w="749" w:type="pct"/>
            <w:tcBorders>
              <w:bottom w:val="nil"/>
            </w:tcBorders>
            <w:shd w:val="clear" w:color="auto" w:fill="auto"/>
          </w:tcPr>
          <w:p w:rsidR="00321922" w:rsidRDefault="00EA7094" w:rsidP="001C34A9">
            <w:pPr>
              <w:pStyle w:val="Dates"/>
              <w:spacing w:after="0"/>
            </w:pPr>
            <w:r>
              <w:t>2</w:t>
            </w:r>
          </w:p>
        </w:tc>
      </w:tr>
      <w:tr w:rsidR="00321922" w:rsidTr="00097F97"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1C34A9">
            <w:pPr>
              <w:spacing w:after="0"/>
            </w:pP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1C34A9">
            <w:pPr>
              <w:spacing w:after="0"/>
            </w:pP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1C34A9">
            <w:pPr>
              <w:spacing w:after="0"/>
            </w:pPr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1C34A9">
            <w:pPr>
              <w:spacing w:after="0"/>
            </w:pPr>
          </w:p>
        </w:tc>
        <w:tc>
          <w:tcPr>
            <w:tcW w:w="759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1C34A9">
            <w:pPr>
              <w:spacing w:after="0"/>
            </w:pP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</w:tcPr>
          <w:p w:rsidR="00321922" w:rsidRPr="001C34A9" w:rsidRDefault="001C34A9" w:rsidP="00501420">
            <w:pPr>
              <w:spacing w:after="0"/>
              <w:rPr>
                <w:color w:val="000000" w:themeColor="text1"/>
              </w:rPr>
            </w:pPr>
            <w:r w:rsidRPr="001C34A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840B6E" wp14:editId="11B7273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299085</wp:posOffset>
                      </wp:positionV>
                      <wp:extent cx="2457897" cy="45719"/>
                      <wp:effectExtent l="0" t="19050" r="38100" b="31115"/>
                      <wp:wrapNone/>
                      <wp:docPr id="63" name="Right Arrow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897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237C0" id="Right Arrow 63" o:spid="_x0000_s1026" type="#_x0000_t13" style="position:absolute;margin-left:.3pt;margin-top:23.55pt;width:193.5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" adj="21399" fillcolor="#b22600 [3209]" strokecolor="#b22600 [3209]" strokeweight=".25pt"/>
                  </w:pict>
                </mc:Fallback>
              </mc:AlternateContent>
            </w:r>
            <w:r w:rsidR="00556BB7" w:rsidRPr="001C34A9">
              <w:rPr>
                <w:noProof/>
                <w:color w:val="auto"/>
              </w:rPr>
              <w:t xml:space="preserve"> </w:t>
            </w:r>
          </w:p>
        </w:tc>
        <w:tc>
          <w:tcPr>
            <w:tcW w:w="7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922" w:rsidRPr="003C30DE" w:rsidRDefault="0012104D" w:rsidP="001C34A9">
            <w:pPr>
              <w:spacing w:after="0"/>
              <w:jc w:val="center"/>
              <w:rPr>
                <w:b/>
              </w:rPr>
            </w:pPr>
            <w:r w:rsidRPr="00227E00">
              <w:rPr>
                <w:b/>
                <w:color w:val="auto"/>
              </w:rPr>
              <w:t>Green Mountain Scholars Bowl</w:t>
            </w:r>
            <w:r>
              <w:rPr>
                <w:b/>
                <w:color w:val="auto"/>
              </w:rPr>
              <w:t xml:space="preserve"> at ACC</w:t>
            </w:r>
          </w:p>
        </w:tc>
      </w:tr>
      <w:tr w:rsidR="00321922" w:rsidTr="009E4E4F">
        <w:tc>
          <w:tcPr>
            <w:tcW w:w="711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EA7094" w:rsidP="009E4E4F">
            <w:pPr>
              <w:pStyle w:val="Dates"/>
            </w:pPr>
            <w:r w:rsidRPr="003C30DE">
              <w:t>3</w:t>
            </w: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EA7094" w:rsidP="009E4E4F">
            <w:pPr>
              <w:pStyle w:val="Dates"/>
            </w:pPr>
            <w:r w:rsidRPr="003C30DE">
              <w:t>4</w:t>
            </w: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EA7094" w:rsidP="009E4E4F">
            <w:pPr>
              <w:pStyle w:val="Dates"/>
            </w:pPr>
            <w:r w:rsidRPr="003C30DE">
              <w:t>5</w:t>
            </w:r>
          </w:p>
        </w:tc>
        <w:tc>
          <w:tcPr>
            <w:tcW w:w="669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EA7094" w:rsidP="009E4E4F">
            <w:pPr>
              <w:pStyle w:val="Dates"/>
            </w:pPr>
            <w:r w:rsidRPr="003C30DE">
              <w:t>6</w:t>
            </w:r>
          </w:p>
        </w:tc>
        <w:tc>
          <w:tcPr>
            <w:tcW w:w="759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EA7094" w:rsidP="009E4E4F">
            <w:pPr>
              <w:pStyle w:val="Dates"/>
            </w:pPr>
            <w:r w:rsidRPr="003C30DE">
              <w:t>7</w:t>
            </w:r>
          </w:p>
        </w:tc>
        <w:tc>
          <w:tcPr>
            <w:tcW w:w="679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EA7094" w:rsidP="009E4E4F">
            <w:pPr>
              <w:pStyle w:val="Dates"/>
            </w:pPr>
            <w:r w:rsidRPr="003C30DE">
              <w:t>8</w:t>
            </w:r>
          </w:p>
        </w:tc>
        <w:tc>
          <w:tcPr>
            <w:tcW w:w="749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447D93" w:rsidRDefault="00EA7094" w:rsidP="009E4E4F">
            <w:pPr>
              <w:pStyle w:val="Dates"/>
              <w:rPr>
                <w:color w:val="000000" w:themeColor="text1"/>
              </w:rPr>
            </w:pPr>
            <w:r w:rsidRPr="00447D93">
              <w:rPr>
                <w:color w:val="000000" w:themeColor="text1"/>
              </w:rPr>
              <w:t>9</w:t>
            </w:r>
          </w:p>
        </w:tc>
      </w:tr>
      <w:tr w:rsidR="00321922" w:rsidTr="009E4E4F"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E830C4" w:rsidRDefault="00321922" w:rsidP="009E4E4F">
            <w:pPr>
              <w:rPr>
                <w:b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013AD0" w:rsidP="009E4E4F">
            <w:r w:rsidRPr="003C30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695CC6" wp14:editId="7718FD4E">
                      <wp:simplePos x="0" y="0"/>
                      <wp:positionH relativeFrom="column">
                        <wp:posOffset>-1268095</wp:posOffset>
                      </wp:positionH>
                      <wp:positionV relativeFrom="paragraph">
                        <wp:posOffset>340360</wp:posOffset>
                      </wp:positionV>
                      <wp:extent cx="3695700" cy="45719"/>
                      <wp:effectExtent l="0" t="19050" r="38100" b="3111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65185" id="Right Arrow 3" o:spid="_x0000_s1026" type="#_x0000_t13" style="position:absolute;margin-left:-99.85pt;margin-top:26.8pt;width:291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" adj="21466" fillcolor="#b22600 [3209]" strokecolor="#b22600 [3209]" strokeweight=".25pt"/>
                  </w:pict>
                </mc:Fallback>
              </mc:AlternateContent>
            </w: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rPr>
                <w:color w:val="948A54" w:themeColor="background2" w:themeShade="80"/>
              </w:rPr>
            </w:pPr>
            <w:r w:rsidRPr="003C30DE">
              <w:rPr>
                <w:color w:val="948A54" w:themeColor="background2" w:themeShade="80"/>
              </w:rPr>
              <w:t>Town Meeting Day</w:t>
            </w:r>
          </w:p>
          <w:p w:rsidR="00321922" w:rsidRPr="003C30DE" w:rsidRDefault="00321922" w:rsidP="009E4E4F">
            <w:pPr>
              <w:rPr>
                <w:color w:val="auto"/>
              </w:rPr>
            </w:pPr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59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447D93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447D93" w:rsidRDefault="00321922" w:rsidP="009E4E4F">
            <w:pPr>
              <w:rPr>
                <w:color w:val="000000" w:themeColor="text1"/>
              </w:rPr>
            </w:pPr>
            <w:r w:rsidRPr="00447D93">
              <w:rPr>
                <w:color w:val="000000" w:themeColor="text1"/>
              </w:rPr>
              <w:t>AC</w:t>
            </w:r>
            <w:r w:rsidR="00E451F2" w:rsidRPr="00447D93">
              <w:rPr>
                <w:color w:val="000000" w:themeColor="text1"/>
              </w:rPr>
              <w:t>T Registration Deadline for 4/13</w:t>
            </w:r>
          </w:p>
        </w:tc>
        <w:tc>
          <w:tcPr>
            <w:tcW w:w="749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1922" w:rsidRPr="00447D93" w:rsidRDefault="00321922" w:rsidP="009E4E4F">
            <w:pPr>
              <w:jc w:val="center"/>
              <w:rPr>
                <w:color w:val="000000" w:themeColor="text1"/>
              </w:rPr>
            </w:pPr>
            <w:r w:rsidRPr="00447D93">
              <w:rPr>
                <w:color w:val="000000" w:themeColor="text1"/>
              </w:rPr>
              <w:t>SAT Test Date</w:t>
            </w:r>
            <w:r w:rsidR="00995F48" w:rsidRPr="00447D93">
              <w:rPr>
                <w:color w:val="000000" w:themeColor="text1"/>
              </w:rPr>
              <w:t xml:space="preserve"> (BFA, LUHS, NC</w:t>
            </w:r>
            <w:r w:rsidR="001C5D40" w:rsidRPr="00447D93">
              <w:rPr>
                <w:color w:val="000000" w:themeColor="text1"/>
              </w:rPr>
              <w:t xml:space="preserve">HS) </w:t>
            </w:r>
          </w:p>
        </w:tc>
      </w:tr>
      <w:tr w:rsidR="00321922" w:rsidTr="009E4E4F">
        <w:tc>
          <w:tcPr>
            <w:tcW w:w="711" w:type="pct"/>
            <w:tcBorders>
              <w:top w:val="single" w:sz="4" w:space="0" w:color="auto"/>
              <w:bottom w:val="nil"/>
            </w:tcBorders>
          </w:tcPr>
          <w:p w:rsidR="00321922" w:rsidRPr="003C30DE" w:rsidRDefault="00EA7094" w:rsidP="009E4E4F">
            <w:pPr>
              <w:pStyle w:val="Dates"/>
            </w:pPr>
            <w:r w:rsidRPr="003C30DE">
              <w:t>10</w:t>
            </w: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</w:tcPr>
          <w:p w:rsidR="00321922" w:rsidRPr="003C30DE" w:rsidRDefault="00EA7094" w:rsidP="009E4E4F">
            <w:pPr>
              <w:pStyle w:val="Dates"/>
            </w:pPr>
            <w:r w:rsidRPr="003C30DE">
              <w:t>11</w:t>
            </w: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</w:tcPr>
          <w:p w:rsidR="00321922" w:rsidRPr="003C30DE" w:rsidRDefault="00EA7094" w:rsidP="009E4E4F">
            <w:pPr>
              <w:pStyle w:val="Dates"/>
            </w:pPr>
            <w:r w:rsidRPr="003C30DE">
              <w:t>12</w:t>
            </w:r>
          </w:p>
        </w:tc>
        <w:tc>
          <w:tcPr>
            <w:tcW w:w="669" w:type="pct"/>
            <w:tcBorders>
              <w:top w:val="single" w:sz="4" w:space="0" w:color="auto"/>
              <w:bottom w:val="nil"/>
            </w:tcBorders>
          </w:tcPr>
          <w:p w:rsidR="00321922" w:rsidRPr="003C30DE" w:rsidRDefault="00EA7094" w:rsidP="009E4E4F">
            <w:pPr>
              <w:pStyle w:val="Dates"/>
            </w:pPr>
            <w:r w:rsidRPr="003C30DE">
              <w:t>13</w:t>
            </w:r>
          </w:p>
        </w:tc>
        <w:tc>
          <w:tcPr>
            <w:tcW w:w="759" w:type="pct"/>
            <w:tcBorders>
              <w:top w:val="single" w:sz="4" w:space="0" w:color="auto"/>
              <w:bottom w:val="nil"/>
            </w:tcBorders>
          </w:tcPr>
          <w:p w:rsidR="00321922" w:rsidRPr="00447D93" w:rsidRDefault="00EA7094" w:rsidP="009E4E4F">
            <w:pPr>
              <w:pStyle w:val="Dates"/>
              <w:rPr>
                <w:color w:val="000000" w:themeColor="text1"/>
              </w:rPr>
            </w:pPr>
            <w:r w:rsidRPr="00447D93">
              <w:rPr>
                <w:color w:val="000000" w:themeColor="text1"/>
              </w:rPr>
              <w:t>14</w:t>
            </w:r>
          </w:p>
        </w:tc>
        <w:tc>
          <w:tcPr>
            <w:tcW w:w="679" w:type="pct"/>
            <w:tcBorders>
              <w:top w:val="single" w:sz="4" w:space="0" w:color="auto"/>
              <w:bottom w:val="nil"/>
            </w:tcBorders>
          </w:tcPr>
          <w:p w:rsidR="00321922" w:rsidRPr="00447D93" w:rsidRDefault="00EA7094" w:rsidP="009E4E4F">
            <w:pPr>
              <w:pStyle w:val="Dates"/>
              <w:rPr>
                <w:color w:val="000000" w:themeColor="text1"/>
              </w:rPr>
            </w:pPr>
            <w:r w:rsidRPr="00447D93">
              <w:rPr>
                <w:color w:val="000000" w:themeColor="text1"/>
              </w:rPr>
              <w:t>15</w:t>
            </w:r>
          </w:p>
        </w:tc>
        <w:tc>
          <w:tcPr>
            <w:tcW w:w="749" w:type="pct"/>
            <w:tcBorders>
              <w:top w:val="single" w:sz="4" w:space="0" w:color="auto"/>
              <w:bottom w:val="nil"/>
            </w:tcBorders>
          </w:tcPr>
          <w:p w:rsidR="00321922" w:rsidRPr="003C30DE" w:rsidRDefault="00EA7094" w:rsidP="009E4E4F">
            <w:pPr>
              <w:pStyle w:val="Dates"/>
            </w:pPr>
            <w:r w:rsidRPr="003C30DE">
              <w:t>16</w:t>
            </w:r>
          </w:p>
        </w:tc>
      </w:tr>
      <w:tr w:rsidR="00321922" w:rsidTr="009E4E4F"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auto"/>
            </w:tcBorders>
            <w:vAlign w:val="center"/>
          </w:tcPr>
          <w:p w:rsidR="00321922" w:rsidRPr="003C30DE" w:rsidRDefault="00321922" w:rsidP="009E4E4F">
            <w:pPr>
              <w:jc w:val="center"/>
            </w:pP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  <w:p w:rsidR="00321922" w:rsidRPr="003C30DE" w:rsidRDefault="00321922" w:rsidP="009E4E4F"/>
          <w:p w:rsidR="00321922" w:rsidRPr="003C30DE" w:rsidRDefault="00321922" w:rsidP="009E4E4F"/>
        </w:tc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  <w:p w:rsidR="00321922" w:rsidRPr="003C30DE" w:rsidRDefault="00321922" w:rsidP="009E4E4F"/>
          <w:p w:rsidR="00321922" w:rsidRPr="003C30DE" w:rsidRDefault="00321922" w:rsidP="009E4E4F"/>
        </w:tc>
        <w:tc>
          <w:tcPr>
            <w:tcW w:w="669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59" w:type="pct"/>
            <w:tcBorders>
              <w:top w:val="nil"/>
              <w:bottom w:val="single" w:sz="4" w:space="0" w:color="auto"/>
            </w:tcBorders>
          </w:tcPr>
          <w:p w:rsidR="00321922" w:rsidRPr="00447D93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</w:tcPr>
          <w:p w:rsidR="00321922" w:rsidRPr="00447D93" w:rsidRDefault="00321922" w:rsidP="009E4E4F">
            <w:pPr>
              <w:rPr>
                <w:color w:val="000000" w:themeColor="text1"/>
              </w:rPr>
            </w:pPr>
            <w:r w:rsidRPr="00447D93">
              <w:rPr>
                <w:color w:val="000000" w:themeColor="text1"/>
              </w:rPr>
              <w:t xml:space="preserve">Early Release </w:t>
            </w:r>
            <w:r w:rsidR="000B7822" w:rsidRPr="00447D93">
              <w:rPr>
                <w:color w:val="000000" w:themeColor="text1"/>
              </w:rPr>
              <w:t>– MVU</w:t>
            </w:r>
            <w:r w:rsidR="00E54B9C" w:rsidRPr="00447D93">
              <w:rPr>
                <w:color w:val="000000" w:themeColor="text1"/>
              </w:rPr>
              <w:t>, NCHS</w:t>
            </w:r>
          </w:p>
        </w:tc>
        <w:tc>
          <w:tcPr>
            <w:tcW w:w="749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</w:tr>
      <w:tr w:rsidR="00321922" w:rsidTr="009E4E4F">
        <w:tc>
          <w:tcPr>
            <w:tcW w:w="711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EA7094" w:rsidP="009E4E4F">
            <w:pPr>
              <w:pStyle w:val="Dates"/>
            </w:pPr>
            <w:r w:rsidRPr="003C30DE">
              <w:t>17</w:t>
            </w: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EA7094" w:rsidP="009E4E4F">
            <w:pPr>
              <w:pStyle w:val="Dates"/>
            </w:pPr>
            <w:r w:rsidRPr="003C30DE">
              <w:t>18</w:t>
            </w: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EA7094" w:rsidP="009E4E4F">
            <w:pPr>
              <w:pStyle w:val="Dates"/>
            </w:pPr>
            <w:r w:rsidRPr="003C30DE">
              <w:t>19</w:t>
            </w:r>
          </w:p>
        </w:tc>
        <w:tc>
          <w:tcPr>
            <w:tcW w:w="669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447D93" w:rsidRDefault="00EA7094" w:rsidP="009E4E4F">
            <w:pPr>
              <w:pStyle w:val="Dates"/>
              <w:rPr>
                <w:color w:val="000000" w:themeColor="text1"/>
              </w:rPr>
            </w:pPr>
            <w:r w:rsidRPr="00447D93">
              <w:rPr>
                <w:color w:val="000000" w:themeColor="text1"/>
              </w:rPr>
              <w:t>20</w:t>
            </w:r>
          </w:p>
        </w:tc>
        <w:tc>
          <w:tcPr>
            <w:tcW w:w="759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447D93" w:rsidRDefault="00EA7094" w:rsidP="009E4E4F">
            <w:pPr>
              <w:pStyle w:val="Dates"/>
              <w:rPr>
                <w:color w:val="000000" w:themeColor="text1"/>
              </w:rPr>
            </w:pPr>
            <w:r w:rsidRPr="00447D93">
              <w:rPr>
                <w:color w:val="000000" w:themeColor="text1"/>
              </w:rPr>
              <w:t>21</w:t>
            </w:r>
          </w:p>
        </w:tc>
        <w:tc>
          <w:tcPr>
            <w:tcW w:w="679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447D93" w:rsidRDefault="00EA7094" w:rsidP="009E4E4F">
            <w:pPr>
              <w:pStyle w:val="Dates"/>
              <w:rPr>
                <w:color w:val="000000" w:themeColor="text1"/>
              </w:rPr>
            </w:pPr>
            <w:r w:rsidRPr="00447D93">
              <w:rPr>
                <w:color w:val="000000" w:themeColor="text1"/>
              </w:rPr>
              <w:t>22</w:t>
            </w:r>
          </w:p>
        </w:tc>
        <w:tc>
          <w:tcPr>
            <w:tcW w:w="749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EA7094" w:rsidP="009E4E4F">
            <w:pPr>
              <w:pStyle w:val="Dates"/>
            </w:pPr>
            <w:r w:rsidRPr="003C30DE">
              <w:t>23</w:t>
            </w:r>
          </w:p>
        </w:tc>
      </w:tr>
      <w:tr w:rsidR="00321922" w:rsidTr="009E4E4F"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12104D" w:rsidP="0012104D">
            <w:pPr>
              <w:jc w:val="center"/>
            </w:pPr>
            <w:r>
              <w:t>College Pathways at SMC</w:t>
            </w: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  <w:p w:rsidR="00321922" w:rsidRPr="003C30DE" w:rsidRDefault="00321922" w:rsidP="009E4E4F"/>
        </w:tc>
        <w:tc>
          <w:tcPr>
            <w:tcW w:w="716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  <w:p w:rsidR="00321922" w:rsidRPr="003C30DE" w:rsidRDefault="00321922" w:rsidP="009E4E4F"/>
        </w:tc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9D438D" w:rsidRPr="00447D93" w:rsidRDefault="009D438D" w:rsidP="009E4E4F">
            <w:pPr>
              <w:rPr>
                <w:color w:val="000000" w:themeColor="text1"/>
              </w:rPr>
            </w:pPr>
          </w:p>
          <w:p w:rsidR="00321922" w:rsidRPr="00447D93" w:rsidRDefault="00321922" w:rsidP="009E4E4F">
            <w:pPr>
              <w:rPr>
                <w:color w:val="000000" w:themeColor="text1"/>
              </w:rPr>
            </w:pPr>
            <w:r w:rsidRPr="00447D93">
              <w:rPr>
                <w:color w:val="000000" w:themeColor="text1"/>
              </w:rPr>
              <w:t>Early Release - PA</w:t>
            </w:r>
          </w:p>
        </w:tc>
        <w:tc>
          <w:tcPr>
            <w:tcW w:w="759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447D93" w:rsidRDefault="00321922" w:rsidP="009E4E4F">
            <w:pPr>
              <w:rPr>
                <w:color w:val="000000" w:themeColor="text1"/>
              </w:rPr>
            </w:pPr>
          </w:p>
          <w:p w:rsidR="00321922" w:rsidRPr="00447D93" w:rsidRDefault="00321922" w:rsidP="009E4E4F">
            <w:pPr>
              <w:rPr>
                <w:color w:val="000000" w:themeColor="text1"/>
              </w:rPr>
            </w:pPr>
            <w:r w:rsidRPr="00447D93">
              <w:rPr>
                <w:color w:val="000000" w:themeColor="text1"/>
              </w:rPr>
              <w:t>No School - PA</w:t>
            </w: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447D93" w:rsidRDefault="00321922" w:rsidP="009E4E4F">
            <w:pPr>
              <w:rPr>
                <w:color w:val="000000" w:themeColor="text1"/>
              </w:rPr>
            </w:pPr>
          </w:p>
          <w:p w:rsidR="00321922" w:rsidRPr="00447D93" w:rsidRDefault="00321922" w:rsidP="009D438D">
            <w:pPr>
              <w:rPr>
                <w:color w:val="000000" w:themeColor="text1"/>
              </w:rPr>
            </w:pPr>
            <w:r w:rsidRPr="00447D93">
              <w:rPr>
                <w:color w:val="000000" w:themeColor="text1"/>
              </w:rPr>
              <w:t>No School –PA</w:t>
            </w:r>
            <w:r w:rsidR="0057717B" w:rsidRPr="00447D93">
              <w:rPr>
                <w:color w:val="000000" w:themeColor="text1"/>
              </w:rPr>
              <w:t>, LUHS</w:t>
            </w:r>
          </w:p>
        </w:tc>
        <w:tc>
          <w:tcPr>
            <w:tcW w:w="749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1922" w:rsidRPr="003C30DE" w:rsidRDefault="00321922" w:rsidP="009E4E4F">
            <w:pPr>
              <w:jc w:val="center"/>
            </w:pPr>
          </w:p>
        </w:tc>
      </w:tr>
      <w:tr w:rsidR="00321922" w:rsidTr="00447D93">
        <w:tc>
          <w:tcPr>
            <w:tcW w:w="711" w:type="pct"/>
            <w:tcBorders>
              <w:top w:val="single" w:sz="4" w:space="0" w:color="auto"/>
              <w:bottom w:val="nil"/>
            </w:tcBorders>
          </w:tcPr>
          <w:p w:rsidR="00321922" w:rsidRPr="003C30DE" w:rsidRDefault="00EA7094" w:rsidP="009E4E4F">
            <w:pPr>
              <w:pStyle w:val="Dates"/>
            </w:pPr>
            <w:r w:rsidRPr="003C30DE">
              <w:t>24</w:t>
            </w: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</w:tcPr>
          <w:p w:rsidR="00321922" w:rsidRPr="00447D93" w:rsidRDefault="00EA7094" w:rsidP="009E4E4F">
            <w:pPr>
              <w:pStyle w:val="Dates"/>
              <w:rPr>
                <w:color w:val="000000" w:themeColor="text1"/>
              </w:rPr>
            </w:pPr>
            <w:r w:rsidRPr="00447D93">
              <w:rPr>
                <w:color w:val="000000" w:themeColor="text1"/>
              </w:rPr>
              <w:t>25</w:t>
            </w: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</w:tcPr>
          <w:p w:rsidR="00321922" w:rsidRPr="003C30DE" w:rsidRDefault="00EA7094" w:rsidP="009E4E4F">
            <w:pPr>
              <w:pStyle w:val="Dates"/>
            </w:pPr>
            <w:r w:rsidRPr="003C30DE">
              <w:t>26</w:t>
            </w:r>
          </w:p>
        </w:tc>
        <w:tc>
          <w:tcPr>
            <w:tcW w:w="669" w:type="pct"/>
            <w:tcBorders>
              <w:top w:val="single" w:sz="4" w:space="0" w:color="auto"/>
              <w:bottom w:val="nil"/>
            </w:tcBorders>
          </w:tcPr>
          <w:p w:rsidR="00321922" w:rsidRPr="003C30DE" w:rsidRDefault="00EA7094" w:rsidP="009E4E4F">
            <w:pPr>
              <w:pStyle w:val="Dates"/>
            </w:pPr>
            <w:r w:rsidRPr="003C30DE">
              <w:t>27</w:t>
            </w:r>
          </w:p>
        </w:tc>
        <w:tc>
          <w:tcPr>
            <w:tcW w:w="759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21922" w:rsidRPr="003C30DE" w:rsidRDefault="00EA7094" w:rsidP="009E4E4F">
            <w:pPr>
              <w:pStyle w:val="Dates"/>
            </w:pPr>
            <w:r w:rsidRPr="003C30DE">
              <w:t>28</w:t>
            </w:r>
          </w:p>
        </w:tc>
        <w:tc>
          <w:tcPr>
            <w:tcW w:w="679" w:type="pct"/>
            <w:tcBorders>
              <w:top w:val="single" w:sz="4" w:space="0" w:color="auto"/>
              <w:bottom w:val="nil"/>
            </w:tcBorders>
          </w:tcPr>
          <w:p w:rsidR="00321922" w:rsidRPr="003C30DE" w:rsidRDefault="00EA7094" w:rsidP="009E4E4F">
            <w:pPr>
              <w:pStyle w:val="Dates"/>
            </w:pPr>
            <w:r w:rsidRPr="003C30DE">
              <w:t>29</w:t>
            </w:r>
          </w:p>
        </w:tc>
        <w:tc>
          <w:tcPr>
            <w:tcW w:w="749" w:type="pct"/>
            <w:tcBorders>
              <w:top w:val="single" w:sz="4" w:space="0" w:color="auto"/>
              <w:bottom w:val="nil"/>
            </w:tcBorders>
            <w:shd w:val="clear" w:color="auto" w:fill="FADAD2" w:themeFill="accent1" w:themeFillTint="33"/>
          </w:tcPr>
          <w:p w:rsidR="00321922" w:rsidRPr="003C30DE" w:rsidRDefault="00EA7094" w:rsidP="009E4E4F">
            <w:pPr>
              <w:pStyle w:val="Dates"/>
            </w:pPr>
            <w:r w:rsidRPr="003C30DE">
              <w:t>30</w:t>
            </w:r>
          </w:p>
        </w:tc>
      </w:tr>
      <w:tr w:rsidR="00321922" w:rsidTr="00447D93"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auto"/>
            </w:tcBorders>
          </w:tcPr>
          <w:p w:rsidR="00013AD0" w:rsidRPr="003C30DE" w:rsidRDefault="00013AD0" w:rsidP="009E4E4F">
            <w:pPr>
              <w:rPr>
                <w:b/>
                <w:color w:val="000000" w:themeColor="text1"/>
              </w:rPr>
            </w:pPr>
          </w:p>
          <w:p w:rsidR="00321922" w:rsidRPr="003C30DE" w:rsidRDefault="00013AD0" w:rsidP="009E4E4F">
            <w:pPr>
              <w:rPr>
                <w:b/>
              </w:rPr>
            </w:pPr>
            <w:r w:rsidRPr="003C30DE">
              <w:rPr>
                <w:b/>
                <w:color w:val="000000" w:themeColor="text1"/>
              </w:rPr>
              <w:t xml:space="preserve">     Policy Seminar</w:t>
            </w:r>
            <w:r w:rsidRPr="003C30DE">
              <w:rPr>
                <w:b/>
                <w:noProof/>
                <w:color w:val="000000" w:themeColor="text1"/>
              </w:rPr>
              <w:t xml:space="preserve"> </w:t>
            </w: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:rsidR="00321922" w:rsidRPr="00447D93" w:rsidRDefault="00013AD0" w:rsidP="009E4E4F">
            <w:pPr>
              <w:rPr>
                <w:color w:val="000000" w:themeColor="text1"/>
              </w:rPr>
            </w:pPr>
            <w:r w:rsidRPr="00447D9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BA9053" wp14:editId="543F84B6">
                      <wp:simplePos x="0" y="0"/>
                      <wp:positionH relativeFrom="column">
                        <wp:posOffset>-1238251</wp:posOffset>
                      </wp:positionH>
                      <wp:positionV relativeFrom="paragraph">
                        <wp:posOffset>345440</wp:posOffset>
                      </wp:positionV>
                      <wp:extent cx="4752975" cy="64135"/>
                      <wp:effectExtent l="0" t="19050" r="47625" b="31115"/>
                      <wp:wrapNone/>
                      <wp:docPr id="65" name="Right Arrow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2975" cy="6413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B676F" id="Right Arrow 65" o:spid="_x0000_s1026" type="#_x0000_t13" style="position:absolute;margin-left:-97.5pt;margin-top:27.2pt;width:374.2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" adj="21454" fillcolor="#b22600 [3209]" strokecolor="#b22600 [3209]" strokeweight=".25pt"/>
                  </w:pict>
                </mc:Fallback>
              </mc:AlternateContent>
            </w:r>
            <w:r w:rsidR="00E451F2" w:rsidRPr="00447D93">
              <w:rPr>
                <w:color w:val="000000" w:themeColor="text1"/>
              </w:rPr>
              <w:t>ACT Late Reg. for 4/13</w:t>
            </w:r>
          </w:p>
          <w:p w:rsidR="00995F48" w:rsidRPr="00447D93" w:rsidRDefault="00995F48" w:rsidP="009E4E4F">
            <w:pPr>
              <w:rPr>
                <w:color w:val="000000" w:themeColor="text1"/>
              </w:rPr>
            </w:pPr>
            <w:r w:rsidRPr="00447D93">
              <w:rPr>
                <w:color w:val="000000" w:themeColor="text1"/>
              </w:rPr>
              <w:t>No School- BFA</w:t>
            </w: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669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5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1922" w:rsidRPr="003C30DE" w:rsidRDefault="005E7FD5" w:rsidP="009E4E4F">
            <w:pPr>
              <w:jc w:val="center"/>
              <w:rPr>
                <w:b/>
              </w:rPr>
            </w:pPr>
            <w:r>
              <w:t>END OF Q3</w:t>
            </w: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</w:tcPr>
          <w:p w:rsidR="00321922" w:rsidRPr="003C30DE" w:rsidRDefault="00C51AB9" w:rsidP="009E4E4F">
            <w:pPr>
              <w:rPr>
                <w:color w:val="FF0000"/>
              </w:rPr>
            </w:pPr>
            <w:r w:rsidRPr="003C30DE">
              <w:rPr>
                <w:color w:val="000000" w:themeColor="text1"/>
              </w:rPr>
              <w:t>No School – EFHS,</w:t>
            </w:r>
            <w:r w:rsidR="00995F48" w:rsidRPr="003C30DE">
              <w:rPr>
                <w:color w:val="FF0000"/>
              </w:rPr>
              <w:t xml:space="preserve"> </w:t>
            </w:r>
            <w:r w:rsidR="00321922" w:rsidRPr="003C30DE">
              <w:rPr>
                <w:color w:val="000000" w:themeColor="text1"/>
              </w:rPr>
              <w:t>MVU,</w:t>
            </w:r>
            <w:r w:rsidR="00995F48" w:rsidRPr="003C30DE">
              <w:rPr>
                <w:color w:val="000000" w:themeColor="text1"/>
              </w:rPr>
              <w:t xml:space="preserve"> </w:t>
            </w:r>
            <w:r w:rsidR="008C2183" w:rsidRPr="003C30DE">
              <w:rPr>
                <w:color w:val="000000" w:themeColor="text1"/>
              </w:rPr>
              <w:t>RHS</w:t>
            </w:r>
          </w:p>
        </w:tc>
        <w:tc>
          <w:tcPr>
            <w:tcW w:w="749" w:type="pct"/>
            <w:tcBorders>
              <w:top w:val="nil"/>
              <w:bottom w:val="single" w:sz="4" w:space="0" w:color="auto"/>
            </w:tcBorders>
            <w:shd w:val="clear" w:color="auto" w:fill="FADAD2" w:themeFill="accent1" w:themeFillTint="33"/>
          </w:tcPr>
          <w:p w:rsidR="00321922" w:rsidRPr="00097F97" w:rsidRDefault="00321922" w:rsidP="009E4E4F">
            <w:pPr>
              <w:jc w:val="center"/>
              <w:rPr>
                <w:b/>
                <w:color w:val="auto"/>
              </w:rPr>
            </w:pPr>
            <w:r w:rsidRPr="00097F97">
              <w:rPr>
                <w:b/>
                <w:color w:val="auto"/>
              </w:rPr>
              <w:t>SATURDAY COLLEGE</w:t>
            </w:r>
            <w:r w:rsidR="002F0D1E">
              <w:rPr>
                <w:b/>
                <w:color w:val="auto"/>
              </w:rPr>
              <w:t xml:space="preserve"> (ALL)</w:t>
            </w:r>
          </w:p>
          <w:p w:rsidR="00321922" w:rsidRPr="003C30DE" w:rsidRDefault="00321922" w:rsidP="009E4E4F">
            <w:pPr>
              <w:jc w:val="center"/>
              <w:rPr>
                <w:b/>
              </w:rPr>
            </w:pPr>
          </w:p>
        </w:tc>
      </w:tr>
      <w:tr w:rsidR="00321922" w:rsidTr="009E4E4F">
        <w:tc>
          <w:tcPr>
            <w:tcW w:w="711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</w:pPr>
            <w:r w:rsidRPr="003C30DE">
              <w:t>31</w:t>
            </w: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</w:pP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</w:pPr>
          </w:p>
        </w:tc>
        <w:tc>
          <w:tcPr>
            <w:tcW w:w="669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</w:pPr>
          </w:p>
        </w:tc>
        <w:tc>
          <w:tcPr>
            <w:tcW w:w="759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</w:pPr>
          </w:p>
        </w:tc>
        <w:tc>
          <w:tcPr>
            <w:tcW w:w="679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</w:pPr>
          </w:p>
        </w:tc>
        <w:tc>
          <w:tcPr>
            <w:tcW w:w="749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</w:pPr>
          </w:p>
        </w:tc>
      </w:tr>
      <w:tr w:rsidR="00321922" w:rsidTr="009E4E4F">
        <w:trPr>
          <w:trHeight w:hRule="exact" w:val="720"/>
        </w:trPr>
        <w:tc>
          <w:tcPr>
            <w:tcW w:w="711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5E7FD5">
            <w:pPr>
              <w:jc w:val="center"/>
            </w:pPr>
          </w:p>
        </w:tc>
        <w:tc>
          <w:tcPr>
            <w:tcW w:w="716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6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669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59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679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49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/>
        </w:tc>
      </w:tr>
    </w:tbl>
    <w:tbl>
      <w:tblPr>
        <w:tblStyle w:val="PlainTable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5"/>
        <w:gridCol w:w="3583"/>
        <w:gridCol w:w="3581"/>
        <w:gridCol w:w="3581"/>
      </w:tblGrid>
      <w:tr w:rsidR="00321922" w:rsidTr="009E4E4F">
        <w:trPr>
          <w:trHeight w:hRule="exact" w:val="1881"/>
        </w:trPr>
        <w:tc>
          <w:tcPr>
            <w:tcW w:w="3649" w:type="dxa"/>
            <w:tcMar>
              <w:left w:w="0" w:type="dxa"/>
            </w:tcMar>
            <w:vAlign w:val="center"/>
          </w:tcPr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Upward Bound at</w:t>
            </w:r>
          </w:p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Northern Vermont</w:t>
            </w:r>
          </w:p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University - Johnson</w:t>
            </w:r>
          </w:p>
          <w:p w:rsidR="00321922" w:rsidRPr="00D81814" w:rsidRDefault="00321922" w:rsidP="009E4E4F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337 College Hill Road</w:t>
            </w:r>
          </w:p>
          <w:p w:rsidR="00321922" w:rsidRPr="00D81814" w:rsidRDefault="00321922" w:rsidP="009E4E4F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Johnson, VT</w:t>
            </w:r>
            <w:r>
              <w:rPr>
                <w:sz w:val="22"/>
                <w:szCs w:val="22"/>
                <w14:ligatures w14:val="none"/>
              </w:rPr>
              <w:t xml:space="preserve"> </w:t>
            </w:r>
            <w:r w:rsidRPr="00D81814">
              <w:rPr>
                <w:sz w:val="22"/>
                <w:szCs w:val="22"/>
                <w14:ligatures w14:val="none"/>
              </w:rPr>
              <w:t>05656</w:t>
            </w:r>
          </w:p>
          <w:p w:rsidR="00321922" w:rsidRDefault="00321922" w:rsidP="009E4E4F">
            <w:pPr>
              <w:widowControl w:val="0"/>
              <w:jc w:val="center"/>
            </w:pPr>
          </w:p>
          <w:p w:rsidR="00321922" w:rsidRDefault="00321922" w:rsidP="009E4E4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21922" w:rsidRDefault="00321922" w:rsidP="009E4E4F">
            <w:pPr>
              <w:pStyle w:val="Heading1"/>
              <w:jc w:val="center"/>
              <w:outlineLvl w:val="0"/>
            </w:pPr>
          </w:p>
        </w:tc>
        <w:tc>
          <w:tcPr>
            <w:tcW w:w="3583" w:type="dxa"/>
          </w:tcPr>
          <w:p w:rsidR="00321922" w:rsidRPr="00D81814" w:rsidRDefault="004733F9" w:rsidP="009E4E4F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Tony.Blueter@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Erica.Fuller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@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Office Fax: 802-635-1490</w:t>
            </w:r>
          </w:p>
        </w:tc>
        <w:tc>
          <w:tcPr>
            <w:tcW w:w="3584" w:type="dxa"/>
          </w:tcPr>
          <w:p w:rsidR="00321922" w:rsidRPr="00BA1A13" w:rsidRDefault="00D02750" w:rsidP="009E4E4F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18" w:history="1">
              <w:r w:rsidR="00321922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sat test centers &amp; codes</w:t>
              </w:r>
            </w:hyperlink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 </w:t>
            </w:r>
          </w:p>
          <w:p w:rsidR="00321922" w:rsidRPr="00BA1A13" w:rsidRDefault="00321922" w:rsidP="009E4E4F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 xml:space="preserve">BFA - St Albans </w:t>
            </w:r>
            <w:r w:rsidRPr="00BA1A13">
              <w:rPr>
                <w:rFonts w:ascii="Perpetua Titling MT" w:hAnsi="Perpetua Titling MT"/>
              </w:rPr>
              <w:tab/>
              <w:t xml:space="preserve">      46190</w:t>
            </w:r>
          </w:p>
          <w:p w:rsidR="00321922" w:rsidRPr="00BA1A13" w:rsidRDefault="00321922" w:rsidP="009E4E4F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321922" w:rsidRDefault="00321922" w:rsidP="009E4E4F"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46165</w:t>
            </w:r>
          </w:p>
        </w:tc>
        <w:tc>
          <w:tcPr>
            <w:tcW w:w="3584" w:type="dxa"/>
            <w:tcMar>
              <w:right w:w="0" w:type="dxa"/>
            </w:tcMar>
          </w:tcPr>
          <w:p w:rsidR="00321922" w:rsidRDefault="00D02750" w:rsidP="009E4E4F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19" w:anchor="dates" w:history="1">
              <w:r w:rsidR="00321922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ACT TEST CENTERS &amp; Codes</w:t>
              </w:r>
            </w:hyperlink>
          </w:p>
          <w:p w:rsidR="00321922" w:rsidRDefault="00321922" w:rsidP="009E4E4F">
            <w:pPr>
              <w:widowControl w:val="0"/>
              <w:rPr>
                <w:rFonts w:ascii="Perpetua Titling MT" w:hAnsi="Perpetua Titling MT"/>
              </w:rPr>
            </w:pP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BFA - St Albans</w:t>
            </w:r>
            <w:r>
              <w:rPr>
                <w:rFonts w:ascii="Perpetua Titling MT" w:hAnsi="Perpetua Titling MT"/>
              </w:rPr>
              <w:t xml:space="preserve"> </w:t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</w:t>
            </w:r>
            <w:r w:rsidRPr="00BA1A13">
              <w:rPr>
                <w:rFonts w:ascii="Perpetua Titling MT" w:hAnsi="Perpetua Titling MT"/>
              </w:rPr>
              <w:t>155600</w:t>
            </w: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241680</w:t>
            </w: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201760</w:t>
            </w:r>
          </w:p>
          <w:p w:rsidR="00321922" w:rsidRDefault="00321922" w:rsidP="009E4E4F">
            <w:pPr>
              <w:widowControl w:val="0"/>
            </w:pPr>
            <w:r>
              <w:t> </w:t>
            </w:r>
          </w:p>
          <w:p w:rsidR="00321922" w:rsidRDefault="00321922" w:rsidP="009E4E4F">
            <w:pPr>
              <w:widowControl w:val="0"/>
            </w:pPr>
          </w:p>
          <w:p w:rsidR="00321922" w:rsidRDefault="00321922" w:rsidP="009E4E4F"/>
        </w:tc>
      </w:tr>
    </w:tbl>
    <w:p w:rsidR="00321922" w:rsidRDefault="00321922" w:rsidP="00321922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9000"/>
        <w:gridCol w:w="5400"/>
      </w:tblGrid>
      <w:tr w:rsidR="00321922" w:rsidTr="009E4E4F">
        <w:trPr>
          <w:trHeight w:hRule="exact" w:val="1368"/>
        </w:trPr>
        <w:tc>
          <w:tcPr>
            <w:tcW w:w="3125" w:type="pct"/>
            <w:tcBorders>
              <w:bottom w:val="single" w:sz="8" w:space="0" w:color="BFBFBF" w:themeColor="background1" w:themeShade="BF"/>
            </w:tcBorders>
            <w:vAlign w:val="center"/>
          </w:tcPr>
          <w:p w:rsidR="00321922" w:rsidRPr="00A15C2B" w:rsidRDefault="00321922" w:rsidP="009E4E4F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sz w:val="32"/>
                <w:szCs w:val="32"/>
              </w:rPr>
            </w:pPr>
            <w:r w:rsidRPr="002A3AAB">
              <w:rPr>
                <w:rFonts w:ascii="Perpetua Titling MT" w:hAnsi="Perpetua Titling MT"/>
                <w:sz w:val="32"/>
                <w:szCs w:val="32"/>
              </w:rPr>
              <w:t>EDUCATION BY ENGAGEMENT</w:t>
            </w:r>
          </w:p>
        </w:tc>
        <w:tc>
          <w:tcPr>
            <w:tcW w:w="187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21922" w:rsidRPr="003851F9" w:rsidRDefault="00321922" w:rsidP="00E71745">
            <w:pPr>
              <w:pStyle w:val="Year"/>
              <w:rPr>
                <w:rFonts w:ascii="Perpetua Titling MT" w:hAnsi="Perpetua Titling MT"/>
                <w:b w:val="0"/>
                <w:sz w:val="80"/>
                <w:szCs w:val="80"/>
              </w:rPr>
            </w:pPr>
            <w:r w:rsidRPr="003851F9">
              <w:rPr>
                <w:rFonts w:ascii="Perpetua Titling MT" w:hAnsi="Perpetua Titling MT"/>
                <w:b w:val="0"/>
                <w:color w:val="000000" w:themeColor="text1"/>
                <w:sz w:val="80"/>
                <w:szCs w:val="80"/>
              </w:rPr>
              <w:t>April 201</w:t>
            </w:r>
            <w:r w:rsidR="00E71745">
              <w:rPr>
                <w:rFonts w:ascii="Perpetua Titling MT" w:hAnsi="Perpetua Titling MT"/>
                <w:b w:val="0"/>
                <w:color w:val="000000" w:themeColor="text1"/>
                <w:sz w:val="80"/>
                <w:szCs w:val="80"/>
              </w:rPr>
              <w:t>9</w:t>
            </w:r>
          </w:p>
        </w:tc>
      </w:tr>
      <w:tr w:rsidR="00321922" w:rsidTr="009E4E4F">
        <w:tc>
          <w:tcPr>
            <w:tcW w:w="3125" w:type="pct"/>
            <w:tcBorders>
              <w:top w:val="single" w:sz="8" w:space="0" w:color="BFBFBF" w:themeColor="background1" w:themeShade="BF"/>
              <w:bottom w:val="nil"/>
            </w:tcBorders>
          </w:tcPr>
          <w:p w:rsidR="00321922" w:rsidRDefault="00321922" w:rsidP="009E4E4F">
            <w:pPr>
              <w:pStyle w:val="NoSpacing"/>
            </w:pPr>
          </w:p>
        </w:tc>
        <w:tc>
          <w:tcPr>
            <w:tcW w:w="1875" w:type="pct"/>
            <w:tcBorders>
              <w:top w:val="single" w:sz="8" w:space="0" w:color="BFBFBF" w:themeColor="background1" w:themeShade="BF"/>
              <w:bottom w:val="nil"/>
            </w:tcBorders>
          </w:tcPr>
          <w:p w:rsidR="00321922" w:rsidRDefault="00321922" w:rsidP="009E4E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321922" w:rsidTr="009E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561902917"/>
            <w:placeholder>
              <w:docPart w:val="AA7C020902AF4C8E9734F203E3738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321922" w:rsidRDefault="00321922" w:rsidP="009E4E4F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1041981062"/>
                <w:placeholder>
                  <w:docPart w:val="38A9CB4F42B5463E9E5551692278E1A6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549739317"/>
                <w:placeholder>
                  <w:docPart w:val="B887101CD7234DEF8B839E9679815EF7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1719706027"/>
                <w:placeholder>
                  <w:docPart w:val="83110D7BFFD34458BD7659D08A3B5305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2017807645"/>
                <w:placeholder>
                  <w:docPart w:val="F7F5608840EF4155A73A70DF02F023BB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1801219585"/>
                <w:placeholder>
                  <w:docPart w:val="F7745B687BB04889B3D0D0D7AF1F0779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321922" w:rsidRDefault="00D02750" w:rsidP="009E4E4F">
            <w:pPr>
              <w:pStyle w:val="Days"/>
            </w:pPr>
            <w:sdt>
              <w:sdtPr>
                <w:id w:val="1038777965"/>
                <w:placeholder>
                  <w:docPart w:val="F3AF1EC662514DC6942683854A3DA39E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Saturday</w:t>
                </w:r>
              </w:sdtContent>
            </w:sdt>
          </w:p>
        </w:tc>
      </w:tr>
      <w:tr w:rsidR="00321922" w:rsidTr="009E4E4F">
        <w:tc>
          <w:tcPr>
            <w:tcW w:w="714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Default="00AC511A" w:rsidP="009E4E4F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321922" w:rsidRPr="00447D93" w:rsidRDefault="00AC511A" w:rsidP="009E4E4F">
            <w:pPr>
              <w:pStyle w:val="Dates"/>
              <w:rPr>
                <w:color w:val="000000" w:themeColor="text1"/>
              </w:rPr>
            </w:pPr>
            <w:r w:rsidRPr="00447D93">
              <w:rPr>
                <w:color w:val="000000" w:themeColor="text1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321922" w:rsidRDefault="00AC511A" w:rsidP="009E4E4F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321922" w:rsidRDefault="00AC511A" w:rsidP="009E4E4F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:rsidR="00321922" w:rsidRDefault="00E54B9C" w:rsidP="00E54B9C">
            <w:pPr>
              <w:pStyle w:val="Dates"/>
              <w:jc w:val="left"/>
            </w:pPr>
            <w:r w:rsidRPr="00E54B9C">
              <w:rPr>
                <w:color w:val="000000" w:themeColor="text1"/>
              </w:rPr>
              <w:t xml:space="preserve">No School- NCHS          </w:t>
            </w:r>
            <w:r w:rsidR="00AC511A" w:rsidRPr="00E54B9C">
              <w:rPr>
                <w:color w:val="000000" w:themeColor="text1"/>
              </w:rPr>
              <w:t xml:space="preserve"> </w:t>
            </w:r>
            <w:r w:rsidR="00AC511A" w:rsidRPr="008C2183">
              <w:rPr>
                <w:color w:val="auto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:rsidR="00321922" w:rsidRDefault="00AC511A" w:rsidP="009E4E4F">
            <w:pPr>
              <w:pStyle w:val="Dates"/>
            </w:pPr>
            <w:r>
              <w:t>6</w:t>
            </w:r>
          </w:p>
        </w:tc>
      </w:tr>
      <w:tr w:rsidR="00321922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447D93" w:rsidRDefault="008933E6" w:rsidP="009E4E4F">
            <w:pPr>
              <w:rPr>
                <w:color w:val="000000" w:themeColor="text1"/>
              </w:rPr>
            </w:pPr>
            <w:r w:rsidRPr="00447D93">
              <w:rPr>
                <w:color w:val="000000" w:themeColor="text1"/>
              </w:rPr>
              <w:t>3/9 SAT Scores Av.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E54B9C" w:rsidRDefault="009D438D" w:rsidP="009E4E4F">
            <w:pPr>
              <w:rPr>
                <w:color w:val="000000" w:themeColor="text1"/>
              </w:rPr>
            </w:pPr>
            <w:r w:rsidRPr="00E54B9C">
              <w:rPr>
                <w:color w:val="000000" w:themeColor="text1"/>
              </w:rPr>
              <w:t>Early Release- PA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E54B9C" w:rsidRDefault="00321922" w:rsidP="009E4E4F">
            <w:pPr>
              <w:rPr>
                <w:color w:val="000000" w:themeColor="text1"/>
              </w:rPr>
            </w:pPr>
            <w:r w:rsidRPr="00E54B9C">
              <w:rPr>
                <w:color w:val="000000" w:themeColor="text1"/>
              </w:rPr>
              <w:t>S</w:t>
            </w:r>
            <w:r w:rsidR="00BB3697" w:rsidRPr="00E54B9C">
              <w:rPr>
                <w:color w:val="000000" w:themeColor="text1"/>
              </w:rPr>
              <w:t>AT Registration Deadline for 5/4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</w:tr>
      <w:tr w:rsidR="00321922" w:rsidTr="009E4E4F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</w:pPr>
            <w:r w:rsidRPr="003C30DE">
              <w:t>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</w:pPr>
            <w:r w:rsidRPr="003C30DE">
              <w:t>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447D93" w:rsidRDefault="00AC511A" w:rsidP="009E4E4F">
            <w:pPr>
              <w:pStyle w:val="Dates"/>
              <w:rPr>
                <w:color w:val="000000" w:themeColor="text1"/>
              </w:rPr>
            </w:pPr>
            <w:r w:rsidRPr="00447D93">
              <w:rPr>
                <w:color w:val="000000" w:themeColor="text1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</w:pPr>
            <w:r w:rsidRPr="003C30DE">
              <w:t>10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</w:pPr>
            <w:r w:rsidRPr="003C30DE">
              <w:t>11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</w:pPr>
            <w:r w:rsidRPr="003C30DE">
              <w:t>12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</w:pPr>
            <w:r w:rsidRPr="003C30DE">
              <w:t>13</w:t>
            </w:r>
          </w:p>
        </w:tc>
      </w:tr>
      <w:tr w:rsidR="00321922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>
            <w:r w:rsidRPr="003C30DE">
              <w:t>ACT Test Date</w:t>
            </w:r>
          </w:p>
        </w:tc>
      </w:tr>
      <w:tr w:rsidR="00321922" w:rsidTr="00447D93"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95F48">
            <w:pPr>
              <w:pStyle w:val="Dates"/>
              <w:spacing w:before="0"/>
            </w:pPr>
            <w:r w:rsidRPr="003C30DE">
              <w:t>14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95F48">
            <w:pPr>
              <w:pStyle w:val="Dates"/>
              <w:spacing w:before="0"/>
            </w:pPr>
            <w:r w:rsidRPr="003C30DE">
              <w:t>15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95F48">
            <w:pPr>
              <w:pStyle w:val="Dates"/>
              <w:spacing w:before="0"/>
            </w:pPr>
            <w:r w:rsidRPr="003C30DE">
              <w:t>16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21922" w:rsidRPr="003C30DE" w:rsidRDefault="00AC511A" w:rsidP="00995F48">
            <w:pPr>
              <w:pStyle w:val="Dates"/>
              <w:spacing w:before="0"/>
            </w:pPr>
            <w:r w:rsidRPr="003C30DE">
              <w:t>17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21922" w:rsidRPr="003C30DE" w:rsidRDefault="00AC511A" w:rsidP="00995F48">
            <w:pPr>
              <w:pStyle w:val="Dates"/>
              <w:spacing w:before="0"/>
            </w:pPr>
            <w:r w:rsidRPr="003C30DE">
              <w:t>18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95F48">
            <w:pPr>
              <w:pStyle w:val="Dates"/>
              <w:spacing w:before="0"/>
            </w:pPr>
            <w:r w:rsidRPr="003C30DE">
              <w:t>19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95F48">
            <w:pPr>
              <w:pStyle w:val="Dates"/>
              <w:spacing w:before="0"/>
            </w:pPr>
            <w:r w:rsidRPr="003C30DE">
              <w:t>20</w:t>
            </w:r>
          </w:p>
        </w:tc>
      </w:tr>
      <w:tr w:rsidR="00102160" w:rsidTr="00447D9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102160" w:rsidRPr="003C30DE" w:rsidRDefault="00102160" w:rsidP="00102160">
            <w:pPr>
              <w:spacing w:before="0" w:after="0"/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102160" w:rsidRPr="003C30DE" w:rsidRDefault="00102160" w:rsidP="00102160">
            <w:pPr>
              <w:spacing w:before="0" w:after="0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Spring Recess Week- LUHS, PA</w:t>
            </w:r>
            <w:r>
              <w:rPr>
                <w:color w:val="000000" w:themeColor="text1"/>
              </w:rPr>
              <w:t>, NCHS</w:t>
            </w:r>
            <w:r w:rsidRPr="003C30DE">
              <w:rPr>
                <w:color w:val="000000" w:themeColor="text1"/>
              </w:rPr>
              <w:t xml:space="preserve"> </w:t>
            </w:r>
          </w:p>
          <w:p w:rsidR="00102160" w:rsidRPr="003C30DE" w:rsidRDefault="00102160" w:rsidP="00102160">
            <w:pPr>
              <w:spacing w:before="0" w:after="0"/>
              <w:rPr>
                <w:color w:val="FF0000"/>
              </w:rPr>
            </w:pPr>
            <w:r w:rsidRPr="003C30DE">
              <w:rPr>
                <w:color w:val="000000" w:themeColor="text1"/>
              </w:rPr>
              <w:t>No School- BFA</w:t>
            </w:r>
          </w:p>
          <w:p w:rsidR="00102160" w:rsidRPr="003C30DE" w:rsidRDefault="00102160" w:rsidP="00102160">
            <w:pPr>
              <w:spacing w:before="0" w:after="0"/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102160" w:rsidRPr="003C30DE" w:rsidRDefault="00102160" w:rsidP="00102160">
            <w:pPr>
              <w:spacing w:before="0" w:after="0"/>
            </w:pPr>
            <w:r w:rsidRPr="003C30D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BDCA33" wp14:editId="3702D19B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354330</wp:posOffset>
                      </wp:positionV>
                      <wp:extent cx="5467350" cy="45719"/>
                      <wp:effectExtent l="0" t="19050" r="38100" b="31115"/>
                      <wp:wrapNone/>
                      <wp:docPr id="22" name="Righ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735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2362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2" o:spid="_x0000_s1026" type="#_x0000_t13" style="position:absolute;margin-left:-39.5pt;margin-top:27.9pt;width:430.5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" adj="21510" fillcolor="#b22600 [3209]" strokecolor="#b22600 [3209]" strokeweight=".25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2104D" w:rsidRPr="00E33E1B" w:rsidRDefault="0012104D" w:rsidP="0012104D">
            <w:pPr>
              <w:jc w:val="center"/>
              <w:rPr>
                <w:b/>
                <w:color w:val="auto"/>
              </w:rPr>
            </w:pPr>
            <w:r w:rsidRPr="00E33E1B">
              <w:rPr>
                <w:b/>
                <w:color w:val="auto"/>
              </w:rPr>
              <w:t>JFK Leadership Conference</w:t>
            </w:r>
          </w:p>
          <w:p w:rsidR="0012104D" w:rsidRPr="003C30DE" w:rsidRDefault="0012104D" w:rsidP="00102160">
            <w:pPr>
              <w:spacing w:before="0" w:after="0"/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02160" w:rsidRPr="00E33E1B" w:rsidRDefault="002C3DD3" w:rsidP="00E33E1B">
            <w:pPr>
              <w:jc w:val="center"/>
              <w:rPr>
                <w:b/>
                <w:color w:val="auto"/>
              </w:rPr>
            </w:pPr>
            <w:r w:rsidRPr="00E33E1B">
              <w:rPr>
                <w:b/>
                <w:color w:val="auto"/>
              </w:rPr>
              <w:t xml:space="preserve">JFK Leadership </w:t>
            </w:r>
            <w:r w:rsidR="00E33E1B" w:rsidRPr="00E33E1B">
              <w:rPr>
                <w:b/>
                <w:color w:val="auto"/>
              </w:rPr>
              <w:t>Conference</w:t>
            </w:r>
          </w:p>
          <w:p w:rsidR="00102160" w:rsidRPr="003C30DE" w:rsidRDefault="00102160" w:rsidP="00102160">
            <w:pPr>
              <w:pStyle w:val="Dates"/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E33E1B" w:rsidRPr="00E33E1B" w:rsidRDefault="00E33E1B" w:rsidP="00E33E1B">
            <w:pPr>
              <w:jc w:val="center"/>
              <w:rPr>
                <w:b/>
                <w:color w:val="auto"/>
              </w:rPr>
            </w:pPr>
            <w:r w:rsidRPr="00E33E1B">
              <w:rPr>
                <w:b/>
                <w:color w:val="auto"/>
              </w:rPr>
              <w:t>JFK Leadership Conference</w:t>
            </w:r>
          </w:p>
          <w:p w:rsidR="00102160" w:rsidRPr="003C30DE" w:rsidRDefault="00102160" w:rsidP="00102160">
            <w:pPr>
              <w:spacing w:before="0" w:after="0"/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102160" w:rsidRPr="00E830C4" w:rsidRDefault="00E33E1B" w:rsidP="00102160">
            <w:pPr>
              <w:spacing w:before="0" w:after="0"/>
              <w:rPr>
                <w:b/>
              </w:rPr>
            </w:pPr>
            <w:r>
              <w:t>MAGIC OF STEM TRIP</w:t>
            </w:r>
          </w:p>
        </w:tc>
      </w:tr>
      <w:tr w:rsidR="00102160" w:rsidTr="00447D93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102160" w:rsidRPr="003C30DE" w:rsidRDefault="00102160" w:rsidP="00102160">
            <w:pPr>
              <w:pStyle w:val="Dates"/>
            </w:pPr>
            <w:r w:rsidRPr="003C30DE">
              <w:t>21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102160" w:rsidRPr="003C30DE" w:rsidRDefault="00E33E1B" w:rsidP="00102160">
            <w:pPr>
              <w:pStyle w:val="Dates"/>
            </w:pPr>
            <w:r>
              <w:t>MAGIC OF STEM TRIP</w:t>
            </w:r>
            <w:r w:rsidRPr="003C30DE">
              <w:t xml:space="preserve"> </w:t>
            </w:r>
            <w:r>
              <w:t xml:space="preserve"> </w:t>
            </w:r>
            <w:r w:rsidR="00102160" w:rsidRPr="003C30DE">
              <w:t>22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102160" w:rsidRPr="003C30DE" w:rsidRDefault="00102160" w:rsidP="00102160">
            <w:pPr>
              <w:pStyle w:val="Dates"/>
            </w:pPr>
            <w:r w:rsidRPr="003C30DE">
              <w:t>23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102160" w:rsidRPr="00447D93" w:rsidRDefault="00102160" w:rsidP="00102160">
            <w:pPr>
              <w:pStyle w:val="Dates"/>
              <w:rPr>
                <w:color w:val="000000" w:themeColor="text1"/>
              </w:rPr>
            </w:pPr>
            <w:r w:rsidRPr="00447D93">
              <w:rPr>
                <w:color w:val="000000" w:themeColor="text1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102160" w:rsidRPr="00102160" w:rsidRDefault="00102160" w:rsidP="00102160"/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102160" w:rsidRPr="003C30DE" w:rsidRDefault="00102160" w:rsidP="00102160">
            <w:pPr>
              <w:pStyle w:val="Dates"/>
            </w:pPr>
            <w:r w:rsidRPr="003C30DE">
              <w:t>26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102160" w:rsidRPr="003C30DE" w:rsidRDefault="00102160" w:rsidP="00102160">
            <w:pPr>
              <w:pStyle w:val="Dates"/>
            </w:pPr>
            <w:r w:rsidRPr="003C30DE">
              <w:t>27</w:t>
            </w:r>
          </w:p>
        </w:tc>
      </w:tr>
      <w:tr w:rsidR="00102160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102160" w:rsidRPr="003C30DE" w:rsidRDefault="00E33E1B" w:rsidP="00102160">
            <w:r>
              <w:t>MAGIC OF STEM TRIP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102160" w:rsidRPr="003C30DE" w:rsidRDefault="00102160" w:rsidP="00102160">
            <w:pPr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 xml:space="preserve">Spring Recess </w:t>
            </w:r>
          </w:p>
          <w:p w:rsidR="00102160" w:rsidRPr="003C30DE" w:rsidRDefault="00102160" w:rsidP="00102160">
            <w:pPr>
              <w:rPr>
                <w:color w:val="FF0000"/>
              </w:rPr>
            </w:pPr>
            <w:r w:rsidRPr="003C30DE">
              <w:rPr>
                <w:color w:val="auto"/>
              </w:rPr>
              <w:t xml:space="preserve">EFHS, </w:t>
            </w:r>
            <w:r w:rsidRPr="003C30DE">
              <w:rPr>
                <w:color w:val="000000" w:themeColor="text1"/>
              </w:rPr>
              <w:t>MVU, RHS, BFA</w:t>
            </w:r>
          </w:p>
          <w:p w:rsidR="00102160" w:rsidRPr="003C30DE" w:rsidRDefault="00102160" w:rsidP="00102160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102160" w:rsidRPr="003C30DE" w:rsidRDefault="00E33E1B" w:rsidP="00102160">
            <w:r>
              <w:t>MAGIC OF STEM TRIP</w:t>
            </w:r>
            <w:r w:rsidRPr="003C30DE">
              <w:rPr>
                <w:noProof/>
              </w:rPr>
              <w:t xml:space="preserve"> </w:t>
            </w:r>
            <w:r w:rsidR="00102160" w:rsidRPr="003C30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30014D" wp14:editId="06AEA039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230505</wp:posOffset>
                      </wp:positionV>
                      <wp:extent cx="5276850" cy="45719"/>
                      <wp:effectExtent l="0" t="19050" r="38100" b="3111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34473" id="Right Arrow 23" o:spid="_x0000_s1026" type="#_x0000_t13" style="position:absolute;margin-left:-17.75pt;margin-top:18.15pt;width:415.5pt;height: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" adj="21506" fillcolor="#b22600 [3209]" strokecolor="#b22600 [3209]" strokeweight=".25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102160" w:rsidRPr="00447D93" w:rsidRDefault="00E33E1B" w:rsidP="00102160">
            <w:pPr>
              <w:rPr>
                <w:color w:val="000000" w:themeColor="text1"/>
              </w:rPr>
            </w:pPr>
            <w:r>
              <w:t>MAGIC OF STEM TRIP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102160" w:rsidRPr="003C30DE" w:rsidRDefault="00102160" w:rsidP="00102160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102160" w:rsidRPr="003C30DE" w:rsidRDefault="00102160" w:rsidP="00102160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102160" w:rsidRPr="003C30DE" w:rsidRDefault="00102160" w:rsidP="00102160"/>
        </w:tc>
      </w:tr>
      <w:tr w:rsidR="00102160" w:rsidTr="0012104D"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102160" w:rsidRPr="003C30DE" w:rsidRDefault="00102160" w:rsidP="00102160">
            <w:pPr>
              <w:pStyle w:val="Dates"/>
            </w:pPr>
            <w:r w:rsidRPr="003C30DE">
              <w:t>28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102160" w:rsidRPr="003C30DE" w:rsidRDefault="00102160" w:rsidP="00102160">
            <w:pPr>
              <w:pStyle w:val="Dates"/>
            </w:pPr>
            <w:r w:rsidRPr="003C30DE">
              <w:t>29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5D8CF" w:themeFill="accent3" w:themeFillTint="33"/>
          </w:tcPr>
          <w:p w:rsidR="00102160" w:rsidRPr="0012104D" w:rsidRDefault="00102160" w:rsidP="00102160">
            <w:pPr>
              <w:pStyle w:val="Dates"/>
              <w:rPr>
                <w:color w:val="auto"/>
              </w:rPr>
            </w:pPr>
            <w:r w:rsidRPr="0012104D">
              <w:rPr>
                <w:color w:val="auto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102160" w:rsidRPr="003C30DE" w:rsidRDefault="00102160" w:rsidP="00102160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102160" w:rsidRPr="003C30DE" w:rsidRDefault="00102160" w:rsidP="00102160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102160" w:rsidRPr="003C30DE" w:rsidRDefault="00102160" w:rsidP="00102160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102160" w:rsidRPr="003C30DE" w:rsidRDefault="00102160" w:rsidP="00102160">
            <w:pPr>
              <w:pStyle w:val="Dates"/>
            </w:pPr>
          </w:p>
        </w:tc>
      </w:tr>
      <w:tr w:rsidR="00102160" w:rsidTr="0012104D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102160" w:rsidRPr="003C30DE" w:rsidRDefault="00102160" w:rsidP="00102160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102160" w:rsidRPr="003C30DE" w:rsidRDefault="00102160" w:rsidP="00102160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5D8CF" w:themeFill="accent3" w:themeFillTint="33"/>
          </w:tcPr>
          <w:p w:rsidR="00102160" w:rsidRPr="0012104D" w:rsidRDefault="0012104D" w:rsidP="00102160">
            <w:pPr>
              <w:rPr>
                <w:b/>
                <w:color w:val="auto"/>
              </w:rPr>
            </w:pPr>
            <w:r w:rsidRPr="0012104D">
              <w:rPr>
                <w:b/>
                <w:color w:val="auto"/>
              </w:rPr>
              <w:t>Youth Empowered Through STEM Conference @ CCC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102160" w:rsidRPr="003C30DE" w:rsidRDefault="00102160" w:rsidP="00102160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102160" w:rsidRPr="00102160" w:rsidRDefault="00102160" w:rsidP="00102160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102160" w:rsidRPr="003C30DE" w:rsidRDefault="00102160" w:rsidP="00102160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102160" w:rsidRPr="003C30DE" w:rsidRDefault="00102160" w:rsidP="00102160"/>
        </w:tc>
      </w:tr>
      <w:tr w:rsidR="00102160" w:rsidTr="009E4E4F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102160" w:rsidRPr="003C30DE" w:rsidRDefault="00102160" w:rsidP="00102160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102160" w:rsidRPr="003C30DE" w:rsidRDefault="00102160" w:rsidP="00102160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102160" w:rsidRPr="003C30DE" w:rsidRDefault="00102160" w:rsidP="00102160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102160" w:rsidRPr="003C30DE" w:rsidRDefault="00102160" w:rsidP="00102160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102160" w:rsidRPr="003C30DE" w:rsidRDefault="00102160" w:rsidP="00102160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102160" w:rsidRPr="003C30DE" w:rsidRDefault="00102160" w:rsidP="00102160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102160" w:rsidRPr="003C30DE" w:rsidRDefault="00102160" w:rsidP="00102160">
            <w:pPr>
              <w:pStyle w:val="Dates"/>
            </w:pPr>
          </w:p>
        </w:tc>
      </w:tr>
      <w:tr w:rsidR="00102160" w:rsidTr="009E4E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102160" w:rsidRPr="003C30DE" w:rsidRDefault="00102160" w:rsidP="00102160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102160" w:rsidRPr="003C30DE" w:rsidRDefault="00102160" w:rsidP="00102160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102160" w:rsidRPr="003C30DE" w:rsidRDefault="00102160" w:rsidP="00102160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102160" w:rsidRPr="003C30DE" w:rsidRDefault="00102160" w:rsidP="00102160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102160" w:rsidRPr="003C30DE" w:rsidRDefault="00102160" w:rsidP="00102160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102160" w:rsidRPr="003C30DE" w:rsidRDefault="00102160" w:rsidP="00102160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102160" w:rsidRPr="003C30DE" w:rsidRDefault="00102160" w:rsidP="00102160"/>
        </w:tc>
      </w:tr>
    </w:tbl>
    <w:tbl>
      <w:tblPr>
        <w:tblStyle w:val="PlainTable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5"/>
        <w:gridCol w:w="3583"/>
        <w:gridCol w:w="3581"/>
        <w:gridCol w:w="3581"/>
      </w:tblGrid>
      <w:tr w:rsidR="00321922" w:rsidTr="009E4E4F">
        <w:trPr>
          <w:trHeight w:hRule="exact" w:val="1881"/>
        </w:trPr>
        <w:tc>
          <w:tcPr>
            <w:tcW w:w="3649" w:type="dxa"/>
            <w:tcMar>
              <w:left w:w="0" w:type="dxa"/>
            </w:tcMar>
            <w:vAlign w:val="center"/>
          </w:tcPr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Upward Bound at</w:t>
            </w:r>
          </w:p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Northern Vermont</w:t>
            </w:r>
          </w:p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University - Johnson</w:t>
            </w:r>
          </w:p>
          <w:p w:rsidR="00321922" w:rsidRPr="00D81814" w:rsidRDefault="00321922" w:rsidP="009E4E4F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337 College Hill Road</w:t>
            </w:r>
          </w:p>
          <w:p w:rsidR="00321922" w:rsidRPr="00D81814" w:rsidRDefault="00321922" w:rsidP="009E4E4F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Johnson, VT</w:t>
            </w:r>
            <w:r>
              <w:rPr>
                <w:sz w:val="22"/>
                <w:szCs w:val="22"/>
                <w14:ligatures w14:val="none"/>
              </w:rPr>
              <w:t xml:space="preserve"> </w:t>
            </w:r>
            <w:r w:rsidRPr="00D81814">
              <w:rPr>
                <w:sz w:val="22"/>
                <w:szCs w:val="22"/>
                <w14:ligatures w14:val="none"/>
              </w:rPr>
              <w:t>05656</w:t>
            </w:r>
          </w:p>
          <w:p w:rsidR="00321922" w:rsidRDefault="00321922" w:rsidP="009E4E4F">
            <w:pPr>
              <w:widowControl w:val="0"/>
              <w:jc w:val="center"/>
            </w:pPr>
          </w:p>
          <w:p w:rsidR="00321922" w:rsidRDefault="00321922" w:rsidP="009E4E4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21922" w:rsidRDefault="00321922" w:rsidP="009E4E4F">
            <w:pPr>
              <w:pStyle w:val="Heading1"/>
              <w:jc w:val="center"/>
              <w:outlineLvl w:val="0"/>
            </w:pPr>
          </w:p>
        </w:tc>
        <w:tc>
          <w:tcPr>
            <w:tcW w:w="3583" w:type="dxa"/>
          </w:tcPr>
          <w:p w:rsidR="00321922" w:rsidRPr="00D81814" w:rsidRDefault="004733F9" w:rsidP="009E4E4F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Tony.Blueter@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Erica.Fuller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@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Office Fax: 802-635-1490</w:t>
            </w:r>
          </w:p>
        </w:tc>
        <w:tc>
          <w:tcPr>
            <w:tcW w:w="3584" w:type="dxa"/>
          </w:tcPr>
          <w:p w:rsidR="00321922" w:rsidRPr="00BA1A13" w:rsidRDefault="00D02750" w:rsidP="009E4E4F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20" w:history="1">
              <w:r w:rsidR="00321922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sat test centers &amp; codes</w:t>
              </w:r>
            </w:hyperlink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 </w:t>
            </w:r>
          </w:p>
          <w:p w:rsidR="00321922" w:rsidRPr="00BA1A13" w:rsidRDefault="00321922" w:rsidP="009E4E4F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 xml:space="preserve">BFA - St Albans </w:t>
            </w:r>
            <w:r w:rsidRPr="00BA1A13">
              <w:rPr>
                <w:rFonts w:ascii="Perpetua Titling MT" w:hAnsi="Perpetua Titling MT"/>
              </w:rPr>
              <w:tab/>
              <w:t xml:space="preserve">      46190</w:t>
            </w:r>
          </w:p>
          <w:p w:rsidR="00321922" w:rsidRPr="00BA1A13" w:rsidRDefault="00321922" w:rsidP="009E4E4F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321922" w:rsidRDefault="00321922" w:rsidP="009E4E4F"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46165</w:t>
            </w:r>
          </w:p>
        </w:tc>
        <w:tc>
          <w:tcPr>
            <w:tcW w:w="3584" w:type="dxa"/>
            <w:tcMar>
              <w:right w:w="0" w:type="dxa"/>
            </w:tcMar>
          </w:tcPr>
          <w:p w:rsidR="00321922" w:rsidRDefault="00D02750" w:rsidP="009E4E4F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21" w:anchor="dates" w:history="1">
              <w:r w:rsidR="00321922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ACT TEST CENTERS &amp; Codes</w:t>
              </w:r>
            </w:hyperlink>
          </w:p>
          <w:p w:rsidR="00321922" w:rsidRDefault="00321922" w:rsidP="009E4E4F">
            <w:pPr>
              <w:widowControl w:val="0"/>
              <w:rPr>
                <w:rFonts w:ascii="Perpetua Titling MT" w:hAnsi="Perpetua Titling MT"/>
              </w:rPr>
            </w:pP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BFA - St Albans</w:t>
            </w:r>
            <w:r>
              <w:rPr>
                <w:rFonts w:ascii="Perpetua Titling MT" w:hAnsi="Perpetua Titling MT"/>
              </w:rPr>
              <w:t xml:space="preserve"> </w:t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</w:t>
            </w:r>
            <w:r w:rsidRPr="00BA1A13">
              <w:rPr>
                <w:rFonts w:ascii="Perpetua Titling MT" w:hAnsi="Perpetua Titling MT"/>
              </w:rPr>
              <w:t>155600</w:t>
            </w: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241680</w:t>
            </w: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201760</w:t>
            </w:r>
          </w:p>
          <w:p w:rsidR="00321922" w:rsidRDefault="00321922" w:rsidP="009E4E4F">
            <w:pPr>
              <w:widowControl w:val="0"/>
            </w:pPr>
            <w:r>
              <w:t> </w:t>
            </w:r>
          </w:p>
          <w:p w:rsidR="00321922" w:rsidRDefault="00321922" w:rsidP="009E4E4F">
            <w:pPr>
              <w:widowControl w:val="0"/>
            </w:pPr>
          </w:p>
          <w:p w:rsidR="00321922" w:rsidRDefault="00321922" w:rsidP="009E4E4F"/>
        </w:tc>
      </w:tr>
    </w:tbl>
    <w:p w:rsidR="00321922" w:rsidRDefault="00321922" w:rsidP="00321922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9000"/>
        <w:gridCol w:w="5400"/>
      </w:tblGrid>
      <w:tr w:rsidR="00321922" w:rsidTr="009E4E4F">
        <w:trPr>
          <w:trHeight w:hRule="exact" w:val="1368"/>
        </w:trPr>
        <w:tc>
          <w:tcPr>
            <w:tcW w:w="3125" w:type="pct"/>
            <w:tcBorders>
              <w:bottom w:val="single" w:sz="8" w:space="0" w:color="BFBFBF" w:themeColor="background1" w:themeShade="BF"/>
            </w:tcBorders>
            <w:vAlign w:val="center"/>
          </w:tcPr>
          <w:p w:rsidR="00321922" w:rsidRPr="00A15C2B" w:rsidRDefault="00321922" w:rsidP="009E4E4F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sz w:val="32"/>
                <w:szCs w:val="32"/>
              </w:rPr>
            </w:pPr>
            <w:r w:rsidRPr="002A3AAB">
              <w:rPr>
                <w:rFonts w:ascii="Perpetua Titling MT" w:hAnsi="Perpetua Titling MT"/>
                <w:sz w:val="32"/>
                <w:szCs w:val="32"/>
              </w:rPr>
              <w:t>EDUCATION BY ENGAGEMENT</w:t>
            </w:r>
          </w:p>
        </w:tc>
        <w:tc>
          <w:tcPr>
            <w:tcW w:w="187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21922" w:rsidRPr="003851F9" w:rsidRDefault="00321922" w:rsidP="00E71745">
            <w:pPr>
              <w:pStyle w:val="Year"/>
              <w:rPr>
                <w:rFonts w:ascii="Perpetua Titling MT" w:hAnsi="Perpetua Titling MT"/>
                <w:b w:val="0"/>
                <w:sz w:val="80"/>
                <w:szCs w:val="80"/>
              </w:rPr>
            </w:pPr>
            <w:r w:rsidRPr="003851F9">
              <w:rPr>
                <w:rFonts w:ascii="Perpetua Titling MT" w:hAnsi="Perpetua Titling MT"/>
                <w:b w:val="0"/>
                <w:color w:val="000000" w:themeColor="text1"/>
                <w:sz w:val="80"/>
                <w:szCs w:val="80"/>
              </w:rPr>
              <w:t>may 201</w:t>
            </w:r>
            <w:r w:rsidR="00E71745">
              <w:rPr>
                <w:rFonts w:ascii="Perpetua Titling MT" w:hAnsi="Perpetua Titling MT"/>
                <w:b w:val="0"/>
                <w:color w:val="000000" w:themeColor="text1"/>
                <w:sz w:val="80"/>
                <w:szCs w:val="80"/>
              </w:rPr>
              <w:t>9</w:t>
            </w:r>
          </w:p>
        </w:tc>
      </w:tr>
      <w:tr w:rsidR="00321922" w:rsidTr="009E4E4F">
        <w:tc>
          <w:tcPr>
            <w:tcW w:w="3125" w:type="pct"/>
            <w:tcBorders>
              <w:top w:val="single" w:sz="8" w:space="0" w:color="BFBFBF" w:themeColor="background1" w:themeShade="BF"/>
              <w:bottom w:val="nil"/>
            </w:tcBorders>
          </w:tcPr>
          <w:p w:rsidR="00321922" w:rsidRDefault="00321922" w:rsidP="009E4E4F">
            <w:pPr>
              <w:pStyle w:val="NoSpacing"/>
            </w:pPr>
          </w:p>
        </w:tc>
        <w:tc>
          <w:tcPr>
            <w:tcW w:w="1875" w:type="pct"/>
            <w:tcBorders>
              <w:top w:val="single" w:sz="8" w:space="0" w:color="BFBFBF" w:themeColor="background1" w:themeShade="BF"/>
              <w:bottom w:val="nil"/>
            </w:tcBorders>
          </w:tcPr>
          <w:p w:rsidR="00321922" w:rsidRDefault="00321922" w:rsidP="009E4E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321922" w:rsidTr="009E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420012332"/>
            <w:placeholder>
              <w:docPart w:val="3A9ED4DDACCD4C30BC0E24559213D4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321922" w:rsidRDefault="00321922" w:rsidP="009E4E4F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1702080212"/>
                <w:placeholder>
                  <w:docPart w:val="4F3481F505D345D4B16870687457BA7B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1285771034"/>
                <w:placeholder>
                  <w:docPart w:val="1CFADDA2A7D140F2BDBA6E1E4FFF3DBF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592544769"/>
                <w:placeholder>
                  <w:docPart w:val="A24A39EBCF05441783DB69AEAD6C3200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880207083"/>
                <w:placeholder>
                  <w:docPart w:val="174427DC93124F5EA21F2E57465898FD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2138633783"/>
                <w:placeholder>
                  <w:docPart w:val="38E12E9F20154BFE8E558B2D530E4F81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321922" w:rsidRDefault="00D02750" w:rsidP="009E4E4F">
            <w:pPr>
              <w:pStyle w:val="Days"/>
            </w:pPr>
            <w:sdt>
              <w:sdtPr>
                <w:id w:val="-1644037390"/>
                <w:placeholder>
                  <w:docPart w:val="C91C90EC6D014D169BD173EE3064333F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Saturday</w:t>
                </w:r>
              </w:sdtContent>
            </w:sdt>
          </w:p>
        </w:tc>
      </w:tr>
      <w:tr w:rsidR="00321922" w:rsidTr="009E4E4F">
        <w:tc>
          <w:tcPr>
            <w:tcW w:w="714" w:type="pct"/>
            <w:tcBorders>
              <w:bottom w:val="nil"/>
            </w:tcBorders>
          </w:tcPr>
          <w:p w:rsidR="00321922" w:rsidRPr="003C30DE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Pr="003C30DE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Pr="003C30DE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Pr="003C30DE" w:rsidRDefault="00AC511A" w:rsidP="009E4E4F">
            <w:pPr>
              <w:pStyle w:val="Dates"/>
            </w:pPr>
            <w:r w:rsidRPr="003C30DE"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321922" w:rsidRPr="00E54B9C" w:rsidRDefault="00AC511A" w:rsidP="009E4E4F">
            <w:pPr>
              <w:pStyle w:val="Dates"/>
              <w:rPr>
                <w:color w:val="000000" w:themeColor="text1"/>
              </w:rPr>
            </w:pPr>
            <w:r w:rsidRPr="00E54B9C">
              <w:rPr>
                <w:color w:val="000000" w:themeColor="text1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321922" w:rsidRPr="00E54B9C" w:rsidRDefault="00AC511A" w:rsidP="009E4E4F">
            <w:pPr>
              <w:pStyle w:val="Dates"/>
              <w:rPr>
                <w:color w:val="000000" w:themeColor="text1"/>
              </w:rPr>
            </w:pPr>
            <w:r w:rsidRPr="00E54B9C">
              <w:rPr>
                <w:color w:val="000000" w:themeColor="text1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321922" w:rsidRPr="00E54B9C" w:rsidRDefault="00AC511A" w:rsidP="009E4E4F">
            <w:pPr>
              <w:pStyle w:val="Dates"/>
              <w:rPr>
                <w:color w:val="000000" w:themeColor="text1"/>
              </w:rPr>
            </w:pPr>
            <w:r w:rsidRPr="00E54B9C">
              <w:rPr>
                <w:color w:val="000000" w:themeColor="text1"/>
              </w:rPr>
              <w:t>4</w:t>
            </w:r>
          </w:p>
        </w:tc>
      </w:tr>
      <w:tr w:rsidR="00321922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E54B9C" w:rsidRDefault="00BB3697" w:rsidP="009E4E4F">
            <w:pPr>
              <w:rPr>
                <w:color w:val="000000" w:themeColor="text1"/>
              </w:rPr>
            </w:pPr>
            <w:r w:rsidRPr="00E54B9C">
              <w:rPr>
                <w:color w:val="000000" w:themeColor="text1"/>
              </w:rPr>
              <w:t>SAT Registration Deadline 6/1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E54B9C" w:rsidRDefault="00321922" w:rsidP="009E4E4F">
            <w:pPr>
              <w:rPr>
                <w:color w:val="000000" w:themeColor="text1"/>
              </w:rPr>
            </w:pPr>
            <w:r w:rsidRPr="00E54B9C">
              <w:rPr>
                <w:color w:val="000000" w:themeColor="text1"/>
              </w:rPr>
              <w:t>No School - BFA</w:t>
            </w:r>
          </w:p>
          <w:p w:rsidR="00321922" w:rsidRPr="00E54B9C" w:rsidRDefault="00E451F2" w:rsidP="009E4E4F">
            <w:pPr>
              <w:rPr>
                <w:color w:val="000000" w:themeColor="text1"/>
              </w:rPr>
            </w:pPr>
            <w:r w:rsidRPr="00E54B9C">
              <w:rPr>
                <w:color w:val="000000" w:themeColor="text1"/>
              </w:rPr>
              <w:t>ACT Registration Deadline 6/8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E54B9C" w:rsidRDefault="00321922" w:rsidP="009E4E4F">
            <w:pPr>
              <w:rPr>
                <w:color w:val="000000" w:themeColor="text1"/>
              </w:rPr>
            </w:pPr>
            <w:r w:rsidRPr="00E54B9C">
              <w:rPr>
                <w:color w:val="000000" w:themeColor="text1"/>
              </w:rPr>
              <w:t>SAT Test Date</w:t>
            </w:r>
            <w:r w:rsidR="00995F48" w:rsidRPr="00E54B9C">
              <w:rPr>
                <w:color w:val="000000" w:themeColor="text1"/>
              </w:rPr>
              <w:t xml:space="preserve"> (BFA, NC</w:t>
            </w:r>
            <w:r w:rsidR="001C5D40" w:rsidRPr="00E54B9C">
              <w:rPr>
                <w:color w:val="000000" w:themeColor="text1"/>
              </w:rPr>
              <w:t>HS)</w:t>
            </w:r>
          </w:p>
        </w:tc>
      </w:tr>
      <w:tr w:rsidR="00321922" w:rsidTr="003C30DE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</w:pPr>
            <w:r w:rsidRPr="003C30DE">
              <w:t>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</w:pPr>
            <w:r w:rsidRPr="003C30DE">
              <w:t>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</w:pPr>
            <w:r w:rsidRPr="003C30DE">
              <w:t>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</w:pPr>
            <w:r w:rsidRPr="003C30DE">
              <w:t>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</w:pPr>
            <w:r w:rsidRPr="003C30DE">
              <w:t>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</w:pPr>
            <w:r w:rsidRPr="003C30DE">
              <w:t>10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ADAD2" w:themeFill="accent1" w:themeFillTint="33"/>
          </w:tcPr>
          <w:p w:rsidR="00321922" w:rsidRPr="003C30DE" w:rsidRDefault="00AC511A" w:rsidP="009E4E4F">
            <w:pPr>
              <w:pStyle w:val="Dates"/>
            </w:pPr>
            <w:r w:rsidRPr="003C30DE">
              <w:t>11</w:t>
            </w:r>
          </w:p>
        </w:tc>
      </w:tr>
      <w:tr w:rsidR="00321922" w:rsidTr="003C30D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ADAD2" w:themeFill="accent1" w:themeFillTint="33"/>
          </w:tcPr>
          <w:p w:rsidR="00321922" w:rsidRPr="002F0D1E" w:rsidRDefault="00321922" w:rsidP="009E4E4F">
            <w:pPr>
              <w:jc w:val="center"/>
              <w:rPr>
                <w:b/>
                <w:color w:val="auto"/>
              </w:rPr>
            </w:pPr>
            <w:r w:rsidRPr="002F0D1E">
              <w:rPr>
                <w:b/>
                <w:color w:val="auto"/>
              </w:rPr>
              <w:t>UB SATURDAY COLLEGE</w:t>
            </w:r>
          </w:p>
          <w:p w:rsidR="00321922" w:rsidRPr="003C30DE" w:rsidRDefault="002F0D1E" w:rsidP="000F7E10">
            <w:pPr>
              <w:jc w:val="center"/>
              <w:rPr>
                <w:b/>
              </w:rPr>
            </w:pPr>
            <w:r>
              <w:rPr>
                <w:b/>
                <w:color w:val="auto"/>
              </w:rPr>
              <w:t xml:space="preserve">(ALL) </w:t>
            </w:r>
          </w:p>
        </w:tc>
      </w:tr>
      <w:tr w:rsidR="00321922" w:rsidTr="00E470E7"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E4E4F">
            <w:pPr>
              <w:pStyle w:val="Dates"/>
            </w:pPr>
            <w:r w:rsidRPr="003C30DE">
              <w:t>12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E4E4F">
            <w:pPr>
              <w:pStyle w:val="Dates"/>
            </w:pPr>
            <w:r w:rsidRPr="003C30DE">
              <w:t>13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5D8CF" w:themeFill="accent3" w:themeFillTint="33"/>
          </w:tcPr>
          <w:p w:rsidR="00321922" w:rsidRPr="003C30DE" w:rsidRDefault="00AC511A" w:rsidP="009E4E4F">
            <w:pPr>
              <w:pStyle w:val="Dates"/>
            </w:pPr>
            <w:r w:rsidRPr="003C30DE">
              <w:t>14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E4E4F">
            <w:pPr>
              <w:pStyle w:val="Dates"/>
            </w:pPr>
            <w:r w:rsidRPr="003C30DE">
              <w:t>15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E4E4F">
            <w:pPr>
              <w:pStyle w:val="Dates"/>
            </w:pPr>
            <w:r w:rsidRPr="003C30DE">
              <w:t>16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E4E4F">
            <w:pPr>
              <w:pStyle w:val="Dates"/>
            </w:pPr>
            <w:r w:rsidRPr="003C30DE">
              <w:t>17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E4E4F">
            <w:pPr>
              <w:pStyle w:val="Dates"/>
            </w:pPr>
            <w:r w:rsidRPr="003C30DE">
              <w:t>18</w:t>
            </w:r>
          </w:p>
        </w:tc>
      </w:tr>
      <w:tr w:rsidR="00321922" w:rsidTr="00E470E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5D8CF" w:themeFill="accent3" w:themeFillTint="33"/>
          </w:tcPr>
          <w:p w:rsidR="00321922" w:rsidRPr="00E470E7" w:rsidRDefault="00E470E7" w:rsidP="009E4E4F">
            <w:pPr>
              <w:rPr>
                <w:b/>
              </w:rPr>
            </w:pPr>
            <w:r w:rsidRPr="00E470E7">
              <w:rPr>
                <w:b/>
                <w:color w:val="auto"/>
              </w:rPr>
              <w:t>SENIOR DINNER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</w:tr>
      <w:tr w:rsidR="00321922" w:rsidTr="009E4E4F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</w:pPr>
            <w:r w:rsidRPr="003C30DE">
              <w:t>19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E54B9C" w:rsidRDefault="00AC511A" w:rsidP="009E4E4F">
            <w:pPr>
              <w:pStyle w:val="Dates"/>
              <w:rPr>
                <w:color w:val="000000" w:themeColor="text1"/>
              </w:rPr>
            </w:pPr>
            <w:r w:rsidRPr="00E54B9C">
              <w:rPr>
                <w:color w:val="000000" w:themeColor="text1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E54B9C" w:rsidRDefault="00AC511A" w:rsidP="009E4E4F">
            <w:pPr>
              <w:pStyle w:val="Dates"/>
              <w:rPr>
                <w:color w:val="000000" w:themeColor="text1"/>
              </w:rPr>
            </w:pPr>
            <w:r w:rsidRPr="00E54B9C">
              <w:rPr>
                <w:color w:val="000000" w:themeColor="text1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E54B9C" w:rsidRDefault="00AC511A" w:rsidP="009E4E4F">
            <w:pPr>
              <w:pStyle w:val="Dates"/>
              <w:rPr>
                <w:color w:val="000000" w:themeColor="text1"/>
              </w:rPr>
            </w:pPr>
            <w:r w:rsidRPr="00E54B9C">
              <w:rPr>
                <w:color w:val="000000" w:themeColor="text1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E54B9C" w:rsidRDefault="00AC511A" w:rsidP="009E4E4F">
            <w:pPr>
              <w:pStyle w:val="Dates"/>
              <w:rPr>
                <w:color w:val="000000" w:themeColor="text1"/>
              </w:rPr>
            </w:pPr>
            <w:r w:rsidRPr="00E54B9C">
              <w:rPr>
                <w:color w:val="000000" w:themeColor="text1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E54B9C" w:rsidRDefault="00AC511A" w:rsidP="009E4E4F">
            <w:pPr>
              <w:pStyle w:val="Dates"/>
              <w:rPr>
                <w:color w:val="000000" w:themeColor="text1"/>
              </w:rPr>
            </w:pPr>
            <w:r w:rsidRPr="00E54B9C">
              <w:rPr>
                <w:color w:val="000000" w:themeColor="text1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</w:pPr>
            <w:r w:rsidRPr="003C30DE">
              <w:t>25</w:t>
            </w:r>
          </w:p>
        </w:tc>
      </w:tr>
      <w:tr w:rsidR="00321922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E54B9C" w:rsidRDefault="00E451F2" w:rsidP="009E4E4F">
            <w:pPr>
              <w:rPr>
                <w:color w:val="000000" w:themeColor="text1"/>
              </w:rPr>
            </w:pPr>
            <w:r w:rsidRPr="00E54B9C">
              <w:rPr>
                <w:color w:val="000000" w:themeColor="text1"/>
              </w:rPr>
              <w:t>ACT Late Reg. for 6/8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E54B9C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E54B9C" w:rsidRDefault="00BB3697" w:rsidP="00BB3697">
            <w:pPr>
              <w:rPr>
                <w:color w:val="000000" w:themeColor="text1"/>
              </w:rPr>
            </w:pPr>
            <w:r w:rsidRPr="00E54B9C">
              <w:rPr>
                <w:color w:val="000000" w:themeColor="text1"/>
              </w:rPr>
              <w:t xml:space="preserve">Late SAT Reg. Deadline for 6/1 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E54B9C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E54B9C" w:rsidRDefault="00E54B9C" w:rsidP="009E4E4F">
            <w:pPr>
              <w:rPr>
                <w:color w:val="000000" w:themeColor="text1"/>
              </w:rPr>
            </w:pPr>
            <w:r w:rsidRPr="00E54B9C">
              <w:rPr>
                <w:color w:val="000000" w:themeColor="text1"/>
              </w:rPr>
              <w:t>No School- NCHS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/>
        </w:tc>
      </w:tr>
      <w:tr w:rsidR="00321922" w:rsidTr="009E4E4F"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E4E4F">
            <w:pPr>
              <w:pStyle w:val="Dates"/>
            </w:pPr>
            <w:r w:rsidRPr="003C30DE">
              <w:t>26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321922" w:rsidP="003C30DE">
            <w:pPr>
              <w:pStyle w:val="Dates"/>
              <w:jc w:val="left"/>
            </w:pPr>
            <w:r w:rsidRPr="003C30DE">
              <w:rPr>
                <w:color w:val="948A54" w:themeColor="background2" w:themeShade="80"/>
              </w:rPr>
              <w:t xml:space="preserve">Memorial Day       </w:t>
            </w:r>
            <w:r w:rsidR="003C30DE">
              <w:rPr>
                <w:color w:val="948A54" w:themeColor="background2" w:themeShade="80"/>
              </w:rPr>
              <w:t xml:space="preserve">      </w:t>
            </w:r>
            <w:r w:rsidRPr="003C30DE">
              <w:rPr>
                <w:color w:val="948A54" w:themeColor="background2" w:themeShade="80"/>
              </w:rPr>
              <w:t xml:space="preserve"> </w:t>
            </w:r>
            <w:r w:rsidR="00AC511A" w:rsidRPr="003C30DE">
              <w:t>27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E4E4F">
            <w:pPr>
              <w:pStyle w:val="Dates"/>
            </w:pPr>
            <w:r w:rsidRPr="003C30DE">
              <w:t>28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E4E4F">
            <w:pPr>
              <w:pStyle w:val="Dates"/>
            </w:pPr>
            <w:r w:rsidRPr="003C30DE">
              <w:t>29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E4E4F">
            <w:pPr>
              <w:pStyle w:val="Dates"/>
            </w:pPr>
            <w:r w:rsidRPr="003C30DE">
              <w:t>30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E4E4F">
            <w:pPr>
              <w:pStyle w:val="Dates"/>
            </w:pPr>
            <w:r w:rsidRPr="003C30DE">
              <w:t>31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321922" w:rsidP="009E4E4F">
            <w:pPr>
              <w:pStyle w:val="Dates"/>
            </w:pPr>
          </w:p>
        </w:tc>
      </w:tr>
      <w:tr w:rsidR="00321922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8C2183" w:rsidRPr="003C30DE" w:rsidRDefault="00C51AB9" w:rsidP="009E4E4F">
            <w:pPr>
              <w:rPr>
                <w:color w:val="auto"/>
              </w:rPr>
            </w:pPr>
            <w:r w:rsidRPr="003C30DE">
              <w:rPr>
                <w:color w:val="000000" w:themeColor="text1"/>
              </w:rPr>
              <w:t>No School-</w:t>
            </w:r>
            <w:r w:rsidR="00321922" w:rsidRPr="003C30DE">
              <w:rPr>
                <w:color w:val="000000" w:themeColor="text1"/>
              </w:rPr>
              <w:t xml:space="preserve"> </w:t>
            </w:r>
            <w:r w:rsidR="00E54B9C">
              <w:rPr>
                <w:color w:val="000000" w:themeColor="text1"/>
              </w:rPr>
              <w:t>All</w:t>
            </w:r>
            <w:r w:rsidR="00321922" w:rsidRPr="003C30DE">
              <w:rPr>
                <w:color w:val="auto"/>
              </w:rPr>
              <w:t xml:space="preserve"> </w:t>
            </w:r>
          </w:p>
          <w:p w:rsidR="00321922" w:rsidRPr="003C30DE" w:rsidRDefault="00321922" w:rsidP="009E4E4F">
            <w:pPr>
              <w:rPr>
                <w:color w:val="FF0000"/>
              </w:rPr>
            </w:pPr>
            <w:r w:rsidRPr="003C30DE">
              <w:rPr>
                <w:color w:val="auto"/>
              </w:rPr>
              <w:t>(UB Office Closed)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E54B9C" w:rsidRDefault="008933E6" w:rsidP="009E4E4F">
            <w:pPr>
              <w:rPr>
                <w:color w:val="000000" w:themeColor="text1"/>
              </w:rPr>
            </w:pPr>
            <w:r w:rsidRPr="00E54B9C">
              <w:rPr>
                <w:color w:val="000000" w:themeColor="text1"/>
              </w:rPr>
              <w:t>5/4 SAT Scores Av</w:t>
            </w:r>
            <w:r w:rsidR="008C2183" w:rsidRPr="00E54B9C">
              <w:rPr>
                <w:color w:val="000000" w:themeColor="text1"/>
              </w:rPr>
              <w:t>ailable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/>
        </w:tc>
      </w:tr>
      <w:tr w:rsidR="00321922" w:rsidTr="009E4E4F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</w:pPr>
          </w:p>
        </w:tc>
      </w:tr>
      <w:tr w:rsidR="00321922" w:rsidTr="009E4E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/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/>
        </w:tc>
      </w:tr>
    </w:tbl>
    <w:tbl>
      <w:tblPr>
        <w:tblStyle w:val="PlainTable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5"/>
        <w:gridCol w:w="3583"/>
        <w:gridCol w:w="3581"/>
        <w:gridCol w:w="3581"/>
      </w:tblGrid>
      <w:tr w:rsidR="00321922" w:rsidTr="009E4E4F">
        <w:trPr>
          <w:trHeight w:hRule="exact" w:val="1881"/>
        </w:trPr>
        <w:tc>
          <w:tcPr>
            <w:tcW w:w="3649" w:type="dxa"/>
            <w:tcMar>
              <w:left w:w="0" w:type="dxa"/>
            </w:tcMar>
            <w:vAlign w:val="center"/>
          </w:tcPr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Upward Bound at</w:t>
            </w:r>
          </w:p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Northern Vermont</w:t>
            </w:r>
          </w:p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University - Johnson</w:t>
            </w:r>
          </w:p>
          <w:p w:rsidR="00321922" w:rsidRPr="00D81814" w:rsidRDefault="00321922" w:rsidP="009E4E4F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337 College Hill Road</w:t>
            </w:r>
          </w:p>
          <w:p w:rsidR="00321922" w:rsidRPr="00D81814" w:rsidRDefault="00321922" w:rsidP="009E4E4F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Johnson, VT</w:t>
            </w:r>
            <w:r>
              <w:rPr>
                <w:sz w:val="22"/>
                <w:szCs w:val="22"/>
                <w14:ligatures w14:val="none"/>
              </w:rPr>
              <w:t xml:space="preserve"> </w:t>
            </w:r>
            <w:r w:rsidRPr="00D81814">
              <w:rPr>
                <w:sz w:val="22"/>
                <w:szCs w:val="22"/>
                <w14:ligatures w14:val="none"/>
              </w:rPr>
              <w:t>05656</w:t>
            </w:r>
          </w:p>
          <w:p w:rsidR="00321922" w:rsidRDefault="00321922" w:rsidP="009E4E4F">
            <w:pPr>
              <w:widowControl w:val="0"/>
              <w:jc w:val="center"/>
            </w:pPr>
          </w:p>
          <w:p w:rsidR="00321922" w:rsidRDefault="00321922" w:rsidP="009E4E4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21922" w:rsidRDefault="00321922" w:rsidP="009E4E4F">
            <w:pPr>
              <w:pStyle w:val="Heading1"/>
              <w:jc w:val="center"/>
              <w:outlineLvl w:val="0"/>
            </w:pPr>
          </w:p>
        </w:tc>
        <w:tc>
          <w:tcPr>
            <w:tcW w:w="3583" w:type="dxa"/>
          </w:tcPr>
          <w:p w:rsidR="00321922" w:rsidRPr="00D81814" w:rsidRDefault="004733F9" w:rsidP="009E4E4F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Tony.Blueter@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Erica.Fuller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@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Office Fax: 802-635-1490</w:t>
            </w:r>
          </w:p>
        </w:tc>
        <w:tc>
          <w:tcPr>
            <w:tcW w:w="3584" w:type="dxa"/>
          </w:tcPr>
          <w:p w:rsidR="00321922" w:rsidRPr="00BA1A13" w:rsidRDefault="00D02750" w:rsidP="009E4E4F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22" w:history="1">
              <w:r w:rsidR="00321922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sat test centers &amp; codes</w:t>
              </w:r>
            </w:hyperlink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 </w:t>
            </w:r>
          </w:p>
          <w:p w:rsidR="00321922" w:rsidRPr="00BA1A13" w:rsidRDefault="00321922" w:rsidP="009E4E4F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 xml:space="preserve">BFA - St Albans </w:t>
            </w:r>
            <w:r w:rsidRPr="00BA1A13">
              <w:rPr>
                <w:rFonts w:ascii="Perpetua Titling MT" w:hAnsi="Perpetua Titling MT"/>
              </w:rPr>
              <w:tab/>
              <w:t xml:space="preserve">      46190</w:t>
            </w:r>
          </w:p>
          <w:p w:rsidR="00321922" w:rsidRPr="00BA1A13" w:rsidRDefault="00321922" w:rsidP="009E4E4F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321922" w:rsidRDefault="00321922" w:rsidP="009E4E4F"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46165</w:t>
            </w:r>
          </w:p>
        </w:tc>
        <w:tc>
          <w:tcPr>
            <w:tcW w:w="3584" w:type="dxa"/>
            <w:tcMar>
              <w:right w:w="0" w:type="dxa"/>
            </w:tcMar>
          </w:tcPr>
          <w:p w:rsidR="00321922" w:rsidRDefault="00D02750" w:rsidP="009E4E4F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23" w:anchor="dates" w:history="1">
              <w:r w:rsidR="00321922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ACT TEST CENTERS &amp; Codes</w:t>
              </w:r>
            </w:hyperlink>
          </w:p>
          <w:p w:rsidR="00321922" w:rsidRDefault="00321922" w:rsidP="009E4E4F">
            <w:pPr>
              <w:widowControl w:val="0"/>
              <w:rPr>
                <w:rFonts w:ascii="Perpetua Titling MT" w:hAnsi="Perpetua Titling MT"/>
              </w:rPr>
            </w:pP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BFA - St Albans</w:t>
            </w:r>
            <w:r>
              <w:rPr>
                <w:rFonts w:ascii="Perpetua Titling MT" w:hAnsi="Perpetua Titling MT"/>
              </w:rPr>
              <w:t xml:space="preserve"> </w:t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</w:t>
            </w:r>
            <w:r w:rsidRPr="00BA1A13">
              <w:rPr>
                <w:rFonts w:ascii="Perpetua Titling MT" w:hAnsi="Perpetua Titling MT"/>
              </w:rPr>
              <w:t>155600</w:t>
            </w: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241680</w:t>
            </w: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201760</w:t>
            </w:r>
          </w:p>
          <w:p w:rsidR="00321922" w:rsidRDefault="00321922" w:rsidP="009E4E4F">
            <w:pPr>
              <w:widowControl w:val="0"/>
            </w:pPr>
            <w:r>
              <w:t> </w:t>
            </w:r>
          </w:p>
          <w:p w:rsidR="00321922" w:rsidRDefault="00321922" w:rsidP="009E4E4F">
            <w:pPr>
              <w:widowControl w:val="0"/>
            </w:pPr>
          </w:p>
          <w:p w:rsidR="00321922" w:rsidRDefault="00321922" w:rsidP="009E4E4F"/>
        </w:tc>
      </w:tr>
    </w:tbl>
    <w:p w:rsidR="00321922" w:rsidRDefault="00321922" w:rsidP="00321922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9000"/>
        <w:gridCol w:w="5400"/>
      </w:tblGrid>
      <w:tr w:rsidR="00321922" w:rsidTr="009E4E4F">
        <w:trPr>
          <w:trHeight w:hRule="exact" w:val="1368"/>
        </w:trPr>
        <w:tc>
          <w:tcPr>
            <w:tcW w:w="3125" w:type="pct"/>
            <w:tcBorders>
              <w:bottom w:val="single" w:sz="8" w:space="0" w:color="BFBFBF" w:themeColor="background1" w:themeShade="BF"/>
            </w:tcBorders>
            <w:vAlign w:val="center"/>
          </w:tcPr>
          <w:p w:rsidR="00321922" w:rsidRPr="00A15C2B" w:rsidRDefault="00321922" w:rsidP="009E4E4F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sz w:val="32"/>
                <w:szCs w:val="32"/>
              </w:rPr>
            </w:pPr>
            <w:r w:rsidRPr="002A3AAB">
              <w:rPr>
                <w:rFonts w:ascii="Perpetua Titling MT" w:hAnsi="Perpetua Titling MT"/>
                <w:sz w:val="32"/>
                <w:szCs w:val="32"/>
              </w:rPr>
              <w:t>EDUCATION BY ENGAGEMENT</w:t>
            </w:r>
          </w:p>
        </w:tc>
        <w:tc>
          <w:tcPr>
            <w:tcW w:w="187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21922" w:rsidRPr="003851F9" w:rsidRDefault="00321922" w:rsidP="00E71745">
            <w:pPr>
              <w:pStyle w:val="Year"/>
              <w:rPr>
                <w:rFonts w:ascii="Perpetua Titling MT" w:hAnsi="Perpetua Titling MT"/>
                <w:b w:val="0"/>
                <w:sz w:val="80"/>
                <w:szCs w:val="80"/>
              </w:rPr>
            </w:pPr>
            <w:r w:rsidRPr="003851F9">
              <w:rPr>
                <w:rFonts w:ascii="Perpetua Titling MT" w:hAnsi="Perpetua Titling MT"/>
                <w:b w:val="0"/>
                <w:color w:val="000000" w:themeColor="text1"/>
                <w:sz w:val="80"/>
                <w:szCs w:val="80"/>
              </w:rPr>
              <w:t>JUNE 201</w:t>
            </w:r>
            <w:r w:rsidR="00E71745">
              <w:rPr>
                <w:rFonts w:ascii="Perpetua Titling MT" w:hAnsi="Perpetua Titling MT"/>
                <w:b w:val="0"/>
                <w:color w:val="000000" w:themeColor="text1"/>
                <w:sz w:val="80"/>
                <w:szCs w:val="80"/>
              </w:rPr>
              <w:t>9</w:t>
            </w:r>
          </w:p>
        </w:tc>
      </w:tr>
      <w:tr w:rsidR="00321922" w:rsidTr="009E4E4F">
        <w:tc>
          <w:tcPr>
            <w:tcW w:w="3125" w:type="pct"/>
            <w:tcBorders>
              <w:top w:val="single" w:sz="8" w:space="0" w:color="BFBFBF" w:themeColor="background1" w:themeShade="BF"/>
              <w:bottom w:val="nil"/>
            </w:tcBorders>
          </w:tcPr>
          <w:p w:rsidR="00321922" w:rsidRDefault="00321922" w:rsidP="009E4E4F">
            <w:pPr>
              <w:pStyle w:val="NoSpacing"/>
            </w:pPr>
          </w:p>
        </w:tc>
        <w:tc>
          <w:tcPr>
            <w:tcW w:w="1875" w:type="pct"/>
            <w:tcBorders>
              <w:top w:val="single" w:sz="8" w:space="0" w:color="BFBFBF" w:themeColor="background1" w:themeShade="BF"/>
              <w:bottom w:val="nil"/>
            </w:tcBorders>
          </w:tcPr>
          <w:p w:rsidR="00321922" w:rsidRDefault="00321922" w:rsidP="009E4E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321922" w:rsidTr="009E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393653053"/>
            <w:placeholder>
              <w:docPart w:val="4D48E29608AD49BE9860BDCB552D4B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321922" w:rsidRDefault="00321922" w:rsidP="009E4E4F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1032340719"/>
                <w:placeholder>
                  <w:docPart w:val="35E4387A0E79416794F2334479E00E8B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265694683"/>
                <w:placeholder>
                  <w:docPart w:val="556F9098503D4D01998193407538C11E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1128128244"/>
                <w:placeholder>
                  <w:docPart w:val="67C885D6DD0B4D1392F1DB7F0ADF7624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-1872838915"/>
                <w:placeholder>
                  <w:docPart w:val="B8152F970EE542E1A7E55F520D5053CF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21922" w:rsidRDefault="00D02750" w:rsidP="009E4E4F">
            <w:pPr>
              <w:pStyle w:val="Days"/>
            </w:pPr>
            <w:sdt>
              <w:sdtPr>
                <w:id w:val="1336722852"/>
                <w:placeholder>
                  <w:docPart w:val="2A04A0344944456EBC2F1815EB1C9B83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321922" w:rsidRDefault="00D02750" w:rsidP="009E4E4F">
            <w:pPr>
              <w:pStyle w:val="Days"/>
            </w:pPr>
            <w:sdt>
              <w:sdtPr>
                <w:id w:val="-1973436619"/>
                <w:placeholder>
                  <w:docPart w:val="DC1DA3E721C44BEFB337EE18AEA104FD"/>
                </w:placeholder>
                <w:temporary/>
                <w:showingPlcHdr/>
                <w15:appearance w15:val="hidden"/>
              </w:sdtPr>
              <w:sdtEndPr/>
              <w:sdtContent>
                <w:r w:rsidR="00321922">
                  <w:t>Saturday</w:t>
                </w:r>
              </w:sdtContent>
            </w:sdt>
          </w:p>
        </w:tc>
      </w:tr>
      <w:tr w:rsidR="00321922" w:rsidTr="009E4E4F">
        <w:tc>
          <w:tcPr>
            <w:tcW w:w="714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Default="00321922" w:rsidP="009E4E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321922" w:rsidRDefault="00AC511A" w:rsidP="009E4E4F">
            <w:pPr>
              <w:pStyle w:val="Dates"/>
            </w:pPr>
            <w:r>
              <w:t>1</w:t>
            </w:r>
          </w:p>
        </w:tc>
      </w:tr>
      <w:tr w:rsidR="00321922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SAT Test Date</w:t>
            </w:r>
            <w:r w:rsidR="001C5D40" w:rsidRPr="003C30DE">
              <w:rPr>
                <w:color w:val="000000" w:themeColor="text1"/>
              </w:rPr>
              <w:t xml:space="preserve"> (BFA, MVU, NCUHS)</w:t>
            </w:r>
          </w:p>
        </w:tc>
      </w:tr>
      <w:tr w:rsidR="00321922" w:rsidTr="009E4E4F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8</w:t>
            </w:r>
          </w:p>
        </w:tc>
      </w:tr>
      <w:tr w:rsidR="00321922" w:rsidTr="003C30D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ACT Test Date</w:t>
            </w:r>
          </w:p>
        </w:tc>
      </w:tr>
      <w:tr w:rsidR="00321922" w:rsidTr="003C30DE"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15</w:t>
            </w:r>
          </w:p>
        </w:tc>
      </w:tr>
      <w:tr w:rsidR="00321922" w:rsidTr="003C30D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1922" w:rsidRPr="003C30DE" w:rsidRDefault="00321922" w:rsidP="009E4E4F">
            <w:pPr>
              <w:rPr>
                <w:color w:val="000000" w:themeColor="text1"/>
                <w:u w:val="single"/>
              </w:rPr>
            </w:pPr>
            <w:r w:rsidRPr="003C30DE">
              <w:rPr>
                <w:color w:val="000000" w:themeColor="text1"/>
                <w:u w:val="single"/>
              </w:rPr>
              <w:t xml:space="preserve">Scheduled Last Day of School – </w:t>
            </w:r>
            <w:r w:rsidR="00556BB7" w:rsidRPr="003C30DE">
              <w:rPr>
                <w:color w:val="000000" w:themeColor="text1"/>
                <w:u w:val="single"/>
              </w:rPr>
              <w:t>LUHS</w:t>
            </w:r>
          </w:p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556BB7">
            <w:pPr>
              <w:rPr>
                <w:color w:val="000000" w:themeColor="text1"/>
                <w:u w:val="single"/>
              </w:rPr>
            </w:pPr>
            <w:r w:rsidRPr="003C30DE">
              <w:rPr>
                <w:color w:val="000000" w:themeColor="text1"/>
                <w:u w:val="single"/>
              </w:rPr>
              <w:t xml:space="preserve">Scheduled Last Day of School – </w:t>
            </w:r>
            <w:r w:rsidR="00556BB7" w:rsidRPr="003C30DE">
              <w:rPr>
                <w:color w:val="000000" w:themeColor="text1"/>
                <w:u w:val="single"/>
              </w:rPr>
              <w:t>PA</w:t>
            </w:r>
            <w:r w:rsidR="008C2183" w:rsidRPr="003C30DE">
              <w:rPr>
                <w:color w:val="000000" w:themeColor="text1"/>
                <w:u w:val="single"/>
              </w:rPr>
              <w:t>, EFHS</w:t>
            </w:r>
            <w:r w:rsidR="00C51AB9" w:rsidRPr="003C30DE">
              <w:rPr>
                <w:color w:val="000000" w:themeColor="text1"/>
                <w:u w:val="single"/>
              </w:rPr>
              <w:t>, RHS</w:t>
            </w:r>
            <w:r w:rsidR="00E54B9C">
              <w:rPr>
                <w:color w:val="000000" w:themeColor="text1"/>
                <w:u w:val="single"/>
              </w:rPr>
              <w:t>, NCHS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556BB7">
            <w:pPr>
              <w:rPr>
                <w:color w:val="000000" w:themeColor="text1"/>
                <w:u w:val="single"/>
              </w:rPr>
            </w:pPr>
            <w:r w:rsidRPr="003C30DE">
              <w:rPr>
                <w:color w:val="000000" w:themeColor="text1"/>
                <w:u w:val="single"/>
              </w:rPr>
              <w:t xml:space="preserve">Scheduled Last Day of School – </w:t>
            </w:r>
            <w:r w:rsidR="00556BB7" w:rsidRPr="003C30DE">
              <w:rPr>
                <w:color w:val="000000" w:themeColor="text1"/>
                <w:u w:val="single"/>
              </w:rPr>
              <w:t>BFA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5E7FD5" w:rsidP="005E7FD5">
            <w:pPr>
              <w:jc w:val="center"/>
              <w:rPr>
                <w:color w:val="000000" w:themeColor="text1"/>
              </w:rPr>
            </w:pPr>
            <w:r>
              <w:t>END OF Q4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</w:tr>
      <w:tr w:rsidR="00321922" w:rsidTr="009E4E4F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22</w:t>
            </w:r>
          </w:p>
        </w:tc>
      </w:tr>
      <w:tr w:rsidR="00321922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jc w:val="center"/>
              <w:rPr>
                <w:b/>
                <w:i/>
                <w:color w:val="000000" w:themeColor="text1"/>
              </w:rPr>
            </w:pPr>
            <w:r w:rsidRPr="003C30DE">
              <w:rPr>
                <w:b/>
                <w:i/>
                <w:color w:val="000000" w:themeColor="text1"/>
              </w:rPr>
              <w:t>New Student Orientation Week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  <w:r w:rsidRPr="003C30D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61CC9F" wp14:editId="53F3DC2F">
                      <wp:simplePos x="0" y="0"/>
                      <wp:positionH relativeFrom="column">
                        <wp:posOffset>-2549525</wp:posOffset>
                      </wp:positionH>
                      <wp:positionV relativeFrom="paragraph">
                        <wp:posOffset>340361</wp:posOffset>
                      </wp:positionV>
                      <wp:extent cx="7594600" cy="45719"/>
                      <wp:effectExtent l="0" t="19050" r="44450" b="31115"/>
                      <wp:wrapNone/>
                      <wp:docPr id="56" name="Right Arrow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4600" cy="45719"/>
                              </a:xfrm>
                              <a:prstGeom prst="rightArrow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FCDF9" id="Right Arrow 56" o:spid="_x0000_s1026" type="#_x0000_t13" style="position:absolute;margin-left:-200.75pt;margin-top:26.8pt;width:598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" adj="21535" fillcolor="#e84c22 [3204]" strokecolor="#77230c [1604]" strokeweight=".25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</w:tr>
      <w:tr w:rsidR="00321922" w:rsidTr="009E4E4F"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29</w:t>
            </w:r>
          </w:p>
        </w:tc>
      </w:tr>
      <w:tr w:rsidR="00321922" w:rsidTr="009E4E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>
            <w:pPr>
              <w:jc w:val="center"/>
              <w:rPr>
                <w:b/>
                <w:i/>
                <w:color w:val="000000" w:themeColor="text1"/>
              </w:rPr>
            </w:pPr>
            <w:r w:rsidRPr="003C30DE">
              <w:rPr>
                <w:b/>
                <w:i/>
                <w:color w:val="000000" w:themeColor="text1"/>
              </w:rPr>
              <w:t>Leadership Trip</w:t>
            </w:r>
          </w:p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  <w:r w:rsidRPr="003C30D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52CA8B" wp14:editId="7C311DAB">
                      <wp:simplePos x="0" y="0"/>
                      <wp:positionH relativeFrom="column">
                        <wp:posOffset>-3956685</wp:posOffset>
                      </wp:positionH>
                      <wp:positionV relativeFrom="paragraph">
                        <wp:posOffset>378460</wp:posOffset>
                      </wp:positionV>
                      <wp:extent cx="7721600" cy="45719"/>
                      <wp:effectExtent l="0" t="19050" r="31750" b="31115"/>
                      <wp:wrapNone/>
                      <wp:docPr id="58" name="Right Arrow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21600" cy="45719"/>
                              </a:xfrm>
                              <a:prstGeom prst="rightArrow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F140C" id="Right Arrow 58" o:spid="_x0000_s1026" type="#_x0000_t13" style="position:absolute;margin-left:-311.55pt;margin-top:29.8pt;width:608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" adj="21536" fillcolor="#e84c22 [3204]" strokecolor="#77230c [1604]" strokeweight=".25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</w:tr>
      <w:tr w:rsidR="00321922" w:rsidTr="009E4E4F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AC511A" w:rsidP="009E4E4F">
            <w:pPr>
              <w:pStyle w:val="Dates"/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pStyle w:val="Dates"/>
              <w:rPr>
                <w:color w:val="000000" w:themeColor="text1"/>
              </w:rPr>
            </w:pPr>
          </w:p>
        </w:tc>
      </w:tr>
      <w:tr w:rsidR="00321922" w:rsidTr="009E4E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AB01A0" w:rsidP="00447D93">
            <w:pPr>
              <w:jc w:val="center"/>
              <w:rPr>
                <w:b/>
                <w:i/>
                <w:color w:val="000000" w:themeColor="text1"/>
              </w:rPr>
            </w:pPr>
            <w:r w:rsidRPr="003C30DE">
              <w:rPr>
                <w:b/>
                <w:i/>
                <w:color w:val="000000" w:themeColor="text1"/>
              </w:rPr>
              <w:t>UB Summer Program</w:t>
            </w:r>
          </w:p>
          <w:p w:rsidR="00AB01A0" w:rsidRPr="003C30DE" w:rsidRDefault="00AB01A0" w:rsidP="00447D93">
            <w:pPr>
              <w:jc w:val="center"/>
              <w:rPr>
                <w:b/>
                <w:color w:val="000000" w:themeColor="text1"/>
              </w:rPr>
            </w:pPr>
            <w:r w:rsidRPr="003C30DE">
              <w:rPr>
                <w:b/>
                <w:i/>
                <w:color w:val="000000" w:themeColor="text1"/>
              </w:rPr>
              <w:t>6/16-7/26/2019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321922" w:rsidP="009E4E4F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21922" w:rsidRPr="003C30DE" w:rsidRDefault="008933E6" w:rsidP="009E4E4F">
            <w:pPr>
              <w:rPr>
                <w:color w:val="000000" w:themeColor="text1"/>
              </w:rPr>
            </w:pPr>
            <w:r w:rsidRPr="003C30DE">
              <w:rPr>
                <w:color w:val="000000" w:themeColor="text1"/>
              </w:rPr>
              <w:t>6/1 SAT Scores Av. On 7/10</w:t>
            </w:r>
          </w:p>
        </w:tc>
      </w:tr>
    </w:tbl>
    <w:tbl>
      <w:tblPr>
        <w:tblStyle w:val="PlainTable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5"/>
        <w:gridCol w:w="3583"/>
        <w:gridCol w:w="3581"/>
        <w:gridCol w:w="3581"/>
      </w:tblGrid>
      <w:tr w:rsidR="00321922" w:rsidTr="00367058">
        <w:trPr>
          <w:trHeight w:hRule="exact" w:val="1881"/>
        </w:trPr>
        <w:tc>
          <w:tcPr>
            <w:tcW w:w="3645" w:type="dxa"/>
            <w:tcMar>
              <w:left w:w="0" w:type="dxa"/>
            </w:tcMar>
            <w:vAlign w:val="center"/>
          </w:tcPr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Upward Bound at</w:t>
            </w:r>
          </w:p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Northern Vermont</w:t>
            </w:r>
          </w:p>
          <w:p w:rsidR="00321922" w:rsidRDefault="00321922" w:rsidP="009E4E4F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University - Johnson</w:t>
            </w:r>
          </w:p>
          <w:p w:rsidR="00321922" w:rsidRPr="00D81814" w:rsidRDefault="00321922" w:rsidP="009E4E4F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337 College Hill Road</w:t>
            </w:r>
          </w:p>
          <w:p w:rsidR="00321922" w:rsidRPr="00D81814" w:rsidRDefault="00321922" w:rsidP="009E4E4F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Johnson, VT</w:t>
            </w:r>
            <w:r>
              <w:rPr>
                <w:sz w:val="22"/>
                <w:szCs w:val="22"/>
                <w14:ligatures w14:val="none"/>
              </w:rPr>
              <w:t xml:space="preserve"> </w:t>
            </w:r>
            <w:r w:rsidRPr="00D81814">
              <w:rPr>
                <w:sz w:val="22"/>
                <w:szCs w:val="22"/>
                <w14:ligatures w14:val="none"/>
              </w:rPr>
              <w:t>05656</w:t>
            </w:r>
          </w:p>
          <w:p w:rsidR="00321922" w:rsidRDefault="00321922" w:rsidP="009E4E4F">
            <w:pPr>
              <w:widowControl w:val="0"/>
              <w:jc w:val="center"/>
            </w:pPr>
          </w:p>
          <w:p w:rsidR="00321922" w:rsidRDefault="00321922" w:rsidP="009E4E4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21922" w:rsidRDefault="00321922" w:rsidP="009E4E4F">
            <w:pPr>
              <w:pStyle w:val="Heading1"/>
              <w:jc w:val="center"/>
              <w:outlineLvl w:val="0"/>
            </w:pPr>
          </w:p>
        </w:tc>
        <w:tc>
          <w:tcPr>
            <w:tcW w:w="3583" w:type="dxa"/>
          </w:tcPr>
          <w:p w:rsidR="00321922" w:rsidRPr="00D81814" w:rsidRDefault="004733F9" w:rsidP="009E4E4F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Tony.Blueter@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Erica.Fuller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@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Office Fax: 802-635-1490</w:t>
            </w:r>
          </w:p>
        </w:tc>
        <w:tc>
          <w:tcPr>
            <w:tcW w:w="3581" w:type="dxa"/>
          </w:tcPr>
          <w:p w:rsidR="00321922" w:rsidRPr="00BA1A13" w:rsidRDefault="00D02750" w:rsidP="009E4E4F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24" w:history="1">
              <w:r w:rsidR="00321922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sat test centers &amp; codes</w:t>
              </w:r>
            </w:hyperlink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 </w:t>
            </w:r>
          </w:p>
          <w:p w:rsidR="00321922" w:rsidRPr="00BA1A13" w:rsidRDefault="00321922" w:rsidP="009E4E4F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 xml:space="preserve">BFA - St Albans </w:t>
            </w:r>
            <w:r w:rsidRPr="00BA1A13">
              <w:rPr>
                <w:rFonts w:ascii="Perpetua Titling MT" w:hAnsi="Perpetua Titling MT"/>
              </w:rPr>
              <w:tab/>
              <w:t xml:space="preserve">      46190</w:t>
            </w:r>
          </w:p>
          <w:p w:rsidR="00321922" w:rsidRPr="00BA1A13" w:rsidRDefault="00321922" w:rsidP="009E4E4F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321922" w:rsidRDefault="00321922" w:rsidP="009E4E4F"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46165</w:t>
            </w:r>
          </w:p>
        </w:tc>
        <w:tc>
          <w:tcPr>
            <w:tcW w:w="3581" w:type="dxa"/>
            <w:tcMar>
              <w:right w:w="0" w:type="dxa"/>
            </w:tcMar>
          </w:tcPr>
          <w:p w:rsidR="00321922" w:rsidRDefault="00D02750" w:rsidP="009E4E4F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25" w:anchor="dates" w:history="1">
              <w:r w:rsidR="00321922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ACT TEST CENTERS &amp; Codes</w:t>
              </w:r>
            </w:hyperlink>
          </w:p>
          <w:p w:rsidR="00321922" w:rsidRDefault="00321922" w:rsidP="009E4E4F">
            <w:pPr>
              <w:widowControl w:val="0"/>
              <w:rPr>
                <w:rFonts w:ascii="Perpetua Titling MT" w:hAnsi="Perpetua Titling MT"/>
              </w:rPr>
            </w:pP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BFA - St Albans</w:t>
            </w:r>
            <w:r>
              <w:rPr>
                <w:rFonts w:ascii="Perpetua Titling MT" w:hAnsi="Perpetua Titling MT"/>
              </w:rPr>
              <w:t xml:space="preserve"> </w:t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</w:t>
            </w:r>
            <w:r w:rsidRPr="00BA1A13">
              <w:rPr>
                <w:rFonts w:ascii="Perpetua Titling MT" w:hAnsi="Perpetua Titling MT"/>
              </w:rPr>
              <w:t>155600</w:t>
            </w: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241680</w:t>
            </w:r>
          </w:p>
          <w:p w:rsidR="00321922" w:rsidRPr="00BA1A13" w:rsidRDefault="00321922" w:rsidP="009E4E4F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201760</w:t>
            </w:r>
          </w:p>
          <w:p w:rsidR="00321922" w:rsidRDefault="00321922" w:rsidP="009E4E4F">
            <w:pPr>
              <w:widowControl w:val="0"/>
            </w:pPr>
            <w:r>
              <w:t> </w:t>
            </w:r>
          </w:p>
          <w:p w:rsidR="00321922" w:rsidRDefault="00321922" w:rsidP="009E4E4F">
            <w:pPr>
              <w:widowControl w:val="0"/>
            </w:pPr>
          </w:p>
          <w:p w:rsidR="00321922" w:rsidRDefault="00321922" w:rsidP="009E4E4F"/>
        </w:tc>
      </w:tr>
    </w:tbl>
    <w:p w:rsidR="00367058" w:rsidRDefault="00367058" w:rsidP="00367058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9000"/>
        <w:gridCol w:w="5400"/>
      </w:tblGrid>
      <w:tr w:rsidR="00367058" w:rsidTr="00E830C4">
        <w:trPr>
          <w:trHeight w:hRule="exact" w:val="1368"/>
        </w:trPr>
        <w:tc>
          <w:tcPr>
            <w:tcW w:w="3125" w:type="pct"/>
            <w:tcBorders>
              <w:bottom w:val="single" w:sz="8" w:space="0" w:color="BFBFBF" w:themeColor="background1" w:themeShade="BF"/>
            </w:tcBorders>
            <w:vAlign w:val="center"/>
          </w:tcPr>
          <w:p w:rsidR="00367058" w:rsidRPr="00A15C2B" w:rsidRDefault="00367058" w:rsidP="00E830C4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sz w:val="32"/>
                <w:szCs w:val="32"/>
              </w:rPr>
            </w:pPr>
            <w:r w:rsidRPr="002A3AAB">
              <w:rPr>
                <w:rFonts w:ascii="Perpetua Titling MT" w:hAnsi="Perpetua Titling MT"/>
                <w:sz w:val="32"/>
                <w:szCs w:val="32"/>
              </w:rPr>
              <w:t>EDUCATION BY ENGAGEMENT</w:t>
            </w:r>
          </w:p>
        </w:tc>
        <w:tc>
          <w:tcPr>
            <w:tcW w:w="187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67058" w:rsidRPr="003851F9" w:rsidRDefault="00367058" w:rsidP="00367058">
            <w:pPr>
              <w:pStyle w:val="Year"/>
              <w:rPr>
                <w:rFonts w:ascii="Perpetua Titling MT" w:hAnsi="Perpetua Titling MT"/>
                <w:b w:val="0"/>
                <w:sz w:val="80"/>
                <w:szCs w:val="80"/>
              </w:rPr>
            </w:pPr>
            <w:r w:rsidRPr="003851F9">
              <w:rPr>
                <w:rFonts w:ascii="Perpetua Titling MT" w:hAnsi="Perpetua Titling MT"/>
                <w:b w:val="0"/>
                <w:color w:val="000000" w:themeColor="text1"/>
                <w:sz w:val="80"/>
                <w:szCs w:val="80"/>
              </w:rPr>
              <w:t>JU</w:t>
            </w:r>
            <w:r>
              <w:rPr>
                <w:rFonts w:ascii="Perpetua Titling MT" w:hAnsi="Perpetua Titling MT"/>
                <w:b w:val="0"/>
                <w:color w:val="000000" w:themeColor="text1"/>
                <w:sz w:val="80"/>
                <w:szCs w:val="80"/>
              </w:rPr>
              <w:t>LY</w:t>
            </w:r>
            <w:r w:rsidRPr="003851F9">
              <w:rPr>
                <w:rFonts w:ascii="Perpetua Titling MT" w:hAnsi="Perpetua Titling MT"/>
                <w:b w:val="0"/>
                <w:color w:val="000000" w:themeColor="text1"/>
                <w:sz w:val="80"/>
                <w:szCs w:val="80"/>
              </w:rPr>
              <w:t xml:space="preserve"> 201</w:t>
            </w:r>
            <w:r>
              <w:rPr>
                <w:rFonts w:ascii="Perpetua Titling MT" w:hAnsi="Perpetua Titling MT"/>
                <w:b w:val="0"/>
                <w:color w:val="000000" w:themeColor="text1"/>
                <w:sz w:val="80"/>
                <w:szCs w:val="80"/>
              </w:rPr>
              <w:t>9</w:t>
            </w:r>
          </w:p>
        </w:tc>
      </w:tr>
      <w:tr w:rsidR="00367058" w:rsidTr="00E830C4">
        <w:tc>
          <w:tcPr>
            <w:tcW w:w="3125" w:type="pct"/>
            <w:tcBorders>
              <w:top w:val="single" w:sz="8" w:space="0" w:color="BFBFBF" w:themeColor="background1" w:themeShade="BF"/>
              <w:bottom w:val="nil"/>
            </w:tcBorders>
          </w:tcPr>
          <w:p w:rsidR="00367058" w:rsidRDefault="00367058" w:rsidP="00E830C4">
            <w:pPr>
              <w:pStyle w:val="NoSpacing"/>
            </w:pPr>
          </w:p>
        </w:tc>
        <w:tc>
          <w:tcPr>
            <w:tcW w:w="1875" w:type="pct"/>
            <w:tcBorders>
              <w:top w:val="single" w:sz="8" w:space="0" w:color="BFBFBF" w:themeColor="background1" w:themeShade="BF"/>
              <w:bottom w:val="nil"/>
            </w:tcBorders>
          </w:tcPr>
          <w:p w:rsidR="00367058" w:rsidRDefault="00367058" w:rsidP="00E830C4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367058" w:rsidTr="00E83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826432871"/>
            <w:placeholder>
              <w:docPart w:val="687E885BBA5A4881BFBCA86D2D2E47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367058" w:rsidRDefault="00367058" w:rsidP="00E830C4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67058" w:rsidRDefault="00D02750" w:rsidP="00E830C4">
            <w:pPr>
              <w:pStyle w:val="Days"/>
            </w:pPr>
            <w:sdt>
              <w:sdtPr>
                <w:id w:val="616645375"/>
                <w:placeholder>
                  <w:docPart w:val="630E766E0EA84155B4F62C1FAFC83A4B"/>
                </w:placeholder>
                <w:temporary/>
                <w:showingPlcHdr/>
                <w15:appearance w15:val="hidden"/>
              </w:sdtPr>
              <w:sdtEndPr/>
              <w:sdtContent>
                <w:r w:rsidR="00367058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67058" w:rsidRDefault="00D02750" w:rsidP="00E830C4">
            <w:pPr>
              <w:pStyle w:val="Days"/>
            </w:pPr>
            <w:sdt>
              <w:sdtPr>
                <w:id w:val="-1930651609"/>
                <w:placeholder>
                  <w:docPart w:val="73DE8500D2B24CC3ABF24A1C6558EC7D"/>
                </w:placeholder>
                <w:temporary/>
                <w:showingPlcHdr/>
                <w15:appearance w15:val="hidden"/>
              </w:sdtPr>
              <w:sdtEndPr/>
              <w:sdtContent>
                <w:r w:rsidR="00367058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67058" w:rsidRDefault="00D02750" w:rsidP="00E830C4">
            <w:pPr>
              <w:pStyle w:val="Days"/>
            </w:pPr>
            <w:sdt>
              <w:sdtPr>
                <w:id w:val="1859543162"/>
                <w:placeholder>
                  <w:docPart w:val="12F0E778FBF94104AAEB84FCF4460D09"/>
                </w:placeholder>
                <w:temporary/>
                <w:showingPlcHdr/>
                <w15:appearance w15:val="hidden"/>
              </w:sdtPr>
              <w:sdtEndPr/>
              <w:sdtContent>
                <w:r w:rsidR="00367058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67058" w:rsidRDefault="00D02750" w:rsidP="00E830C4">
            <w:pPr>
              <w:pStyle w:val="Days"/>
            </w:pPr>
            <w:sdt>
              <w:sdtPr>
                <w:id w:val="-2095468865"/>
                <w:placeholder>
                  <w:docPart w:val="988085836B904B659E0C9E76BD3C77AB"/>
                </w:placeholder>
                <w:temporary/>
                <w:showingPlcHdr/>
                <w15:appearance w15:val="hidden"/>
              </w:sdtPr>
              <w:sdtEndPr/>
              <w:sdtContent>
                <w:r w:rsidR="00367058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B3B34" w:themeFill="text2" w:themeFillShade="BF"/>
          </w:tcPr>
          <w:p w:rsidR="00367058" w:rsidRDefault="00D02750" w:rsidP="00E830C4">
            <w:pPr>
              <w:pStyle w:val="Days"/>
            </w:pPr>
            <w:sdt>
              <w:sdtPr>
                <w:id w:val="1190715184"/>
                <w:placeholder>
                  <w:docPart w:val="9F90B71D341442CB952695C08BB61F9D"/>
                </w:placeholder>
                <w:temporary/>
                <w:showingPlcHdr/>
                <w15:appearance w15:val="hidden"/>
              </w:sdtPr>
              <w:sdtEndPr/>
              <w:sdtContent>
                <w:r w:rsidR="00367058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367058" w:rsidRDefault="00D02750" w:rsidP="00E830C4">
            <w:pPr>
              <w:pStyle w:val="Days"/>
            </w:pPr>
            <w:sdt>
              <w:sdtPr>
                <w:id w:val="-1554834870"/>
                <w:placeholder>
                  <w:docPart w:val="83FA7EF2DCD546E79FD2E8E6F455CA1D"/>
                </w:placeholder>
                <w:temporary/>
                <w:showingPlcHdr/>
                <w15:appearance w15:val="hidden"/>
              </w:sdtPr>
              <w:sdtEndPr/>
              <w:sdtContent>
                <w:r w:rsidR="00367058">
                  <w:t>Saturday</w:t>
                </w:r>
              </w:sdtContent>
            </w:sdt>
          </w:p>
        </w:tc>
      </w:tr>
      <w:tr w:rsidR="00367058" w:rsidTr="00E830C4">
        <w:tc>
          <w:tcPr>
            <w:tcW w:w="714" w:type="pct"/>
            <w:tcBorders>
              <w:bottom w:val="nil"/>
            </w:tcBorders>
          </w:tcPr>
          <w:p w:rsidR="00367058" w:rsidRDefault="00367058" w:rsidP="00E830C4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367058" w:rsidRDefault="00367058" w:rsidP="00E830C4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367058" w:rsidRDefault="00367058" w:rsidP="00E830C4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367058" w:rsidRDefault="00367058" w:rsidP="00E830C4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367058" w:rsidRDefault="00367058" w:rsidP="00E830C4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:rsidR="00367058" w:rsidRDefault="00367058" w:rsidP="00E830C4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:rsidR="00367058" w:rsidRDefault="00367058" w:rsidP="00E830C4">
            <w:pPr>
              <w:pStyle w:val="Dates"/>
            </w:pPr>
            <w:r>
              <w:t>6</w:t>
            </w:r>
          </w:p>
        </w:tc>
      </w:tr>
      <w:tr w:rsidR="00367058" w:rsidTr="00E830C4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</w:tr>
      <w:tr w:rsidR="00367058" w:rsidTr="00E830C4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367058" w:rsidTr="00E830C4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67058" w:rsidRPr="00831574" w:rsidRDefault="00831574" w:rsidP="00E830C4">
            <w:pPr>
              <w:rPr>
                <w:b/>
                <w:color w:val="000000" w:themeColor="text1"/>
              </w:rPr>
            </w:pPr>
            <w:r w:rsidRPr="00831574">
              <w:rPr>
                <w:b/>
                <w:color w:val="000000" w:themeColor="text1"/>
              </w:rPr>
              <w:t>UB Gathering at UVM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</w:tr>
      <w:tr w:rsidR="00367058" w:rsidTr="00E830C4"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367058" w:rsidTr="00E830C4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67058" w:rsidRPr="003C30DE" w:rsidRDefault="00367058" w:rsidP="00367058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67058" w:rsidRPr="003C30DE" w:rsidRDefault="00367058" w:rsidP="00E830C4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67058" w:rsidRPr="003C30DE" w:rsidRDefault="00367058" w:rsidP="00E830C4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</w:tr>
      <w:tr w:rsidR="00367058" w:rsidTr="00E830C4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</w:tr>
      <w:tr w:rsidR="00367058" w:rsidTr="00E830C4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</w:tr>
      <w:tr w:rsidR="00367058" w:rsidTr="00E830C4"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67058" w:rsidRPr="003C30DE" w:rsidRDefault="00D97B27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AUGUST </w:t>
            </w:r>
            <w:r w:rsidR="00367058">
              <w:rPr>
                <w:color w:val="000000" w:themeColor="text1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367058" w:rsidTr="00E830C4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</w:tr>
      <w:tr w:rsidR="00367058" w:rsidTr="00E830C4"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367058" w:rsidTr="00E830C4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EECE1" w:themeFill="background2"/>
          </w:tcPr>
          <w:p w:rsidR="00367058" w:rsidRPr="003C30DE" w:rsidRDefault="00367058" w:rsidP="00E830C4">
            <w:pPr>
              <w:rPr>
                <w:color w:val="000000" w:themeColor="text1"/>
              </w:rPr>
            </w:pPr>
          </w:p>
        </w:tc>
      </w:tr>
    </w:tbl>
    <w:tbl>
      <w:tblPr>
        <w:tblStyle w:val="PlainTable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5"/>
        <w:gridCol w:w="3583"/>
        <w:gridCol w:w="3581"/>
        <w:gridCol w:w="3581"/>
      </w:tblGrid>
      <w:tr w:rsidR="00367058" w:rsidTr="00E830C4">
        <w:trPr>
          <w:trHeight w:hRule="exact" w:val="1881"/>
        </w:trPr>
        <w:tc>
          <w:tcPr>
            <w:tcW w:w="3649" w:type="dxa"/>
            <w:tcMar>
              <w:left w:w="0" w:type="dxa"/>
            </w:tcMar>
            <w:vAlign w:val="center"/>
          </w:tcPr>
          <w:p w:rsidR="00367058" w:rsidRDefault="00367058" w:rsidP="00E830C4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Upward Bound at</w:t>
            </w:r>
          </w:p>
          <w:p w:rsidR="00367058" w:rsidRDefault="00367058" w:rsidP="00E830C4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Northern Vermont</w:t>
            </w:r>
          </w:p>
          <w:p w:rsidR="00367058" w:rsidRDefault="00367058" w:rsidP="00E830C4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University - Johnson</w:t>
            </w:r>
          </w:p>
          <w:p w:rsidR="00367058" w:rsidRPr="00D81814" w:rsidRDefault="00367058" w:rsidP="00E830C4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337 College Hill Road</w:t>
            </w:r>
          </w:p>
          <w:p w:rsidR="00367058" w:rsidRPr="00D81814" w:rsidRDefault="00367058" w:rsidP="00E830C4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D81814">
              <w:rPr>
                <w:sz w:val="22"/>
                <w:szCs w:val="22"/>
                <w14:ligatures w14:val="none"/>
              </w:rPr>
              <w:t>Johnson, VT</w:t>
            </w:r>
            <w:r>
              <w:rPr>
                <w:sz w:val="22"/>
                <w:szCs w:val="22"/>
                <w14:ligatures w14:val="none"/>
              </w:rPr>
              <w:t xml:space="preserve"> </w:t>
            </w:r>
            <w:r w:rsidRPr="00D81814">
              <w:rPr>
                <w:sz w:val="22"/>
                <w:szCs w:val="22"/>
                <w14:ligatures w14:val="none"/>
              </w:rPr>
              <w:t>05656</w:t>
            </w:r>
          </w:p>
          <w:p w:rsidR="00367058" w:rsidRDefault="00367058" w:rsidP="00E830C4">
            <w:pPr>
              <w:widowControl w:val="0"/>
              <w:jc w:val="center"/>
            </w:pPr>
          </w:p>
          <w:p w:rsidR="00367058" w:rsidRDefault="00367058" w:rsidP="00E830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67058" w:rsidRDefault="00367058" w:rsidP="00E830C4">
            <w:pPr>
              <w:pStyle w:val="Heading1"/>
              <w:jc w:val="center"/>
              <w:outlineLvl w:val="0"/>
            </w:pPr>
          </w:p>
        </w:tc>
        <w:tc>
          <w:tcPr>
            <w:tcW w:w="3583" w:type="dxa"/>
          </w:tcPr>
          <w:p w:rsidR="00367058" w:rsidRPr="00D81814" w:rsidRDefault="004733F9" w:rsidP="00E830C4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Tony.Blueter@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Erica.Fuller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@</w:t>
            </w:r>
            <w:r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>northernvermont.edu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  <w:r w:rsidRPr="00D81814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Office Fax: 802-635-1490</w:t>
            </w:r>
          </w:p>
        </w:tc>
        <w:tc>
          <w:tcPr>
            <w:tcW w:w="3584" w:type="dxa"/>
          </w:tcPr>
          <w:p w:rsidR="00367058" w:rsidRPr="00BA1A13" w:rsidRDefault="00D02750" w:rsidP="00E830C4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26" w:history="1">
              <w:r w:rsidR="00367058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sat test centers &amp; codes</w:t>
              </w:r>
            </w:hyperlink>
          </w:p>
          <w:p w:rsidR="00367058" w:rsidRPr="00BA1A13" w:rsidRDefault="00367058" w:rsidP="00E830C4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 </w:t>
            </w:r>
          </w:p>
          <w:p w:rsidR="00367058" w:rsidRPr="00BA1A13" w:rsidRDefault="00367058" w:rsidP="00E830C4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 xml:space="preserve">BFA - St Albans </w:t>
            </w:r>
            <w:r w:rsidRPr="00BA1A13">
              <w:rPr>
                <w:rFonts w:ascii="Perpetua Titling MT" w:hAnsi="Perpetua Titling MT"/>
              </w:rPr>
              <w:tab/>
              <w:t xml:space="preserve">      46190</w:t>
            </w:r>
          </w:p>
          <w:p w:rsidR="00367058" w:rsidRPr="00BA1A13" w:rsidRDefault="00367058" w:rsidP="00E830C4">
            <w:pPr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367058" w:rsidRDefault="00367058" w:rsidP="00E830C4"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  <w:t xml:space="preserve">                  46165</w:t>
            </w:r>
          </w:p>
        </w:tc>
        <w:tc>
          <w:tcPr>
            <w:tcW w:w="3584" w:type="dxa"/>
            <w:tcMar>
              <w:right w:w="0" w:type="dxa"/>
            </w:tcMar>
          </w:tcPr>
          <w:p w:rsidR="00367058" w:rsidRDefault="00D02750" w:rsidP="00E830C4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27" w:anchor="dates" w:history="1">
              <w:r w:rsidR="00367058" w:rsidRPr="00E451F2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ACT TEST CENTERS &amp; Codes</w:t>
              </w:r>
            </w:hyperlink>
          </w:p>
          <w:p w:rsidR="00367058" w:rsidRDefault="00367058" w:rsidP="00E830C4">
            <w:pPr>
              <w:widowControl w:val="0"/>
              <w:rPr>
                <w:rFonts w:ascii="Perpetua Titling MT" w:hAnsi="Perpetua Titling MT"/>
              </w:rPr>
            </w:pPr>
          </w:p>
          <w:p w:rsidR="00367058" w:rsidRPr="00BA1A13" w:rsidRDefault="00367058" w:rsidP="00E830C4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BFA - St Albans</w:t>
            </w:r>
            <w:r>
              <w:rPr>
                <w:rFonts w:ascii="Perpetua Titling MT" w:hAnsi="Perpetua Titling MT"/>
              </w:rPr>
              <w:t xml:space="preserve"> </w:t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</w:t>
            </w:r>
            <w:r w:rsidRPr="00BA1A13">
              <w:rPr>
                <w:rFonts w:ascii="Perpetua Titling MT" w:hAnsi="Perpetua Titling MT"/>
              </w:rPr>
              <w:t>155600</w:t>
            </w:r>
          </w:p>
          <w:p w:rsidR="00367058" w:rsidRPr="00BA1A13" w:rsidRDefault="00367058" w:rsidP="00E830C4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LUHS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241680</w:t>
            </w:r>
          </w:p>
          <w:p w:rsidR="00367058" w:rsidRPr="00BA1A13" w:rsidRDefault="00367058" w:rsidP="00E830C4">
            <w:pPr>
              <w:widowControl w:val="0"/>
              <w:rPr>
                <w:rFonts w:ascii="Perpetua Titling MT" w:hAnsi="Perpetua Titling MT"/>
              </w:rPr>
            </w:pPr>
            <w:r w:rsidRPr="00BA1A13">
              <w:rPr>
                <w:rFonts w:ascii="Perpetua Titling MT" w:hAnsi="Perpetua Titling MT"/>
              </w:rPr>
              <w:t>NCUHS</w:t>
            </w:r>
            <w:r w:rsidRPr="00BA1A13">
              <w:rPr>
                <w:rFonts w:ascii="Perpetua Titling MT" w:hAnsi="Perpetua Titling MT"/>
              </w:rPr>
              <w:tab/>
            </w:r>
            <w:r w:rsidRPr="00BA1A13">
              <w:rPr>
                <w:rFonts w:ascii="Perpetua Titling MT" w:hAnsi="Perpetua Titling MT"/>
              </w:rPr>
              <w:tab/>
            </w:r>
            <w:r>
              <w:rPr>
                <w:rFonts w:ascii="Perpetua Titling MT" w:hAnsi="Perpetua Titling MT"/>
              </w:rPr>
              <w:t xml:space="preserve">                  </w:t>
            </w:r>
            <w:r w:rsidRPr="00BA1A13">
              <w:rPr>
                <w:rFonts w:ascii="Perpetua Titling MT" w:hAnsi="Perpetua Titling MT"/>
              </w:rPr>
              <w:t>201760</w:t>
            </w:r>
          </w:p>
          <w:p w:rsidR="00367058" w:rsidRDefault="00367058" w:rsidP="00E830C4">
            <w:pPr>
              <w:widowControl w:val="0"/>
            </w:pPr>
            <w:r>
              <w:t> </w:t>
            </w:r>
          </w:p>
          <w:p w:rsidR="00367058" w:rsidRDefault="00367058" w:rsidP="00E830C4">
            <w:pPr>
              <w:widowControl w:val="0"/>
            </w:pPr>
          </w:p>
          <w:p w:rsidR="00367058" w:rsidRDefault="00367058" w:rsidP="00E830C4"/>
        </w:tc>
      </w:tr>
    </w:tbl>
    <w:p w:rsidR="009E4E4F" w:rsidRDefault="009E4E4F"/>
    <w:sectPr w:rsidR="009E4E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22"/>
    <w:rsid w:val="00013AD0"/>
    <w:rsid w:val="000366C1"/>
    <w:rsid w:val="00036D21"/>
    <w:rsid w:val="0004034E"/>
    <w:rsid w:val="00097F97"/>
    <w:rsid w:val="000B7822"/>
    <w:rsid w:val="000F7E10"/>
    <w:rsid w:val="00102160"/>
    <w:rsid w:val="00113C3F"/>
    <w:rsid w:val="0012104D"/>
    <w:rsid w:val="00132EAF"/>
    <w:rsid w:val="001C34A9"/>
    <w:rsid w:val="001C5D40"/>
    <w:rsid w:val="001E234C"/>
    <w:rsid w:val="0022428B"/>
    <w:rsid w:val="00227E00"/>
    <w:rsid w:val="002C3DD3"/>
    <w:rsid w:val="002D04B5"/>
    <w:rsid w:val="002D69AD"/>
    <w:rsid w:val="002F0D1E"/>
    <w:rsid w:val="00321922"/>
    <w:rsid w:val="003316AB"/>
    <w:rsid w:val="00367058"/>
    <w:rsid w:val="003C30DE"/>
    <w:rsid w:val="00447D93"/>
    <w:rsid w:val="004733F9"/>
    <w:rsid w:val="00501420"/>
    <w:rsid w:val="005060B8"/>
    <w:rsid w:val="00556BB7"/>
    <w:rsid w:val="0057717B"/>
    <w:rsid w:val="005E7FD5"/>
    <w:rsid w:val="00654151"/>
    <w:rsid w:val="00654753"/>
    <w:rsid w:val="00761246"/>
    <w:rsid w:val="007613D6"/>
    <w:rsid w:val="0076345B"/>
    <w:rsid w:val="0076450B"/>
    <w:rsid w:val="00831574"/>
    <w:rsid w:val="008933E6"/>
    <w:rsid w:val="008A682A"/>
    <w:rsid w:val="008C2183"/>
    <w:rsid w:val="00995F48"/>
    <w:rsid w:val="009D438D"/>
    <w:rsid w:val="009E4E4F"/>
    <w:rsid w:val="00A12198"/>
    <w:rsid w:val="00AB01A0"/>
    <w:rsid w:val="00AC511A"/>
    <w:rsid w:val="00AD664C"/>
    <w:rsid w:val="00B32983"/>
    <w:rsid w:val="00BB3697"/>
    <w:rsid w:val="00C51AB9"/>
    <w:rsid w:val="00C57225"/>
    <w:rsid w:val="00D02750"/>
    <w:rsid w:val="00D97B27"/>
    <w:rsid w:val="00E04F72"/>
    <w:rsid w:val="00E179B7"/>
    <w:rsid w:val="00E33E1B"/>
    <w:rsid w:val="00E451F2"/>
    <w:rsid w:val="00E470E7"/>
    <w:rsid w:val="00E54B9C"/>
    <w:rsid w:val="00E71745"/>
    <w:rsid w:val="00E830C4"/>
    <w:rsid w:val="00EA7094"/>
    <w:rsid w:val="00F45DB4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666C"/>
  <w15:chartTrackingRefBased/>
  <w15:docId w15:val="{8FA74154-B316-4F77-8E5F-5FF109A7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22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paragraph" w:styleId="Heading1">
    <w:name w:val="heading 1"/>
    <w:basedOn w:val="Normal"/>
    <w:link w:val="Heading1Char"/>
    <w:uiPriority w:val="9"/>
    <w:qFormat/>
    <w:rsid w:val="00321922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922"/>
    <w:rPr>
      <w:rFonts w:asciiTheme="majorHAnsi" w:eastAsiaTheme="minorEastAsia" w:hAnsiTheme="majorHAnsi"/>
      <w:b/>
      <w:bCs/>
      <w:caps/>
      <w:color w:val="595959" w:themeColor="text1" w:themeTint="A6"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1922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ays">
    <w:name w:val="Days"/>
    <w:basedOn w:val="Normal"/>
    <w:uiPriority w:val="3"/>
    <w:qFormat/>
    <w:rsid w:val="00321922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321922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05046" w:themeFill="text2"/>
      </w:tcPr>
    </w:tblStylePr>
  </w:style>
  <w:style w:type="paragraph" w:customStyle="1" w:styleId="Dates">
    <w:name w:val="Dates"/>
    <w:basedOn w:val="Normal"/>
    <w:uiPriority w:val="4"/>
    <w:qFormat/>
    <w:rsid w:val="00321922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321922"/>
    <w:pPr>
      <w:jc w:val="right"/>
    </w:pPr>
    <w:rPr>
      <w:rFonts w:asciiTheme="majorHAnsi" w:eastAsiaTheme="majorEastAsia" w:hAnsiTheme="majorHAnsi"/>
      <w:b/>
      <w:color w:val="3B3B34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321922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321922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321922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22"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22"/>
    <w:rPr>
      <w:rFonts w:ascii="Lucida Grande" w:eastAsiaTheme="minorEastAsia" w:hAnsi="Lucida Grande"/>
      <w:color w:val="595959" w:themeColor="text1" w:themeTint="A6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1922"/>
    <w:rPr>
      <w:color w:val="808080"/>
    </w:rPr>
  </w:style>
  <w:style w:type="table" w:styleId="PlainTable4">
    <w:name w:val="Plain Table 4"/>
    <w:basedOn w:val="TableNormal"/>
    <w:uiPriority w:val="99"/>
    <w:rsid w:val="00321922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2192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1922"/>
    <w:rPr>
      <w:rFonts w:eastAsiaTheme="minorEastAsia"/>
      <w:color w:val="595959" w:themeColor="text1" w:themeTint="A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2192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21922"/>
    <w:rPr>
      <w:rFonts w:eastAsiaTheme="minorEastAsia"/>
      <w:color w:val="595959" w:themeColor="text1" w:themeTint="A6"/>
      <w:sz w:val="18"/>
      <w:szCs w:val="18"/>
    </w:rPr>
  </w:style>
  <w:style w:type="paragraph" w:customStyle="1" w:styleId="msoorganizationname2">
    <w:name w:val="msoorganizationname2"/>
    <w:rsid w:val="00321922"/>
    <w:pPr>
      <w:spacing w:after="0" w:line="240" w:lineRule="auto"/>
    </w:pPr>
    <w:rPr>
      <w:rFonts w:ascii="Perpetua Titling MT" w:eastAsia="Times New Roman" w:hAnsi="Perpetua Titling MT" w:cs="Times New Roman"/>
      <w:smallCaps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321922"/>
    <w:pPr>
      <w:spacing w:after="0" w:line="264" w:lineRule="auto"/>
    </w:pPr>
    <w:rPr>
      <w:rFonts w:ascii="Perpetua" w:eastAsia="Times New Roman" w:hAnsi="Perpetua" w:cs="Times New Roman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21922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readiness.collegeboard.org/sat/register/dates-deadlines" TargetMode="External"/><Relationship Id="rId13" Type="http://schemas.openxmlformats.org/officeDocument/2006/relationships/hyperlink" Target="http://www.act.org/content/act/en/products-and-services/the-act/registration.html" TargetMode="External"/><Relationship Id="rId18" Type="http://schemas.openxmlformats.org/officeDocument/2006/relationships/hyperlink" Target="https://collegereadiness.collegeboard.org/sat/register/dates-deadlines" TargetMode="External"/><Relationship Id="rId26" Type="http://schemas.openxmlformats.org/officeDocument/2006/relationships/hyperlink" Target="https://collegereadiness.collegeboard.org/sat/register/dates-deadlin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ct.org/content/act/en/products-and-services/the-act/registration.html" TargetMode="External"/><Relationship Id="rId7" Type="http://schemas.openxmlformats.org/officeDocument/2006/relationships/hyperlink" Target="http://www.act.org/content/act/en/products-and-services/the-act/registration.html" TargetMode="External"/><Relationship Id="rId12" Type="http://schemas.openxmlformats.org/officeDocument/2006/relationships/hyperlink" Target="https://collegereadiness.collegeboard.org/sat/register/dates-deadlines" TargetMode="External"/><Relationship Id="rId17" Type="http://schemas.openxmlformats.org/officeDocument/2006/relationships/hyperlink" Target="http://www.act.org/content/act/en/products-and-services/the-act/registration.html" TargetMode="External"/><Relationship Id="rId25" Type="http://schemas.openxmlformats.org/officeDocument/2006/relationships/hyperlink" Target="http://www.act.org/content/act/en/products-and-services/the-act/registratio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llegereadiness.collegeboard.org/sat/register/dates-deadlines" TargetMode="External"/><Relationship Id="rId20" Type="http://schemas.openxmlformats.org/officeDocument/2006/relationships/hyperlink" Target="https://collegereadiness.collegeboard.org/sat/register/dates-deadlines" TargetMode="External"/><Relationship Id="rId29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collegereadiness.collegeboard.org/sat/register/dates-deadlines" TargetMode="External"/><Relationship Id="rId11" Type="http://schemas.openxmlformats.org/officeDocument/2006/relationships/hyperlink" Target="http://www.act.org/content/act/en/products-and-services/the-act/registration.html" TargetMode="External"/><Relationship Id="rId24" Type="http://schemas.openxmlformats.org/officeDocument/2006/relationships/hyperlink" Target="https://collegereadiness.collegeboard.org/sat/register/dates-deadlines" TargetMode="External"/><Relationship Id="rId5" Type="http://schemas.openxmlformats.org/officeDocument/2006/relationships/hyperlink" Target="http://www.act.org/content/act/en/products-and-services/the-act/registration.html" TargetMode="External"/><Relationship Id="rId15" Type="http://schemas.openxmlformats.org/officeDocument/2006/relationships/hyperlink" Target="http://www.act.org/content/act/en/products-and-services/the-act/registration.html" TargetMode="External"/><Relationship Id="rId23" Type="http://schemas.openxmlformats.org/officeDocument/2006/relationships/hyperlink" Target="http://www.act.org/content/act/en/products-and-services/the-act/registration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ollegereadiness.collegeboard.org/sat/register/dates-deadlines" TargetMode="External"/><Relationship Id="rId19" Type="http://schemas.openxmlformats.org/officeDocument/2006/relationships/hyperlink" Target="http://www.act.org/content/act/en/products-and-services/the-act/registration.html" TargetMode="External"/><Relationship Id="rId4" Type="http://schemas.openxmlformats.org/officeDocument/2006/relationships/hyperlink" Target="https://collegereadiness.collegeboard.org/sat/register/dates-deadlines" TargetMode="External"/><Relationship Id="rId9" Type="http://schemas.openxmlformats.org/officeDocument/2006/relationships/hyperlink" Target="http://www.act.org/content/act/en/products-and-services/the-act/registration.html" TargetMode="External"/><Relationship Id="rId14" Type="http://schemas.openxmlformats.org/officeDocument/2006/relationships/hyperlink" Target="https://collegereadiness.collegeboard.org/sat/register/dates-deadlines" TargetMode="External"/><Relationship Id="rId22" Type="http://schemas.openxmlformats.org/officeDocument/2006/relationships/hyperlink" Target="https://collegereadiness.collegeboard.org/sat/register/dates-deadlines" TargetMode="External"/><Relationship Id="rId27" Type="http://schemas.openxmlformats.org/officeDocument/2006/relationships/hyperlink" Target="http://www.act.org/content/act/en/products-and-services/the-act/registration.html" TargetMode="Externa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8A20D525DD4EA8B9A9CF1F59C8C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4D51-69FA-4B96-A0BA-65E6DD440A2F}"/>
      </w:docPartPr>
      <w:docPartBody>
        <w:p w:rsidR="00986DB6" w:rsidRDefault="00986DB6" w:rsidP="00986DB6">
          <w:pPr>
            <w:pStyle w:val="668A20D525DD4EA8B9A9CF1F59C8CA17"/>
          </w:pPr>
          <w:r>
            <w:t>Sunday</w:t>
          </w:r>
        </w:p>
      </w:docPartBody>
    </w:docPart>
    <w:docPart>
      <w:docPartPr>
        <w:name w:val="97934ED5189C4183944AE0EEE1E6E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8EFF6-1F94-4194-A3FA-FF573746804C}"/>
      </w:docPartPr>
      <w:docPartBody>
        <w:p w:rsidR="00986DB6" w:rsidRDefault="00986DB6" w:rsidP="00986DB6">
          <w:pPr>
            <w:pStyle w:val="97934ED5189C4183944AE0EEE1E6E62B"/>
          </w:pPr>
          <w:r>
            <w:t>Monday</w:t>
          </w:r>
        </w:p>
      </w:docPartBody>
    </w:docPart>
    <w:docPart>
      <w:docPartPr>
        <w:name w:val="9F2874C4935143538729926924A7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CEC1-AE0E-49BA-808D-661EB697E0A2}"/>
      </w:docPartPr>
      <w:docPartBody>
        <w:p w:rsidR="00986DB6" w:rsidRDefault="00986DB6" w:rsidP="00986DB6">
          <w:pPr>
            <w:pStyle w:val="9F2874C4935143538729926924A7F666"/>
          </w:pPr>
          <w:r>
            <w:t>Tuesday</w:t>
          </w:r>
        </w:p>
      </w:docPartBody>
    </w:docPart>
    <w:docPart>
      <w:docPartPr>
        <w:name w:val="49A1B5BD8E524955A38063D8887B7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BDBF-C58D-4D27-9FC7-0EC7A56000FC}"/>
      </w:docPartPr>
      <w:docPartBody>
        <w:p w:rsidR="00986DB6" w:rsidRDefault="00986DB6" w:rsidP="00986DB6">
          <w:pPr>
            <w:pStyle w:val="49A1B5BD8E524955A38063D8887B736C"/>
          </w:pPr>
          <w:r>
            <w:t>Wednesday</w:t>
          </w:r>
        </w:p>
      </w:docPartBody>
    </w:docPart>
    <w:docPart>
      <w:docPartPr>
        <w:name w:val="4E2D0C1BEED64EC6B44B2A9F3AC36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20EC4-D905-478F-9C6E-05B422EAF244}"/>
      </w:docPartPr>
      <w:docPartBody>
        <w:p w:rsidR="00986DB6" w:rsidRDefault="00986DB6" w:rsidP="00986DB6">
          <w:pPr>
            <w:pStyle w:val="4E2D0C1BEED64EC6B44B2A9F3AC36485"/>
          </w:pPr>
          <w:r>
            <w:t>Thursday</w:t>
          </w:r>
        </w:p>
      </w:docPartBody>
    </w:docPart>
    <w:docPart>
      <w:docPartPr>
        <w:name w:val="D05D1E4F0533470A8E973B00CEAD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38B6-D3FD-4A57-B560-053254844FE3}"/>
      </w:docPartPr>
      <w:docPartBody>
        <w:p w:rsidR="00986DB6" w:rsidRDefault="00986DB6" w:rsidP="00986DB6">
          <w:pPr>
            <w:pStyle w:val="D05D1E4F0533470A8E973B00CEAD9F7E"/>
          </w:pPr>
          <w:r>
            <w:t>Friday</w:t>
          </w:r>
        </w:p>
      </w:docPartBody>
    </w:docPart>
    <w:docPart>
      <w:docPartPr>
        <w:name w:val="BD309ED14FCD45D8BECC8E8534F9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66468-2D29-4B35-9D71-83DAA362639E}"/>
      </w:docPartPr>
      <w:docPartBody>
        <w:p w:rsidR="00986DB6" w:rsidRDefault="00986DB6" w:rsidP="00986DB6">
          <w:pPr>
            <w:pStyle w:val="BD309ED14FCD45D8BECC8E8534F9D46A"/>
          </w:pPr>
          <w:r>
            <w:t>Saturday</w:t>
          </w:r>
        </w:p>
      </w:docPartBody>
    </w:docPart>
    <w:docPart>
      <w:docPartPr>
        <w:name w:val="2619B3E41BE44C03BEA43D71614D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5E15-39C2-496C-8214-74BEA39CDD7E}"/>
      </w:docPartPr>
      <w:docPartBody>
        <w:p w:rsidR="00986DB6" w:rsidRDefault="00986DB6" w:rsidP="00986DB6">
          <w:pPr>
            <w:pStyle w:val="2619B3E41BE44C03BEA43D71614D420E"/>
          </w:pPr>
          <w:r>
            <w:t>Sunday</w:t>
          </w:r>
        </w:p>
      </w:docPartBody>
    </w:docPart>
    <w:docPart>
      <w:docPartPr>
        <w:name w:val="F1419ACEFB48426393A37C9C3BE1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8E6C7-2E87-4547-BCD0-23AF270A188D}"/>
      </w:docPartPr>
      <w:docPartBody>
        <w:p w:rsidR="00986DB6" w:rsidRDefault="00986DB6" w:rsidP="00986DB6">
          <w:pPr>
            <w:pStyle w:val="F1419ACEFB48426393A37C9C3BE1065A"/>
          </w:pPr>
          <w:r>
            <w:t>Monday</w:t>
          </w:r>
        </w:p>
      </w:docPartBody>
    </w:docPart>
    <w:docPart>
      <w:docPartPr>
        <w:name w:val="9C6AEDEF93BE4A498B08AD6D0291B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C96D-4E15-4412-B7CF-149CD83AB07E}"/>
      </w:docPartPr>
      <w:docPartBody>
        <w:p w:rsidR="00986DB6" w:rsidRDefault="00986DB6" w:rsidP="00986DB6">
          <w:pPr>
            <w:pStyle w:val="9C6AEDEF93BE4A498B08AD6D0291B63B"/>
          </w:pPr>
          <w:r>
            <w:t>Tuesday</w:t>
          </w:r>
        </w:p>
      </w:docPartBody>
    </w:docPart>
    <w:docPart>
      <w:docPartPr>
        <w:name w:val="C0E483CC1E3A40EE880D2F598ADAD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FE88B-77BC-4F26-B506-282F6F1D1A7D}"/>
      </w:docPartPr>
      <w:docPartBody>
        <w:p w:rsidR="00986DB6" w:rsidRDefault="00986DB6" w:rsidP="00986DB6">
          <w:pPr>
            <w:pStyle w:val="C0E483CC1E3A40EE880D2F598ADAD597"/>
          </w:pPr>
          <w:r>
            <w:t>Wednesday</w:t>
          </w:r>
        </w:p>
      </w:docPartBody>
    </w:docPart>
    <w:docPart>
      <w:docPartPr>
        <w:name w:val="C685B75E578E4534A210537E0F08E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062E1-B497-4602-86C8-1C8CB7826191}"/>
      </w:docPartPr>
      <w:docPartBody>
        <w:p w:rsidR="00986DB6" w:rsidRDefault="00986DB6" w:rsidP="00986DB6">
          <w:pPr>
            <w:pStyle w:val="C685B75E578E4534A210537E0F08ED30"/>
          </w:pPr>
          <w:r>
            <w:t>Thursday</w:t>
          </w:r>
        </w:p>
      </w:docPartBody>
    </w:docPart>
    <w:docPart>
      <w:docPartPr>
        <w:name w:val="8C9480D5AFD04507B698F4E5BDC0F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162E-61DE-467B-B3CE-0F131AE2000D}"/>
      </w:docPartPr>
      <w:docPartBody>
        <w:p w:rsidR="00986DB6" w:rsidRDefault="00986DB6" w:rsidP="00986DB6">
          <w:pPr>
            <w:pStyle w:val="8C9480D5AFD04507B698F4E5BDC0F3E7"/>
          </w:pPr>
          <w:r>
            <w:t>Friday</w:t>
          </w:r>
        </w:p>
      </w:docPartBody>
    </w:docPart>
    <w:docPart>
      <w:docPartPr>
        <w:name w:val="73DE5CF8FE024646B23327F4088D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55E6-3A40-441D-9996-20B861F29170}"/>
      </w:docPartPr>
      <w:docPartBody>
        <w:p w:rsidR="00986DB6" w:rsidRDefault="00986DB6" w:rsidP="00986DB6">
          <w:pPr>
            <w:pStyle w:val="73DE5CF8FE024646B23327F4088D6A7A"/>
          </w:pPr>
          <w:r>
            <w:t>Saturday</w:t>
          </w:r>
        </w:p>
      </w:docPartBody>
    </w:docPart>
    <w:docPart>
      <w:docPartPr>
        <w:name w:val="E5B13537BE21417795ADA3674D398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FCA34-E480-4BBB-A1C5-CB67A7D4D0B0}"/>
      </w:docPartPr>
      <w:docPartBody>
        <w:p w:rsidR="00986DB6" w:rsidRDefault="00986DB6" w:rsidP="00986DB6">
          <w:pPr>
            <w:pStyle w:val="E5B13537BE21417795ADA3674D3981CE"/>
          </w:pPr>
          <w:r>
            <w:t>Sunday</w:t>
          </w:r>
        </w:p>
      </w:docPartBody>
    </w:docPart>
    <w:docPart>
      <w:docPartPr>
        <w:name w:val="F684CC3F664D4BD6A2A6D983FF4D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16AA1-DB3E-4B21-8227-7A3E82D2AA7F}"/>
      </w:docPartPr>
      <w:docPartBody>
        <w:p w:rsidR="00986DB6" w:rsidRDefault="00986DB6" w:rsidP="00986DB6">
          <w:pPr>
            <w:pStyle w:val="F684CC3F664D4BD6A2A6D983FF4D80CF"/>
          </w:pPr>
          <w:r>
            <w:t>Monday</w:t>
          </w:r>
        </w:p>
      </w:docPartBody>
    </w:docPart>
    <w:docPart>
      <w:docPartPr>
        <w:name w:val="365C5DF6AE034AC2955D1B18F9C0E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28C67-85F2-47DA-8A7C-CA8E6219352C}"/>
      </w:docPartPr>
      <w:docPartBody>
        <w:p w:rsidR="00986DB6" w:rsidRDefault="00986DB6" w:rsidP="00986DB6">
          <w:pPr>
            <w:pStyle w:val="365C5DF6AE034AC2955D1B18F9C0E70D"/>
          </w:pPr>
          <w:r>
            <w:t>Tuesday</w:t>
          </w:r>
        </w:p>
      </w:docPartBody>
    </w:docPart>
    <w:docPart>
      <w:docPartPr>
        <w:name w:val="EEF81E3DA53C47C2BDC598AC8A9B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A4AF-3491-4CEE-B500-11C2FF1D91A6}"/>
      </w:docPartPr>
      <w:docPartBody>
        <w:p w:rsidR="00986DB6" w:rsidRDefault="00986DB6" w:rsidP="00986DB6">
          <w:pPr>
            <w:pStyle w:val="EEF81E3DA53C47C2BDC598AC8A9B0B84"/>
          </w:pPr>
          <w:r>
            <w:t>Wednesday</w:t>
          </w:r>
        </w:p>
      </w:docPartBody>
    </w:docPart>
    <w:docPart>
      <w:docPartPr>
        <w:name w:val="999839FE81E544E490542526A1A2A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24BD-98D9-4001-9BDC-6815B484EDBC}"/>
      </w:docPartPr>
      <w:docPartBody>
        <w:p w:rsidR="00986DB6" w:rsidRDefault="00986DB6" w:rsidP="00986DB6">
          <w:pPr>
            <w:pStyle w:val="999839FE81E544E490542526A1A2A466"/>
          </w:pPr>
          <w:r>
            <w:t>Thursday</w:t>
          </w:r>
        </w:p>
      </w:docPartBody>
    </w:docPart>
    <w:docPart>
      <w:docPartPr>
        <w:name w:val="D3C91BF3F100462CA3E7CDDB6A700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18D03-8FCE-470F-BD7A-BFFE44864F34}"/>
      </w:docPartPr>
      <w:docPartBody>
        <w:p w:rsidR="00986DB6" w:rsidRDefault="00986DB6" w:rsidP="00986DB6">
          <w:pPr>
            <w:pStyle w:val="D3C91BF3F100462CA3E7CDDB6A70068B"/>
          </w:pPr>
          <w:r>
            <w:t>Friday</w:t>
          </w:r>
        </w:p>
      </w:docPartBody>
    </w:docPart>
    <w:docPart>
      <w:docPartPr>
        <w:name w:val="62F2FC29C0DC409AAC857640D8BEE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EF267-7049-497B-82E5-534E65F39E8D}"/>
      </w:docPartPr>
      <w:docPartBody>
        <w:p w:rsidR="00986DB6" w:rsidRDefault="00986DB6" w:rsidP="00986DB6">
          <w:pPr>
            <w:pStyle w:val="62F2FC29C0DC409AAC857640D8BEE8B2"/>
          </w:pPr>
          <w:r>
            <w:t>Saturday</w:t>
          </w:r>
        </w:p>
      </w:docPartBody>
    </w:docPart>
    <w:docPart>
      <w:docPartPr>
        <w:name w:val="A6245153CF2142DE8AB86E12F52FE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EF536-91B8-449E-817D-F6EE188E8C2B}"/>
      </w:docPartPr>
      <w:docPartBody>
        <w:p w:rsidR="00986DB6" w:rsidRDefault="00986DB6" w:rsidP="00986DB6">
          <w:pPr>
            <w:pStyle w:val="A6245153CF2142DE8AB86E12F52FED18"/>
          </w:pPr>
          <w:r>
            <w:t>Sunday</w:t>
          </w:r>
        </w:p>
      </w:docPartBody>
    </w:docPart>
    <w:docPart>
      <w:docPartPr>
        <w:name w:val="CA9E8183C6334FAC8321E88E160CE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8D94-043E-48AF-8DDC-47592E575DBC}"/>
      </w:docPartPr>
      <w:docPartBody>
        <w:p w:rsidR="00986DB6" w:rsidRDefault="00986DB6" w:rsidP="00986DB6">
          <w:pPr>
            <w:pStyle w:val="CA9E8183C6334FAC8321E88E160CE92D"/>
          </w:pPr>
          <w:r>
            <w:t>Monday</w:t>
          </w:r>
        </w:p>
      </w:docPartBody>
    </w:docPart>
    <w:docPart>
      <w:docPartPr>
        <w:name w:val="BA97E37BF8D245618633576F7A86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0CC9-2361-425F-A8FD-BF2EB461C059}"/>
      </w:docPartPr>
      <w:docPartBody>
        <w:p w:rsidR="00986DB6" w:rsidRDefault="00986DB6" w:rsidP="00986DB6">
          <w:pPr>
            <w:pStyle w:val="BA97E37BF8D245618633576F7A86639B"/>
          </w:pPr>
          <w:r>
            <w:t>Tuesday</w:t>
          </w:r>
        </w:p>
      </w:docPartBody>
    </w:docPart>
    <w:docPart>
      <w:docPartPr>
        <w:name w:val="681002230C5A48E190372546812D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55158-EF29-4BBA-B9BA-3C54DF047C7F}"/>
      </w:docPartPr>
      <w:docPartBody>
        <w:p w:rsidR="00986DB6" w:rsidRDefault="00986DB6" w:rsidP="00986DB6">
          <w:pPr>
            <w:pStyle w:val="681002230C5A48E190372546812DE015"/>
          </w:pPr>
          <w:r>
            <w:t>Wednesday</w:t>
          </w:r>
        </w:p>
      </w:docPartBody>
    </w:docPart>
    <w:docPart>
      <w:docPartPr>
        <w:name w:val="EF2FB1F6BA79421992D9918B8BEB0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F34D0-BE72-4BAF-B24F-4F9C8C704272}"/>
      </w:docPartPr>
      <w:docPartBody>
        <w:p w:rsidR="00986DB6" w:rsidRDefault="00986DB6" w:rsidP="00986DB6">
          <w:pPr>
            <w:pStyle w:val="EF2FB1F6BA79421992D9918B8BEB046F"/>
          </w:pPr>
          <w:r>
            <w:t>Thursday</w:t>
          </w:r>
        </w:p>
      </w:docPartBody>
    </w:docPart>
    <w:docPart>
      <w:docPartPr>
        <w:name w:val="211B08BDDF444A86B912328948D1B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F48E-4BC3-43C1-9CE7-D16BBB545415}"/>
      </w:docPartPr>
      <w:docPartBody>
        <w:p w:rsidR="00986DB6" w:rsidRDefault="00986DB6" w:rsidP="00986DB6">
          <w:pPr>
            <w:pStyle w:val="211B08BDDF444A86B912328948D1B6BE"/>
          </w:pPr>
          <w:r>
            <w:t>Friday</w:t>
          </w:r>
        </w:p>
      </w:docPartBody>
    </w:docPart>
    <w:docPart>
      <w:docPartPr>
        <w:name w:val="07D3EE378E4A45BF8ABCD4B558B7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FCD78-62DF-48DB-BCC2-10C7A13E781D}"/>
      </w:docPartPr>
      <w:docPartBody>
        <w:p w:rsidR="00986DB6" w:rsidRDefault="00986DB6" w:rsidP="00986DB6">
          <w:pPr>
            <w:pStyle w:val="07D3EE378E4A45BF8ABCD4B558B7660F"/>
          </w:pPr>
          <w:r>
            <w:t>Saturday</w:t>
          </w:r>
        </w:p>
      </w:docPartBody>
    </w:docPart>
    <w:docPart>
      <w:docPartPr>
        <w:name w:val="E8B73C1CE4524BD299F55BB7CC39F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802E-6184-422F-B283-7C9CE11C3CD9}"/>
      </w:docPartPr>
      <w:docPartBody>
        <w:p w:rsidR="00986DB6" w:rsidRDefault="00986DB6" w:rsidP="00986DB6">
          <w:pPr>
            <w:pStyle w:val="E8B73C1CE4524BD299F55BB7CC39F155"/>
          </w:pPr>
          <w:r>
            <w:t>Sunday</w:t>
          </w:r>
        </w:p>
      </w:docPartBody>
    </w:docPart>
    <w:docPart>
      <w:docPartPr>
        <w:name w:val="B564BE1DA21C465E894186B7958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D66E-A221-4718-AC4B-2F118CCF3E0F}"/>
      </w:docPartPr>
      <w:docPartBody>
        <w:p w:rsidR="00986DB6" w:rsidRDefault="00986DB6" w:rsidP="00986DB6">
          <w:pPr>
            <w:pStyle w:val="B564BE1DA21C465E894186B795810DB5"/>
          </w:pPr>
          <w:r>
            <w:t>Monday</w:t>
          </w:r>
        </w:p>
      </w:docPartBody>
    </w:docPart>
    <w:docPart>
      <w:docPartPr>
        <w:name w:val="021BA4477C8F42CE991D1749CA00B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23172-35CE-4AE3-8CF8-95EB0C886DA1}"/>
      </w:docPartPr>
      <w:docPartBody>
        <w:p w:rsidR="00986DB6" w:rsidRDefault="00986DB6" w:rsidP="00986DB6">
          <w:pPr>
            <w:pStyle w:val="021BA4477C8F42CE991D1749CA00BB42"/>
          </w:pPr>
          <w:r>
            <w:t>Tuesday</w:t>
          </w:r>
        </w:p>
      </w:docPartBody>
    </w:docPart>
    <w:docPart>
      <w:docPartPr>
        <w:name w:val="905DF285C0174803B44FEB9F8A8BF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C2905-FF73-4A5A-A35B-68D5C3185A9D}"/>
      </w:docPartPr>
      <w:docPartBody>
        <w:p w:rsidR="00986DB6" w:rsidRDefault="00986DB6" w:rsidP="00986DB6">
          <w:pPr>
            <w:pStyle w:val="905DF285C0174803B44FEB9F8A8BF894"/>
          </w:pPr>
          <w:r>
            <w:t>Wednesday</w:t>
          </w:r>
        </w:p>
      </w:docPartBody>
    </w:docPart>
    <w:docPart>
      <w:docPartPr>
        <w:name w:val="3065DDE4991C45BC852108FB1795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9555-86A0-42A1-B699-64BDFC4ACD6F}"/>
      </w:docPartPr>
      <w:docPartBody>
        <w:p w:rsidR="00986DB6" w:rsidRDefault="00986DB6" w:rsidP="00986DB6">
          <w:pPr>
            <w:pStyle w:val="3065DDE4991C45BC852108FB17956B2D"/>
          </w:pPr>
          <w:r>
            <w:t>Thursday</w:t>
          </w:r>
        </w:p>
      </w:docPartBody>
    </w:docPart>
    <w:docPart>
      <w:docPartPr>
        <w:name w:val="E25362B0C4C44B759597A9168EBB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8F678-9A77-4452-AD49-CEF150DDF9F7}"/>
      </w:docPartPr>
      <w:docPartBody>
        <w:p w:rsidR="00986DB6" w:rsidRDefault="00986DB6" w:rsidP="00986DB6">
          <w:pPr>
            <w:pStyle w:val="E25362B0C4C44B759597A9168EBBD48E"/>
          </w:pPr>
          <w:r>
            <w:t>Friday</w:t>
          </w:r>
        </w:p>
      </w:docPartBody>
    </w:docPart>
    <w:docPart>
      <w:docPartPr>
        <w:name w:val="28002230032844D28EDA428EEB0E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EB4BB-4C5F-4B5D-8696-52A7534AE36B}"/>
      </w:docPartPr>
      <w:docPartBody>
        <w:p w:rsidR="00986DB6" w:rsidRDefault="00986DB6" w:rsidP="00986DB6">
          <w:pPr>
            <w:pStyle w:val="28002230032844D28EDA428EEB0E5406"/>
          </w:pPr>
          <w:r>
            <w:t>Saturday</w:t>
          </w:r>
        </w:p>
      </w:docPartBody>
    </w:docPart>
    <w:docPart>
      <w:docPartPr>
        <w:name w:val="192229D4E1EB48198F97729E6C95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0E97-4227-47F6-8BDC-3809B47687F8}"/>
      </w:docPartPr>
      <w:docPartBody>
        <w:p w:rsidR="00986DB6" w:rsidRDefault="00986DB6" w:rsidP="00986DB6">
          <w:pPr>
            <w:pStyle w:val="192229D4E1EB48198F97729E6C95A702"/>
          </w:pPr>
          <w:r>
            <w:t>Sunday</w:t>
          </w:r>
        </w:p>
      </w:docPartBody>
    </w:docPart>
    <w:docPart>
      <w:docPartPr>
        <w:name w:val="D0DB138BCC5940CE8AB47798E59CF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21BAC-C8B3-44EF-88AC-894F21F69AF2}"/>
      </w:docPartPr>
      <w:docPartBody>
        <w:p w:rsidR="00986DB6" w:rsidRDefault="00986DB6" w:rsidP="00986DB6">
          <w:pPr>
            <w:pStyle w:val="D0DB138BCC5940CE8AB47798E59CF315"/>
          </w:pPr>
          <w:r>
            <w:t>Monday</w:t>
          </w:r>
        </w:p>
      </w:docPartBody>
    </w:docPart>
    <w:docPart>
      <w:docPartPr>
        <w:name w:val="3F29BD285B7740589152B84C82D7E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3B5FC-1BAD-48B7-A81A-6C50A6F2E37F}"/>
      </w:docPartPr>
      <w:docPartBody>
        <w:p w:rsidR="00986DB6" w:rsidRDefault="00986DB6" w:rsidP="00986DB6">
          <w:pPr>
            <w:pStyle w:val="3F29BD285B7740589152B84C82D7E627"/>
          </w:pPr>
          <w:r>
            <w:t>Tuesday</w:t>
          </w:r>
        </w:p>
      </w:docPartBody>
    </w:docPart>
    <w:docPart>
      <w:docPartPr>
        <w:name w:val="24599152379F4192B53A4A10563B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86CA-65B9-469B-BB72-4217135B3B54}"/>
      </w:docPartPr>
      <w:docPartBody>
        <w:p w:rsidR="00986DB6" w:rsidRDefault="00986DB6" w:rsidP="00986DB6">
          <w:pPr>
            <w:pStyle w:val="24599152379F4192B53A4A10563B4AAC"/>
          </w:pPr>
          <w:r>
            <w:t>Wednesday</w:t>
          </w:r>
        </w:p>
      </w:docPartBody>
    </w:docPart>
    <w:docPart>
      <w:docPartPr>
        <w:name w:val="D9DBDF15B63F47AD9C5B24CC54D9B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BCF59-DA4D-410F-A062-4807D24D6BD0}"/>
      </w:docPartPr>
      <w:docPartBody>
        <w:p w:rsidR="00986DB6" w:rsidRDefault="00986DB6" w:rsidP="00986DB6">
          <w:pPr>
            <w:pStyle w:val="D9DBDF15B63F47AD9C5B24CC54D9B32B"/>
          </w:pPr>
          <w:r>
            <w:t>Thursday</w:t>
          </w:r>
        </w:p>
      </w:docPartBody>
    </w:docPart>
    <w:docPart>
      <w:docPartPr>
        <w:name w:val="4321190838FD4D11A4BE1C719F92B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5093-0278-422E-B26F-64CCDBF50F97}"/>
      </w:docPartPr>
      <w:docPartBody>
        <w:p w:rsidR="00986DB6" w:rsidRDefault="00986DB6" w:rsidP="00986DB6">
          <w:pPr>
            <w:pStyle w:val="4321190838FD4D11A4BE1C719F92B7A6"/>
          </w:pPr>
          <w:r>
            <w:t>Friday</w:t>
          </w:r>
        </w:p>
      </w:docPartBody>
    </w:docPart>
    <w:docPart>
      <w:docPartPr>
        <w:name w:val="0043A547DE1A490298DFF31F77520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DB06-290B-4744-A857-39A50B937CC8}"/>
      </w:docPartPr>
      <w:docPartBody>
        <w:p w:rsidR="00986DB6" w:rsidRDefault="00986DB6" w:rsidP="00986DB6">
          <w:pPr>
            <w:pStyle w:val="0043A547DE1A490298DFF31F77520E17"/>
          </w:pPr>
          <w:r>
            <w:t>Saturday</w:t>
          </w:r>
        </w:p>
      </w:docPartBody>
    </w:docPart>
    <w:docPart>
      <w:docPartPr>
        <w:name w:val="D64360410FB54C16952BF8F5C7A7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096D2-FECE-453F-81B0-D60CD200CE80}"/>
      </w:docPartPr>
      <w:docPartBody>
        <w:p w:rsidR="00986DB6" w:rsidRDefault="00986DB6" w:rsidP="00986DB6">
          <w:pPr>
            <w:pStyle w:val="D64360410FB54C16952BF8F5C7A7D3E4"/>
          </w:pPr>
          <w:r>
            <w:t>Sunday</w:t>
          </w:r>
        </w:p>
      </w:docPartBody>
    </w:docPart>
    <w:docPart>
      <w:docPartPr>
        <w:name w:val="36916A286C7B447690D76DF9FC172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2598-8625-4B33-ABE6-58D8ACA18EDB}"/>
      </w:docPartPr>
      <w:docPartBody>
        <w:p w:rsidR="00986DB6" w:rsidRDefault="00986DB6" w:rsidP="00986DB6">
          <w:pPr>
            <w:pStyle w:val="36916A286C7B447690D76DF9FC1721AA"/>
          </w:pPr>
          <w:r>
            <w:t>Monday</w:t>
          </w:r>
        </w:p>
      </w:docPartBody>
    </w:docPart>
    <w:docPart>
      <w:docPartPr>
        <w:name w:val="E16C2414751249C7A1C026346F743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2EA1B-C7BE-46CE-9357-826C30B4681D}"/>
      </w:docPartPr>
      <w:docPartBody>
        <w:p w:rsidR="00986DB6" w:rsidRDefault="00986DB6" w:rsidP="00986DB6">
          <w:pPr>
            <w:pStyle w:val="E16C2414751249C7A1C026346F743EC9"/>
          </w:pPr>
          <w:r>
            <w:t>Tuesday</w:t>
          </w:r>
        </w:p>
      </w:docPartBody>
    </w:docPart>
    <w:docPart>
      <w:docPartPr>
        <w:name w:val="D0714628A0ED40D8BD7313066101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2F9D9-00E1-4F5C-BF71-0C100F809B35}"/>
      </w:docPartPr>
      <w:docPartBody>
        <w:p w:rsidR="00986DB6" w:rsidRDefault="00986DB6" w:rsidP="00986DB6">
          <w:pPr>
            <w:pStyle w:val="D0714628A0ED40D8BD731306610153FF"/>
          </w:pPr>
          <w:r>
            <w:t>Wednesday</w:t>
          </w:r>
        </w:p>
      </w:docPartBody>
    </w:docPart>
    <w:docPart>
      <w:docPartPr>
        <w:name w:val="F1F8D4A6E5F34B6FA9AB88207948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348E0-DF96-4377-8422-D49CB3C34DF1}"/>
      </w:docPartPr>
      <w:docPartBody>
        <w:p w:rsidR="00986DB6" w:rsidRDefault="00986DB6" w:rsidP="00986DB6">
          <w:pPr>
            <w:pStyle w:val="F1F8D4A6E5F34B6FA9AB88207948A65D"/>
          </w:pPr>
          <w:r>
            <w:t>Thursday</w:t>
          </w:r>
        </w:p>
      </w:docPartBody>
    </w:docPart>
    <w:docPart>
      <w:docPartPr>
        <w:name w:val="5DB068DE5D88416FB2AB4F65201EA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AA98A-5664-453C-9C81-0C48A64B01D7}"/>
      </w:docPartPr>
      <w:docPartBody>
        <w:p w:rsidR="00986DB6" w:rsidRDefault="00986DB6" w:rsidP="00986DB6">
          <w:pPr>
            <w:pStyle w:val="5DB068DE5D88416FB2AB4F65201EA6FB"/>
          </w:pPr>
          <w:r>
            <w:t>Friday</w:t>
          </w:r>
        </w:p>
      </w:docPartBody>
    </w:docPart>
    <w:docPart>
      <w:docPartPr>
        <w:name w:val="B76463524AD948EF8D6FB264D1322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05D56-37C2-4A5B-9040-09B50935B95F}"/>
      </w:docPartPr>
      <w:docPartBody>
        <w:p w:rsidR="00986DB6" w:rsidRDefault="00986DB6" w:rsidP="00986DB6">
          <w:pPr>
            <w:pStyle w:val="B76463524AD948EF8D6FB264D13224BF"/>
          </w:pPr>
          <w:r>
            <w:t>Saturday</w:t>
          </w:r>
        </w:p>
      </w:docPartBody>
    </w:docPart>
    <w:docPart>
      <w:docPartPr>
        <w:name w:val="3D15E0D92854473F9359945DAB8AE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2967-265C-4943-A866-7C932D7FA022}"/>
      </w:docPartPr>
      <w:docPartBody>
        <w:p w:rsidR="00986DB6" w:rsidRDefault="00986DB6" w:rsidP="00986DB6">
          <w:pPr>
            <w:pStyle w:val="3D15E0D92854473F9359945DAB8AE8B3"/>
          </w:pPr>
          <w:r>
            <w:t>Sunday</w:t>
          </w:r>
        </w:p>
      </w:docPartBody>
    </w:docPart>
    <w:docPart>
      <w:docPartPr>
        <w:name w:val="D97748F8F8834ECEBD5FE900D708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C27CB-91F5-44B9-9CC6-D7573FC8C204}"/>
      </w:docPartPr>
      <w:docPartBody>
        <w:p w:rsidR="00986DB6" w:rsidRDefault="00986DB6" w:rsidP="00986DB6">
          <w:pPr>
            <w:pStyle w:val="D97748F8F8834ECEBD5FE900D70805C7"/>
          </w:pPr>
          <w:r>
            <w:t>Monday</w:t>
          </w:r>
        </w:p>
      </w:docPartBody>
    </w:docPart>
    <w:docPart>
      <w:docPartPr>
        <w:name w:val="C2FF41E51FF64864AD4068E3B2C7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FBB2-F37B-4823-913F-EF50AAEBE6F1}"/>
      </w:docPartPr>
      <w:docPartBody>
        <w:p w:rsidR="00986DB6" w:rsidRDefault="00986DB6" w:rsidP="00986DB6">
          <w:pPr>
            <w:pStyle w:val="C2FF41E51FF64864AD4068E3B2C7FC71"/>
          </w:pPr>
          <w:r>
            <w:t>Tuesday</w:t>
          </w:r>
        </w:p>
      </w:docPartBody>
    </w:docPart>
    <w:docPart>
      <w:docPartPr>
        <w:name w:val="A52C07B680C04AA9B6E83F85D2715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A560D-5A60-48AE-9FFE-E15DB2E12EA2}"/>
      </w:docPartPr>
      <w:docPartBody>
        <w:p w:rsidR="00986DB6" w:rsidRDefault="00986DB6" w:rsidP="00986DB6">
          <w:pPr>
            <w:pStyle w:val="A52C07B680C04AA9B6E83F85D2715DA6"/>
          </w:pPr>
          <w:r>
            <w:t>Wednesday</w:t>
          </w:r>
        </w:p>
      </w:docPartBody>
    </w:docPart>
    <w:docPart>
      <w:docPartPr>
        <w:name w:val="D2253F7734FE4D27A04DBC8827A6E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49E1-202A-4D2E-8297-B0C86B5491D8}"/>
      </w:docPartPr>
      <w:docPartBody>
        <w:p w:rsidR="00986DB6" w:rsidRDefault="00986DB6" w:rsidP="00986DB6">
          <w:pPr>
            <w:pStyle w:val="D2253F7734FE4D27A04DBC8827A6EE0F"/>
          </w:pPr>
          <w:r>
            <w:t>Thursday</w:t>
          </w:r>
        </w:p>
      </w:docPartBody>
    </w:docPart>
    <w:docPart>
      <w:docPartPr>
        <w:name w:val="D36155330B964DE1BB4837648AA7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00D4-1D5A-4376-A9EB-B14036BA3DC0}"/>
      </w:docPartPr>
      <w:docPartBody>
        <w:p w:rsidR="00986DB6" w:rsidRDefault="00986DB6" w:rsidP="00986DB6">
          <w:pPr>
            <w:pStyle w:val="D36155330B964DE1BB4837648AA743A6"/>
          </w:pPr>
          <w:r>
            <w:t>Friday</w:t>
          </w:r>
        </w:p>
      </w:docPartBody>
    </w:docPart>
    <w:docPart>
      <w:docPartPr>
        <w:name w:val="5D47563E876E443B9343891B9E67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1E656-7DD2-4A5C-BD7A-05AEF733E113}"/>
      </w:docPartPr>
      <w:docPartBody>
        <w:p w:rsidR="00986DB6" w:rsidRDefault="00986DB6" w:rsidP="00986DB6">
          <w:pPr>
            <w:pStyle w:val="5D47563E876E443B9343891B9E670685"/>
          </w:pPr>
          <w:r>
            <w:t>Saturday</w:t>
          </w:r>
        </w:p>
      </w:docPartBody>
    </w:docPart>
    <w:docPart>
      <w:docPartPr>
        <w:name w:val="AA7C020902AF4C8E9734F203E373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B3D39-CCAC-4B48-AE41-FF1069293F27}"/>
      </w:docPartPr>
      <w:docPartBody>
        <w:p w:rsidR="00986DB6" w:rsidRDefault="00986DB6" w:rsidP="00986DB6">
          <w:pPr>
            <w:pStyle w:val="AA7C020902AF4C8E9734F203E37380C8"/>
          </w:pPr>
          <w:r>
            <w:t>Sunday</w:t>
          </w:r>
        </w:p>
      </w:docPartBody>
    </w:docPart>
    <w:docPart>
      <w:docPartPr>
        <w:name w:val="38A9CB4F42B5463E9E5551692278E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09CE5-1312-4260-ACE0-5C8535E05433}"/>
      </w:docPartPr>
      <w:docPartBody>
        <w:p w:rsidR="00986DB6" w:rsidRDefault="00986DB6" w:rsidP="00986DB6">
          <w:pPr>
            <w:pStyle w:val="38A9CB4F42B5463E9E5551692278E1A6"/>
          </w:pPr>
          <w:r>
            <w:t>Monday</w:t>
          </w:r>
        </w:p>
      </w:docPartBody>
    </w:docPart>
    <w:docPart>
      <w:docPartPr>
        <w:name w:val="B887101CD7234DEF8B839E9679815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E7F28-E14C-4FAA-87B7-31CC930347B3}"/>
      </w:docPartPr>
      <w:docPartBody>
        <w:p w:rsidR="00986DB6" w:rsidRDefault="00986DB6" w:rsidP="00986DB6">
          <w:pPr>
            <w:pStyle w:val="B887101CD7234DEF8B839E9679815EF7"/>
          </w:pPr>
          <w:r>
            <w:t>Tuesday</w:t>
          </w:r>
        </w:p>
      </w:docPartBody>
    </w:docPart>
    <w:docPart>
      <w:docPartPr>
        <w:name w:val="83110D7BFFD34458BD7659D08A3B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53E02-5C7F-4B5A-8BCD-6150C8E89F73}"/>
      </w:docPartPr>
      <w:docPartBody>
        <w:p w:rsidR="00986DB6" w:rsidRDefault="00986DB6" w:rsidP="00986DB6">
          <w:pPr>
            <w:pStyle w:val="83110D7BFFD34458BD7659D08A3B5305"/>
          </w:pPr>
          <w:r>
            <w:t>Wednesday</w:t>
          </w:r>
        </w:p>
      </w:docPartBody>
    </w:docPart>
    <w:docPart>
      <w:docPartPr>
        <w:name w:val="F7F5608840EF4155A73A70DF02F0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BC5F6-DED1-4915-BE48-BC48C6CF02BE}"/>
      </w:docPartPr>
      <w:docPartBody>
        <w:p w:rsidR="00986DB6" w:rsidRDefault="00986DB6" w:rsidP="00986DB6">
          <w:pPr>
            <w:pStyle w:val="F7F5608840EF4155A73A70DF02F023BB"/>
          </w:pPr>
          <w:r>
            <w:t>Thursday</w:t>
          </w:r>
        </w:p>
      </w:docPartBody>
    </w:docPart>
    <w:docPart>
      <w:docPartPr>
        <w:name w:val="F7745B687BB04889B3D0D0D7AF1F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A958-E28A-4C8E-A63D-A93745204592}"/>
      </w:docPartPr>
      <w:docPartBody>
        <w:p w:rsidR="00986DB6" w:rsidRDefault="00986DB6" w:rsidP="00986DB6">
          <w:pPr>
            <w:pStyle w:val="F7745B687BB04889B3D0D0D7AF1F0779"/>
          </w:pPr>
          <w:r>
            <w:t>Friday</w:t>
          </w:r>
        </w:p>
      </w:docPartBody>
    </w:docPart>
    <w:docPart>
      <w:docPartPr>
        <w:name w:val="F3AF1EC662514DC6942683854A3D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C00B-A637-4FA6-9A30-E5312FEAE440}"/>
      </w:docPartPr>
      <w:docPartBody>
        <w:p w:rsidR="00986DB6" w:rsidRDefault="00986DB6" w:rsidP="00986DB6">
          <w:pPr>
            <w:pStyle w:val="F3AF1EC662514DC6942683854A3DA39E"/>
          </w:pPr>
          <w:r>
            <w:t>Saturday</w:t>
          </w:r>
        </w:p>
      </w:docPartBody>
    </w:docPart>
    <w:docPart>
      <w:docPartPr>
        <w:name w:val="3A9ED4DDACCD4C30BC0E24559213D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2BFE9-9B2E-439C-88C9-C456FF251A3F}"/>
      </w:docPartPr>
      <w:docPartBody>
        <w:p w:rsidR="00986DB6" w:rsidRDefault="00986DB6" w:rsidP="00986DB6">
          <w:pPr>
            <w:pStyle w:val="3A9ED4DDACCD4C30BC0E24559213D475"/>
          </w:pPr>
          <w:r>
            <w:t>Sunday</w:t>
          </w:r>
        </w:p>
      </w:docPartBody>
    </w:docPart>
    <w:docPart>
      <w:docPartPr>
        <w:name w:val="4F3481F505D345D4B16870687457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2980-74D6-4C40-8BDF-D09D5945943F}"/>
      </w:docPartPr>
      <w:docPartBody>
        <w:p w:rsidR="00986DB6" w:rsidRDefault="00986DB6" w:rsidP="00986DB6">
          <w:pPr>
            <w:pStyle w:val="4F3481F505D345D4B16870687457BA7B"/>
          </w:pPr>
          <w:r>
            <w:t>Monday</w:t>
          </w:r>
        </w:p>
      </w:docPartBody>
    </w:docPart>
    <w:docPart>
      <w:docPartPr>
        <w:name w:val="1CFADDA2A7D140F2BDBA6E1E4FFF3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EC6F-7B28-40C3-A1D2-C5123D25373F}"/>
      </w:docPartPr>
      <w:docPartBody>
        <w:p w:rsidR="00986DB6" w:rsidRDefault="00986DB6" w:rsidP="00986DB6">
          <w:pPr>
            <w:pStyle w:val="1CFADDA2A7D140F2BDBA6E1E4FFF3DBF"/>
          </w:pPr>
          <w:r>
            <w:t>Tuesday</w:t>
          </w:r>
        </w:p>
      </w:docPartBody>
    </w:docPart>
    <w:docPart>
      <w:docPartPr>
        <w:name w:val="A24A39EBCF05441783DB69AEAD6C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AD23-F155-4094-9CEB-DA49EA6C8908}"/>
      </w:docPartPr>
      <w:docPartBody>
        <w:p w:rsidR="00986DB6" w:rsidRDefault="00986DB6" w:rsidP="00986DB6">
          <w:pPr>
            <w:pStyle w:val="A24A39EBCF05441783DB69AEAD6C3200"/>
          </w:pPr>
          <w:r>
            <w:t>Wednesday</w:t>
          </w:r>
        </w:p>
      </w:docPartBody>
    </w:docPart>
    <w:docPart>
      <w:docPartPr>
        <w:name w:val="174427DC93124F5EA21F2E574658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A822-5C4A-4097-9BE5-E4A6D1499ED4}"/>
      </w:docPartPr>
      <w:docPartBody>
        <w:p w:rsidR="00986DB6" w:rsidRDefault="00986DB6" w:rsidP="00986DB6">
          <w:pPr>
            <w:pStyle w:val="174427DC93124F5EA21F2E57465898FD"/>
          </w:pPr>
          <w:r>
            <w:t>Thursday</w:t>
          </w:r>
        </w:p>
      </w:docPartBody>
    </w:docPart>
    <w:docPart>
      <w:docPartPr>
        <w:name w:val="38E12E9F20154BFE8E558B2D530E4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3610-C12C-4991-95D9-83DDFBF6DC46}"/>
      </w:docPartPr>
      <w:docPartBody>
        <w:p w:rsidR="00986DB6" w:rsidRDefault="00986DB6" w:rsidP="00986DB6">
          <w:pPr>
            <w:pStyle w:val="38E12E9F20154BFE8E558B2D530E4F81"/>
          </w:pPr>
          <w:r>
            <w:t>Friday</w:t>
          </w:r>
        </w:p>
      </w:docPartBody>
    </w:docPart>
    <w:docPart>
      <w:docPartPr>
        <w:name w:val="C91C90EC6D014D169BD173EE30643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5890-50C4-4247-A35F-97505C389525}"/>
      </w:docPartPr>
      <w:docPartBody>
        <w:p w:rsidR="00986DB6" w:rsidRDefault="00986DB6" w:rsidP="00986DB6">
          <w:pPr>
            <w:pStyle w:val="C91C90EC6D014D169BD173EE3064333F"/>
          </w:pPr>
          <w:r>
            <w:t>Saturday</w:t>
          </w:r>
        </w:p>
      </w:docPartBody>
    </w:docPart>
    <w:docPart>
      <w:docPartPr>
        <w:name w:val="4D48E29608AD49BE9860BDCB552D4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59AD-7CA2-4BE8-9B85-7D3F23EE6BB9}"/>
      </w:docPartPr>
      <w:docPartBody>
        <w:p w:rsidR="00986DB6" w:rsidRDefault="00986DB6" w:rsidP="00986DB6">
          <w:pPr>
            <w:pStyle w:val="4D48E29608AD49BE9860BDCB552D4BC2"/>
          </w:pPr>
          <w:r>
            <w:t>Sunday</w:t>
          </w:r>
        </w:p>
      </w:docPartBody>
    </w:docPart>
    <w:docPart>
      <w:docPartPr>
        <w:name w:val="35E4387A0E79416794F2334479E0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DFB2-3987-4820-A241-6BFA3E9803EE}"/>
      </w:docPartPr>
      <w:docPartBody>
        <w:p w:rsidR="00986DB6" w:rsidRDefault="00986DB6" w:rsidP="00986DB6">
          <w:pPr>
            <w:pStyle w:val="35E4387A0E79416794F2334479E00E8B"/>
          </w:pPr>
          <w:r>
            <w:t>Monday</w:t>
          </w:r>
        </w:p>
      </w:docPartBody>
    </w:docPart>
    <w:docPart>
      <w:docPartPr>
        <w:name w:val="556F9098503D4D01998193407538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B24A-9429-4389-AC2D-B62039BF4BA9}"/>
      </w:docPartPr>
      <w:docPartBody>
        <w:p w:rsidR="00986DB6" w:rsidRDefault="00986DB6" w:rsidP="00986DB6">
          <w:pPr>
            <w:pStyle w:val="556F9098503D4D01998193407538C11E"/>
          </w:pPr>
          <w:r>
            <w:t>Tuesday</w:t>
          </w:r>
        </w:p>
      </w:docPartBody>
    </w:docPart>
    <w:docPart>
      <w:docPartPr>
        <w:name w:val="67C885D6DD0B4D1392F1DB7F0ADF7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8628-9818-479E-B968-185B0AC370C6}"/>
      </w:docPartPr>
      <w:docPartBody>
        <w:p w:rsidR="00986DB6" w:rsidRDefault="00986DB6" w:rsidP="00986DB6">
          <w:pPr>
            <w:pStyle w:val="67C885D6DD0B4D1392F1DB7F0ADF7624"/>
          </w:pPr>
          <w:r>
            <w:t>Wednesday</w:t>
          </w:r>
        </w:p>
      </w:docPartBody>
    </w:docPart>
    <w:docPart>
      <w:docPartPr>
        <w:name w:val="B8152F970EE542E1A7E55F520D505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53BEE-EFB6-4841-8EF6-D337BB17C12A}"/>
      </w:docPartPr>
      <w:docPartBody>
        <w:p w:rsidR="00986DB6" w:rsidRDefault="00986DB6" w:rsidP="00986DB6">
          <w:pPr>
            <w:pStyle w:val="B8152F970EE542E1A7E55F520D5053CF"/>
          </w:pPr>
          <w:r>
            <w:t>Thursday</w:t>
          </w:r>
        </w:p>
      </w:docPartBody>
    </w:docPart>
    <w:docPart>
      <w:docPartPr>
        <w:name w:val="2A04A0344944456EBC2F1815EB1C9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55C4-2762-4EC8-B15F-66DFE872CC68}"/>
      </w:docPartPr>
      <w:docPartBody>
        <w:p w:rsidR="00986DB6" w:rsidRDefault="00986DB6" w:rsidP="00986DB6">
          <w:pPr>
            <w:pStyle w:val="2A04A0344944456EBC2F1815EB1C9B83"/>
          </w:pPr>
          <w:r>
            <w:t>Friday</w:t>
          </w:r>
        </w:p>
      </w:docPartBody>
    </w:docPart>
    <w:docPart>
      <w:docPartPr>
        <w:name w:val="DC1DA3E721C44BEFB337EE18AEA10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2E9C6-C452-441C-9329-34F7DB726624}"/>
      </w:docPartPr>
      <w:docPartBody>
        <w:p w:rsidR="00986DB6" w:rsidRDefault="00986DB6" w:rsidP="00986DB6">
          <w:pPr>
            <w:pStyle w:val="DC1DA3E721C44BEFB337EE18AEA104FD"/>
          </w:pPr>
          <w:r>
            <w:t>Saturday</w:t>
          </w:r>
        </w:p>
      </w:docPartBody>
    </w:docPart>
    <w:docPart>
      <w:docPartPr>
        <w:name w:val="687E885BBA5A4881BFBCA86D2D2E4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063D8-EBE8-4C26-AC26-EB9EACE67F25}"/>
      </w:docPartPr>
      <w:docPartBody>
        <w:p w:rsidR="00262490" w:rsidRDefault="00877895" w:rsidP="00877895">
          <w:pPr>
            <w:pStyle w:val="687E885BBA5A4881BFBCA86D2D2E476A"/>
          </w:pPr>
          <w:r>
            <w:t>Sunday</w:t>
          </w:r>
        </w:p>
      </w:docPartBody>
    </w:docPart>
    <w:docPart>
      <w:docPartPr>
        <w:name w:val="630E766E0EA84155B4F62C1FAFC83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DAED-44C7-4721-B5F9-C1058DAAA35D}"/>
      </w:docPartPr>
      <w:docPartBody>
        <w:p w:rsidR="00262490" w:rsidRDefault="00877895" w:rsidP="00877895">
          <w:pPr>
            <w:pStyle w:val="630E766E0EA84155B4F62C1FAFC83A4B"/>
          </w:pPr>
          <w:r>
            <w:t>Monday</w:t>
          </w:r>
        </w:p>
      </w:docPartBody>
    </w:docPart>
    <w:docPart>
      <w:docPartPr>
        <w:name w:val="73DE8500D2B24CC3ABF24A1C6558E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D52E-563F-42FC-845E-562D9E34168F}"/>
      </w:docPartPr>
      <w:docPartBody>
        <w:p w:rsidR="00262490" w:rsidRDefault="00877895" w:rsidP="00877895">
          <w:pPr>
            <w:pStyle w:val="73DE8500D2B24CC3ABF24A1C6558EC7D"/>
          </w:pPr>
          <w:r>
            <w:t>Tuesday</w:t>
          </w:r>
        </w:p>
      </w:docPartBody>
    </w:docPart>
    <w:docPart>
      <w:docPartPr>
        <w:name w:val="12F0E778FBF94104AAEB84FCF446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325EB-6F04-4F27-8E17-41B8A96EE76F}"/>
      </w:docPartPr>
      <w:docPartBody>
        <w:p w:rsidR="00262490" w:rsidRDefault="00877895" w:rsidP="00877895">
          <w:pPr>
            <w:pStyle w:val="12F0E778FBF94104AAEB84FCF4460D09"/>
          </w:pPr>
          <w:r>
            <w:t>Wednesday</w:t>
          </w:r>
        </w:p>
      </w:docPartBody>
    </w:docPart>
    <w:docPart>
      <w:docPartPr>
        <w:name w:val="988085836B904B659E0C9E76BD3C7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C45D9-BC9E-4527-BF1C-860580B51ECF}"/>
      </w:docPartPr>
      <w:docPartBody>
        <w:p w:rsidR="00262490" w:rsidRDefault="00877895" w:rsidP="00877895">
          <w:pPr>
            <w:pStyle w:val="988085836B904B659E0C9E76BD3C77AB"/>
          </w:pPr>
          <w:r>
            <w:t>Thursday</w:t>
          </w:r>
        </w:p>
      </w:docPartBody>
    </w:docPart>
    <w:docPart>
      <w:docPartPr>
        <w:name w:val="9F90B71D341442CB952695C08BB61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60DC-2FD8-4AF0-A767-5C560454FAB0}"/>
      </w:docPartPr>
      <w:docPartBody>
        <w:p w:rsidR="00262490" w:rsidRDefault="00877895" w:rsidP="00877895">
          <w:pPr>
            <w:pStyle w:val="9F90B71D341442CB952695C08BB61F9D"/>
          </w:pPr>
          <w:r>
            <w:t>Friday</w:t>
          </w:r>
        </w:p>
      </w:docPartBody>
    </w:docPart>
    <w:docPart>
      <w:docPartPr>
        <w:name w:val="83FA7EF2DCD546E79FD2E8E6F455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BC8E-85B4-4C2D-991D-E740B8F2C67C}"/>
      </w:docPartPr>
      <w:docPartBody>
        <w:p w:rsidR="00262490" w:rsidRDefault="00877895" w:rsidP="00877895">
          <w:pPr>
            <w:pStyle w:val="83FA7EF2DCD546E79FD2E8E6F455CA1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B6"/>
    <w:rsid w:val="00200A78"/>
    <w:rsid w:val="00234681"/>
    <w:rsid w:val="00262490"/>
    <w:rsid w:val="006051CF"/>
    <w:rsid w:val="00877895"/>
    <w:rsid w:val="00986DB6"/>
    <w:rsid w:val="00AE76C0"/>
    <w:rsid w:val="00C47E08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8A20D525DD4EA8B9A9CF1F59C8CA17">
    <w:name w:val="668A20D525DD4EA8B9A9CF1F59C8CA17"/>
    <w:rsid w:val="00986DB6"/>
  </w:style>
  <w:style w:type="paragraph" w:customStyle="1" w:styleId="97934ED5189C4183944AE0EEE1E6E62B">
    <w:name w:val="97934ED5189C4183944AE0EEE1E6E62B"/>
    <w:rsid w:val="00986DB6"/>
  </w:style>
  <w:style w:type="paragraph" w:customStyle="1" w:styleId="9F2874C4935143538729926924A7F666">
    <w:name w:val="9F2874C4935143538729926924A7F666"/>
    <w:rsid w:val="00986DB6"/>
  </w:style>
  <w:style w:type="paragraph" w:customStyle="1" w:styleId="49A1B5BD8E524955A38063D8887B736C">
    <w:name w:val="49A1B5BD8E524955A38063D8887B736C"/>
    <w:rsid w:val="00986DB6"/>
  </w:style>
  <w:style w:type="paragraph" w:customStyle="1" w:styleId="4E2D0C1BEED64EC6B44B2A9F3AC36485">
    <w:name w:val="4E2D0C1BEED64EC6B44B2A9F3AC36485"/>
    <w:rsid w:val="00986DB6"/>
  </w:style>
  <w:style w:type="paragraph" w:customStyle="1" w:styleId="D05D1E4F0533470A8E973B00CEAD9F7E">
    <w:name w:val="D05D1E4F0533470A8E973B00CEAD9F7E"/>
    <w:rsid w:val="00986DB6"/>
  </w:style>
  <w:style w:type="paragraph" w:customStyle="1" w:styleId="BD309ED14FCD45D8BECC8E8534F9D46A">
    <w:name w:val="BD309ED14FCD45D8BECC8E8534F9D46A"/>
    <w:rsid w:val="00986DB6"/>
  </w:style>
  <w:style w:type="paragraph" w:customStyle="1" w:styleId="2619B3E41BE44C03BEA43D71614D420E">
    <w:name w:val="2619B3E41BE44C03BEA43D71614D420E"/>
    <w:rsid w:val="00986DB6"/>
  </w:style>
  <w:style w:type="paragraph" w:customStyle="1" w:styleId="F1419ACEFB48426393A37C9C3BE1065A">
    <w:name w:val="F1419ACEFB48426393A37C9C3BE1065A"/>
    <w:rsid w:val="00986DB6"/>
  </w:style>
  <w:style w:type="paragraph" w:customStyle="1" w:styleId="9C6AEDEF93BE4A498B08AD6D0291B63B">
    <w:name w:val="9C6AEDEF93BE4A498B08AD6D0291B63B"/>
    <w:rsid w:val="00986DB6"/>
  </w:style>
  <w:style w:type="paragraph" w:customStyle="1" w:styleId="C0E483CC1E3A40EE880D2F598ADAD597">
    <w:name w:val="C0E483CC1E3A40EE880D2F598ADAD597"/>
    <w:rsid w:val="00986DB6"/>
  </w:style>
  <w:style w:type="paragraph" w:customStyle="1" w:styleId="C685B75E578E4534A210537E0F08ED30">
    <w:name w:val="C685B75E578E4534A210537E0F08ED30"/>
    <w:rsid w:val="00986DB6"/>
  </w:style>
  <w:style w:type="paragraph" w:customStyle="1" w:styleId="8C9480D5AFD04507B698F4E5BDC0F3E7">
    <w:name w:val="8C9480D5AFD04507B698F4E5BDC0F3E7"/>
    <w:rsid w:val="00986DB6"/>
  </w:style>
  <w:style w:type="paragraph" w:customStyle="1" w:styleId="73DE5CF8FE024646B23327F4088D6A7A">
    <w:name w:val="73DE5CF8FE024646B23327F4088D6A7A"/>
    <w:rsid w:val="00986DB6"/>
  </w:style>
  <w:style w:type="paragraph" w:customStyle="1" w:styleId="E5B13537BE21417795ADA3674D3981CE">
    <w:name w:val="E5B13537BE21417795ADA3674D3981CE"/>
    <w:rsid w:val="00986DB6"/>
  </w:style>
  <w:style w:type="paragraph" w:customStyle="1" w:styleId="F684CC3F664D4BD6A2A6D983FF4D80CF">
    <w:name w:val="F684CC3F664D4BD6A2A6D983FF4D80CF"/>
    <w:rsid w:val="00986DB6"/>
  </w:style>
  <w:style w:type="paragraph" w:customStyle="1" w:styleId="365C5DF6AE034AC2955D1B18F9C0E70D">
    <w:name w:val="365C5DF6AE034AC2955D1B18F9C0E70D"/>
    <w:rsid w:val="00986DB6"/>
  </w:style>
  <w:style w:type="paragraph" w:customStyle="1" w:styleId="EEF81E3DA53C47C2BDC598AC8A9B0B84">
    <w:name w:val="EEF81E3DA53C47C2BDC598AC8A9B0B84"/>
    <w:rsid w:val="00986DB6"/>
  </w:style>
  <w:style w:type="paragraph" w:customStyle="1" w:styleId="999839FE81E544E490542526A1A2A466">
    <w:name w:val="999839FE81E544E490542526A1A2A466"/>
    <w:rsid w:val="00986DB6"/>
  </w:style>
  <w:style w:type="paragraph" w:customStyle="1" w:styleId="D3C91BF3F100462CA3E7CDDB6A70068B">
    <w:name w:val="D3C91BF3F100462CA3E7CDDB6A70068B"/>
    <w:rsid w:val="00986DB6"/>
  </w:style>
  <w:style w:type="paragraph" w:customStyle="1" w:styleId="62F2FC29C0DC409AAC857640D8BEE8B2">
    <w:name w:val="62F2FC29C0DC409AAC857640D8BEE8B2"/>
    <w:rsid w:val="00986DB6"/>
  </w:style>
  <w:style w:type="paragraph" w:customStyle="1" w:styleId="A6245153CF2142DE8AB86E12F52FED18">
    <w:name w:val="A6245153CF2142DE8AB86E12F52FED18"/>
    <w:rsid w:val="00986DB6"/>
  </w:style>
  <w:style w:type="paragraph" w:customStyle="1" w:styleId="CA9E8183C6334FAC8321E88E160CE92D">
    <w:name w:val="CA9E8183C6334FAC8321E88E160CE92D"/>
    <w:rsid w:val="00986DB6"/>
  </w:style>
  <w:style w:type="paragraph" w:customStyle="1" w:styleId="BA97E37BF8D245618633576F7A86639B">
    <w:name w:val="BA97E37BF8D245618633576F7A86639B"/>
    <w:rsid w:val="00986DB6"/>
  </w:style>
  <w:style w:type="paragraph" w:customStyle="1" w:styleId="681002230C5A48E190372546812DE015">
    <w:name w:val="681002230C5A48E190372546812DE015"/>
    <w:rsid w:val="00986DB6"/>
  </w:style>
  <w:style w:type="paragraph" w:customStyle="1" w:styleId="EF2FB1F6BA79421992D9918B8BEB046F">
    <w:name w:val="EF2FB1F6BA79421992D9918B8BEB046F"/>
    <w:rsid w:val="00986DB6"/>
  </w:style>
  <w:style w:type="paragraph" w:customStyle="1" w:styleId="211B08BDDF444A86B912328948D1B6BE">
    <w:name w:val="211B08BDDF444A86B912328948D1B6BE"/>
    <w:rsid w:val="00986DB6"/>
  </w:style>
  <w:style w:type="paragraph" w:customStyle="1" w:styleId="07D3EE378E4A45BF8ABCD4B558B7660F">
    <w:name w:val="07D3EE378E4A45BF8ABCD4B558B7660F"/>
    <w:rsid w:val="00986DB6"/>
  </w:style>
  <w:style w:type="paragraph" w:customStyle="1" w:styleId="E8B73C1CE4524BD299F55BB7CC39F155">
    <w:name w:val="E8B73C1CE4524BD299F55BB7CC39F155"/>
    <w:rsid w:val="00986DB6"/>
  </w:style>
  <w:style w:type="paragraph" w:customStyle="1" w:styleId="B564BE1DA21C465E894186B795810DB5">
    <w:name w:val="B564BE1DA21C465E894186B795810DB5"/>
    <w:rsid w:val="00986DB6"/>
  </w:style>
  <w:style w:type="paragraph" w:customStyle="1" w:styleId="021BA4477C8F42CE991D1749CA00BB42">
    <w:name w:val="021BA4477C8F42CE991D1749CA00BB42"/>
    <w:rsid w:val="00986DB6"/>
  </w:style>
  <w:style w:type="paragraph" w:customStyle="1" w:styleId="905DF285C0174803B44FEB9F8A8BF894">
    <w:name w:val="905DF285C0174803B44FEB9F8A8BF894"/>
    <w:rsid w:val="00986DB6"/>
  </w:style>
  <w:style w:type="paragraph" w:customStyle="1" w:styleId="3065DDE4991C45BC852108FB17956B2D">
    <w:name w:val="3065DDE4991C45BC852108FB17956B2D"/>
    <w:rsid w:val="00986DB6"/>
  </w:style>
  <w:style w:type="paragraph" w:customStyle="1" w:styleId="E25362B0C4C44B759597A9168EBBD48E">
    <w:name w:val="E25362B0C4C44B759597A9168EBBD48E"/>
    <w:rsid w:val="00986DB6"/>
  </w:style>
  <w:style w:type="paragraph" w:customStyle="1" w:styleId="28002230032844D28EDA428EEB0E5406">
    <w:name w:val="28002230032844D28EDA428EEB0E5406"/>
    <w:rsid w:val="00986DB6"/>
  </w:style>
  <w:style w:type="paragraph" w:customStyle="1" w:styleId="192229D4E1EB48198F97729E6C95A702">
    <w:name w:val="192229D4E1EB48198F97729E6C95A702"/>
    <w:rsid w:val="00986DB6"/>
  </w:style>
  <w:style w:type="paragraph" w:customStyle="1" w:styleId="D0DB138BCC5940CE8AB47798E59CF315">
    <w:name w:val="D0DB138BCC5940CE8AB47798E59CF315"/>
    <w:rsid w:val="00986DB6"/>
  </w:style>
  <w:style w:type="paragraph" w:customStyle="1" w:styleId="3F29BD285B7740589152B84C82D7E627">
    <w:name w:val="3F29BD285B7740589152B84C82D7E627"/>
    <w:rsid w:val="00986DB6"/>
  </w:style>
  <w:style w:type="paragraph" w:customStyle="1" w:styleId="24599152379F4192B53A4A10563B4AAC">
    <w:name w:val="24599152379F4192B53A4A10563B4AAC"/>
    <w:rsid w:val="00986DB6"/>
  </w:style>
  <w:style w:type="paragraph" w:customStyle="1" w:styleId="D9DBDF15B63F47AD9C5B24CC54D9B32B">
    <w:name w:val="D9DBDF15B63F47AD9C5B24CC54D9B32B"/>
    <w:rsid w:val="00986DB6"/>
  </w:style>
  <w:style w:type="paragraph" w:customStyle="1" w:styleId="4321190838FD4D11A4BE1C719F92B7A6">
    <w:name w:val="4321190838FD4D11A4BE1C719F92B7A6"/>
    <w:rsid w:val="00986DB6"/>
  </w:style>
  <w:style w:type="paragraph" w:customStyle="1" w:styleId="0043A547DE1A490298DFF31F77520E17">
    <w:name w:val="0043A547DE1A490298DFF31F77520E17"/>
    <w:rsid w:val="00986DB6"/>
  </w:style>
  <w:style w:type="paragraph" w:customStyle="1" w:styleId="D64360410FB54C16952BF8F5C7A7D3E4">
    <w:name w:val="D64360410FB54C16952BF8F5C7A7D3E4"/>
    <w:rsid w:val="00986DB6"/>
  </w:style>
  <w:style w:type="paragraph" w:customStyle="1" w:styleId="36916A286C7B447690D76DF9FC1721AA">
    <w:name w:val="36916A286C7B447690D76DF9FC1721AA"/>
    <w:rsid w:val="00986DB6"/>
  </w:style>
  <w:style w:type="paragraph" w:customStyle="1" w:styleId="E16C2414751249C7A1C026346F743EC9">
    <w:name w:val="E16C2414751249C7A1C026346F743EC9"/>
    <w:rsid w:val="00986DB6"/>
  </w:style>
  <w:style w:type="paragraph" w:customStyle="1" w:styleId="D0714628A0ED40D8BD731306610153FF">
    <w:name w:val="D0714628A0ED40D8BD731306610153FF"/>
    <w:rsid w:val="00986DB6"/>
  </w:style>
  <w:style w:type="paragraph" w:customStyle="1" w:styleId="F1F8D4A6E5F34B6FA9AB88207948A65D">
    <w:name w:val="F1F8D4A6E5F34B6FA9AB88207948A65D"/>
    <w:rsid w:val="00986DB6"/>
  </w:style>
  <w:style w:type="paragraph" w:customStyle="1" w:styleId="5DB068DE5D88416FB2AB4F65201EA6FB">
    <w:name w:val="5DB068DE5D88416FB2AB4F65201EA6FB"/>
    <w:rsid w:val="00986DB6"/>
  </w:style>
  <w:style w:type="paragraph" w:customStyle="1" w:styleId="B76463524AD948EF8D6FB264D13224BF">
    <w:name w:val="B76463524AD948EF8D6FB264D13224BF"/>
    <w:rsid w:val="00986DB6"/>
  </w:style>
  <w:style w:type="paragraph" w:customStyle="1" w:styleId="3D15E0D92854473F9359945DAB8AE8B3">
    <w:name w:val="3D15E0D92854473F9359945DAB8AE8B3"/>
    <w:rsid w:val="00986DB6"/>
  </w:style>
  <w:style w:type="paragraph" w:customStyle="1" w:styleId="D97748F8F8834ECEBD5FE900D70805C7">
    <w:name w:val="D97748F8F8834ECEBD5FE900D70805C7"/>
    <w:rsid w:val="00986DB6"/>
  </w:style>
  <w:style w:type="paragraph" w:customStyle="1" w:styleId="C2FF41E51FF64864AD4068E3B2C7FC71">
    <w:name w:val="C2FF41E51FF64864AD4068E3B2C7FC71"/>
    <w:rsid w:val="00986DB6"/>
  </w:style>
  <w:style w:type="paragraph" w:customStyle="1" w:styleId="A52C07B680C04AA9B6E83F85D2715DA6">
    <w:name w:val="A52C07B680C04AA9B6E83F85D2715DA6"/>
    <w:rsid w:val="00986DB6"/>
  </w:style>
  <w:style w:type="paragraph" w:customStyle="1" w:styleId="D2253F7734FE4D27A04DBC8827A6EE0F">
    <w:name w:val="D2253F7734FE4D27A04DBC8827A6EE0F"/>
    <w:rsid w:val="00986DB6"/>
  </w:style>
  <w:style w:type="paragraph" w:customStyle="1" w:styleId="D36155330B964DE1BB4837648AA743A6">
    <w:name w:val="D36155330B964DE1BB4837648AA743A6"/>
    <w:rsid w:val="00986DB6"/>
  </w:style>
  <w:style w:type="paragraph" w:customStyle="1" w:styleId="5D47563E876E443B9343891B9E670685">
    <w:name w:val="5D47563E876E443B9343891B9E670685"/>
    <w:rsid w:val="00986DB6"/>
  </w:style>
  <w:style w:type="paragraph" w:customStyle="1" w:styleId="AA7C020902AF4C8E9734F203E37380C8">
    <w:name w:val="AA7C020902AF4C8E9734F203E37380C8"/>
    <w:rsid w:val="00986DB6"/>
  </w:style>
  <w:style w:type="paragraph" w:customStyle="1" w:styleId="38A9CB4F42B5463E9E5551692278E1A6">
    <w:name w:val="38A9CB4F42B5463E9E5551692278E1A6"/>
    <w:rsid w:val="00986DB6"/>
  </w:style>
  <w:style w:type="paragraph" w:customStyle="1" w:styleId="B887101CD7234DEF8B839E9679815EF7">
    <w:name w:val="B887101CD7234DEF8B839E9679815EF7"/>
    <w:rsid w:val="00986DB6"/>
  </w:style>
  <w:style w:type="paragraph" w:customStyle="1" w:styleId="83110D7BFFD34458BD7659D08A3B5305">
    <w:name w:val="83110D7BFFD34458BD7659D08A3B5305"/>
    <w:rsid w:val="00986DB6"/>
  </w:style>
  <w:style w:type="paragraph" w:customStyle="1" w:styleId="F7F5608840EF4155A73A70DF02F023BB">
    <w:name w:val="F7F5608840EF4155A73A70DF02F023BB"/>
    <w:rsid w:val="00986DB6"/>
  </w:style>
  <w:style w:type="paragraph" w:customStyle="1" w:styleId="F7745B687BB04889B3D0D0D7AF1F0779">
    <w:name w:val="F7745B687BB04889B3D0D0D7AF1F0779"/>
    <w:rsid w:val="00986DB6"/>
  </w:style>
  <w:style w:type="paragraph" w:customStyle="1" w:styleId="F3AF1EC662514DC6942683854A3DA39E">
    <w:name w:val="F3AF1EC662514DC6942683854A3DA39E"/>
    <w:rsid w:val="00986DB6"/>
  </w:style>
  <w:style w:type="paragraph" w:customStyle="1" w:styleId="3A9ED4DDACCD4C30BC0E24559213D475">
    <w:name w:val="3A9ED4DDACCD4C30BC0E24559213D475"/>
    <w:rsid w:val="00986DB6"/>
  </w:style>
  <w:style w:type="paragraph" w:customStyle="1" w:styleId="4F3481F505D345D4B16870687457BA7B">
    <w:name w:val="4F3481F505D345D4B16870687457BA7B"/>
    <w:rsid w:val="00986DB6"/>
  </w:style>
  <w:style w:type="paragraph" w:customStyle="1" w:styleId="1CFADDA2A7D140F2BDBA6E1E4FFF3DBF">
    <w:name w:val="1CFADDA2A7D140F2BDBA6E1E4FFF3DBF"/>
    <w:rsid w:val="00986DB6"/>
  </w:style>
  <w:style w:type="paragraph" w:customStyle="1" w:styleId="A24A39EBCF05441783DB69AEAD6C3200">
    <w:name w:val="A24A39EBCF05441783DB69AEAD6C3200"/>
    <w:rsid w:val="00986DB6"/>
  </w:style>
  <w:style w:type="paragraph" w:customStyle="1" w:styleId="174427DC93124F5EA21F2E57465898FD">
    <w:name w:val="174427DC93124F5EA21F2E57465898FD"/>
    <w:rsid w:val="00986DB6"/>
  </w:style>
  <w:style w:type="paragraph" w:customStyle="1" w:styleId="38E12E9F20154BFE8E558B2D530E4F81">
    <w:name w:val="38E12E9F20154BFE8E558B2D530E4F81"/>
    <w:rsid w:val="00986DB6"/>
  </w:style>
  <w:style w:type="paragraph" w:customStyle="1" w:styleId="C91C90EC6D014D169BD173EE3064333F">
    <w:name w:val="C91C90EC6D014D169BD173EE3064333F"/>
    <w:rsid w:val="00986DB6"/>
  </w:style>
  <w:style w:type="paragraph" w:customStyle="1" w:styleId="4D48E29608AD49BE9860BDCB552D4BC2">
    <w:name w:val="4D48E29608AD49BE9860BDCB552D4BC2"/>
    <w:rsid w:val="00986DB6"/>
  </w:style>
  <w:style w:type="paragraph" w:customStyle="1" w:styleId="35E4387A0E79416794F2334479E00E8B">
    <w:name w:val="35E4387A0E79416794F2334479E00E8B"/>
    <w:rsid w:val="00986DB6"/>
  </w:style>
  <w:style w:type="paragraph" w:customStyle="1" w:styleId="556F9098503D4D01998193407538C11E">
    <w:name w:val="556F9098503D4D01998193407538C11E"/>
    <w:rsid w:val="00986DB6"/>
  </w:style>
  <w:style w:type="paragraph" w:customStyle="1" w:styleId="67C885D6DD0B4D1392F1DB7F0ADF7624">
    <w:name w:val="67C885D6DD0B4D1392F1DB7F0ADF7624"/>
    <w:rsid w:val="00986DB6"/>
  </w:style>
  <w:style w:type="paragraph" w:customStyle="1" w:styleId="B8152F970EE542E1A7E55F520D5053CF">
    <w:name w:val="B8152F970EE542E1A7E55F520D5053CF"/>
    <w:rsid w:val="00986DB6"/>
  </w:style>
  <w:style w:type="paragraph" w:customStyle="1" w:styleId="2A04A0344944456EBC2F1815EB1C9B83">
    <w:name w:val="2A04A0344944456EBC2F1815EB1C9B83"/>
    <w:rsid w:val="00986DB6"/>
  </w:style>
  <w:style w:type="paragraph" w:customStyle="1" w:styleId="DC1DA3E721C44BEFB337EE18AEA104FD">
    <w:name w:val="DC1DA3E721C44BEFB337EE18AEA104FD"/>
    <w:rsid w:val="00986DB6"/>
  </w:style>
  <w:style w:type="paragraph" w:customStyle="1" w:styleId="687E885BBA5A4881BFBCA86D2D2E476A">
    <w:name w:val="687E885BBA5A4881BFBCA86D2D2E476A"/>
    <w:rsid w:val="00877895"/>
  </w:style>
  <w:style w:type="paragraph" w:customStyle="1" w:styleId="630E766E0EA84155B4F62C1FAFC83A4B">
    <w:name w:val="630E766E0EA84155B4F62C1FAFC83A4B"/>
    <w:rsid w:val="00877895"/>
  </w:style>
  <w:style w:type="paragraph" w:customStyle="1" w:styleId="73DE8500D2B24CC3ABF24A1C6558EC7D">
    <w:name w:val="73DE8500D2B24CC3ABF24A1C6558EC7D"/>
    <w:rsid w:val="00877895"/>
  </w:style>
  <w:style w:type="paragraph" w:customStyle="1" w:styleId="12F0E778FBF94104AAEB84FCF4460D09">
    <w:name w:val="12F0E778FBF94104AAEB84FCF4460D09"/>
    <w:rsid w:val="00877895"/>
  </w:style>
  <w:style w:type="paragraph" w:customStyle="1" w:styleId="988085836B904B659E0C9E76BD3C77AB">
    <w:name w:val="988085836B904B659E0C9E76BD3C77AB"/>
    <w:rsid w:val="00877895"/>
  </w:style>
  <w:style w:type="paragraph" w:customStyle="1" w:styleId="9F90B71D341442CB952695C08BB61F9D">
    <w:name w:val="9F90B71D341442CB952695C08BB61F9D"/>
    <w:rsid w:val="00877895"/>
  </w:style>
  <w:style w:type="paragraph" w:customStyle="1" w:styleId="83FA7EF2DCD546E79FD2E8E6F455CA1D">
    <w:name w:val="83FA7EF2DCD546E79FD2E8E6F455CA1D"/>
    <w:rsid w:val="008778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13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State College</Company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Erica S.</dc:creator>
  <cp:keywords/>
  <dc:description/>
  <cp:lastModifiedBy>Fuller, Erica S.</cp:lastModifiedBy>
  <cp:revision>30</cp:revision>
  <cp:lastPrinted>2018-08-23T18:15:00Z</cp:lastPrinted>
  <dcterms:created xsi:type="dcterms:W3CDTF">2018-07-06T15:01:00Z</dcterms:created>
  <dcterms:modified xsi:type="dcterms:W3CDTF">2019-01-14T17:32:00Z</dcterms:modified>
</cp:coreProperties>
</file>